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259" w:rsidRPr="00972AA2" w:rsidRDefault="00467259" w:rsidP="00A72722">
      <w:pPr>
        <w:pStyle w:val="a3"/>
        <w:jc w:val="right"/>
        <w:rPr>
          <w:rFonts w:ascii="Times New Roman" w:hAnsi="Times New Roman" w:cs="Times New Roman"/>
        </w:rPr>
      </w:pPr>
      <w:r w:rsidRPr="00972AA2">
        <w:rPr>
          <w:rFonts w:ascii="Times New Roman" w:hAnsi="Times New Roman" w:cs="Times New Roman"/>
        </w:rPr>
        <w:t xml:space="preserve">                                                                                         Утверждаю:</w:t>
      </w:r>
    </w:p>
    <w:p w:rsidR="00467259" w:rsidRPr="00972AA2" w:rsidRDefault="00467259" w:rsidP="00A72722">
      <w:pPr>
        <w:pStyle w:val="a3"/>
        <w:jc w:val="right"/>
        <w:rPr>
          <w:rFonts w:ascii="Times New Roman" w:hAnsi="Times New Roman" w:cs="Times New Roman"/>
        </w:rPr>
      </w:pPr>
      <w:r w:rsidRPr="00972AA2">
        <w:rPr>
          <w:rFonts w:ascii="Times New Roman" w:hAnsi="Times New Roman" w:cs="Times New Roman"/>
        </w:rPr>
        <w:t xml:space="preserve">                                                                                         Заведующий МБДОУ</w:t>
      </w:r>
    </w:p>
    <w:p w:rsidR="00467259" w:rsidRPr="00972AA2" w:rsidRDefault="00467259" w:rsidP="00A72722">
      <w:pPr>
        <w:pStyle w:val="a3"/>
        <w:jc w:val="right"/>
        <w:rPr>
          <w:rFonts w:ascii="Times New Roman" w:hAnsi="Times New Roman" w:cs="Times New Roman"/>
        </w:rPr>
      </w:pPr>
      <w:r w:rsidRPr="00972AA2">
        <w:rPr>
          <w:rFonts w:ascii="Times New Roman" w:hAnsi="Times New Roman" w:cs="Times New Roman"/>
        </w:rPr>
        <w:t xml:space="preserve">                                                                                         "Колыванский детский сад  </w:t>
      </w:r>
    </w:p>
    <w:p w:rsidR="00467259" w:rsidRPr="00972AA2" w:rsidRDefault="00467259" w:rsidP="00A72722">
      <w:pPr>
        <w:pStyle w:val="a3"/>
        <w:jc w:val="right"/>
        <w:rPr>
          <w:rFonts w:ascii="Times New Roman" w:hAnsi="Times New Roman" w:cs="Times New Roman"/>
        </w:rPr>
      </w:pPr>
      <w:r w:rsidRPr="00972AA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«Радуга»                                                                                                                                </w:t>
      </w:r>
    </w:p>
    <w:p w:rsidR="00467259" w:rsidRPr="00972AA2" w:rsidRDefault="00793CA3" w:rsidP="00A72722">
      <w:pPr>
        <w:pStyle w:val="a3"/>
        <w:jc w:val="right"/>
        <w:rPr>
          <w:rFonts w:ascii="Times New Roman" w:hAnsi="Times New Roman" w:cs="Times New Roman"/>
        </w:rPr>
      </w:pPr>
      <w:r w:rsidRPr="00972AA2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972AA2">
        <w:rPr>
          <w:rFonts w:ascii="Times New Roman" w:hAnsi="Times New Roman" w:cs="Times New Roman"/>
        </w:rPr>
        <w:t xml:space="preserve">                              </w:t>
      </w:r>
      <w:r w:rsidRPr="00972AA2">
        <w:rPr>
          <w:rFonts w:ascii="Times New Roman" w:hAnsi="Times New Roman" w:cs="Times New Roman"/>
        </w:rPr>
        <w:t xml:space="preserve"> </w:t>
      </w:r>
      <w:proofErr w:type="spellStart"/>
      <w:r w:rsidR="00467259" w:rsidRPr="00972AA2">
        <w:rPr>
          <w:rFonts w:ascii="Times New Roman" w:hAnsi="Times New Roman" w:cs="Times New Roman"/>
        </w:rPr>
        <w:t>Яхонтова</w:t>
      </w:r>
      <w:proofErr w:type="spellEnd"/>
      <w:r w:rsidR="00467259" w:rsidRPr="00972AA2">
        <w:rPr>
          <w:rFonts w:ascii="Times New Roman" w:hAnsi="Times New Roman" w:cs="Times New Roman"/>
        </w:rPr>
        <w:t xml:space="preserve"> М.М._________      </w:t>
      </w:r>
    </w:p>
    <w:p w:rsidR="00467259" w:rsidRPr="00972AA2" w:rsidRDefault="00467259" w:rsidP="00A72722">
      <w:pPr>
        <w:pStyle w:val="a3"/>
        <w:jc w:val="right"/>
        <w:rPr>
          <w:rFonts w:ascii="Times New Roman" w:hAnsi="Times New Roman" w:cs="Times New Roman"/>
        </w:rPr>
      </w:pPr>
    </w:p>
    <w:p w:rsidR="00467259" w:rsidRDefault="00467259" w:rsidP="00A72722">
      <w:pPr>
        <w:pStyle w:val="a3"/>
        <w:jc w:val="right"/>
      </w:pPr>
    </w:p>
    <w:p w:rsidR="00467259" w:rsidRDefault="00467259" w:rsidP="00467259">
      <w:pPr>
        <w:pStyle w:val="a3"/>
      </w:pPr>
    </w:p>
    <w:p w:rsidR="00467259" w:rsidRDefault="00467259" w:rsidP="00467259">
      <w:pPr>
        <w:pStyle w:val="a3"/>
      </w:pPr>
    </w:p>
    <w:p w:rsidR="00467259" w:rsidRDefault="00467259" w:rsidP="00467259">
      <w:pPr>
        <w:pStyle w:val="a3"/>
      </w:pPr>
    </w:p>
    <w:p w:rsidR="00467259" w:rsidRDefault="00467259" w:rsidP="00467259">
      <w:pPr>
        <w:pStyle w:val="a3"/>
      </w:pPr>
    </w:p>
    <w:p w:rsidR="00467259" w:rsidRDefault="00467259" w:rsidP="00467259">
      <w:pPr>
        <w:pStyle w:val="a3"/>
      </w:pPr>
    </w:p>
    <w:p w:rsidR="00467259" w:rsidRDefault="00467259" w:rsidP="00467259">
      <w:pPr>
        <w:pStyle w:val="a3"/>
      </w:pPr>
    </w:p>
    <w:p w:rsidR="00467259" w:rsidRDefault="00467259" w:rsidP="00467259">
      <w:pPr>
        <w:pStyle w:val="a3"/>
      </w:pPr>
    </w:p>
    <w:p w:rsidR="00467259" w:rsidRDefault="00467259" w:rsidP="00467259">
      <w:pPr>
        <w:pStyle w:val="a3"/>
      </w:pPr>
    </w:p>
    <w:p w:rsidR="00467259" w:rsidRDefault="00467259" w:rsidP="00467259">
      <w:pPr>
        <w:pStyle w:val="a3"/>
      </w:pPr>
    </w:p>
    <w:p w:rsidR="00467259" w:rsidRDefault="00467259" w:rsidP="00467259">
      <w:pPr>
        <w:pStyle w:val="a3"/>
      </w:pPr>
    </w:p>
    <w:p w:rsidR="00467259" w:rsidRDefault="00467259" w:rsidP="00467259">
      <w:pPr>
        <w:pStyle w:val="a3"/>
      </w:pPr>
    </w:p>
    <w:p w:rsidR="00467259" w:rsidRDefault="00467259" w:rsidP="00467259">
      <w:pPr>
        <w:pStyle w:val="a3"/>
        <w:jc w:val="center"/>
      </w:pPr>
    </w:p>
    <w:p w:rsidR="00467259" w:rsidRPr="004A66C1" w:rsidRDefault="00467259" w:rsidP="004A66C1">
      <w:pPr>
        <w:pStyle w:val="a3"/>
        <w:jc w:val="center"/>
        <w:rPr>
          <w:b/>
          <w:sz w:val="96"/>
          <w:szCs w:val="96"/>
        </w:rPr>
      </w:pPr>
    </w:p>
    <w:p w:rsidR="004A66C1" w:rsidRPr="004A66C1" w:rsidRDefault="004A66C1" w:rsidP="004A66C1">
      <w:pPr>
        <w:pStyle w:val="a3"/>
        <w:jc w:val="center"/>
        <w:rPr>
          <w:b/>
          <w:sz w:val="48"/>
          <w:szCs w:val="48"/>
        </w:rPr>
      </w:pPr>
      <w:r w:rsidRPr="004A66C1">
        <w:rPr>
          <w:b/>
          <w:sz w:val="48"/>
          <w:szCs w:val="48"/>
        </w:rPr>
        <w:t>Анализ методической работы</w:t>
      </w:r>
    </w:p>
    <w:p w:rsidR="004A66C1" w:rsidRPr="004A66C1" w:rsidRDefault="004A66C1" w:rsidP="004A66C1">
      <w:pPr>
        <w:pStyle w:val="a3"/>
        <w:jc w:val="center"/>
        <w:rPr>
          <w:b/>
          <w:sz w:val="48"/>
          <w:szCs w:val="48"/>
        </w:rPr>
      </w:pPr>
      <w:r w:rsidRPr="004A66C1">
        <w:rPr>
          <w:b/>
          <w:sz w:val="48"/>
          <w:szCs w:val="48"/>
        </w:rPr>
        <w:t>«Колыванский детский сад «Радуга»</w:t>
      </w:r>
    </w:p>
    <w:p w:rsidR="004A66C1" w:rsidRPr="004A66C1" w:rsidRDefault="004A66C1" w:rsidP="004A66C1">
      <w:pPr>
        <w:pStyle w:val="a3"/>
        <w:jc w:val="center"/>
        <w:rPr>
          <w:b/>
          <w:sz w:val="48"/>
          <w:szCs w:val="48"/>
        </w:rPr>
      </w:pPr>
      <w:r w:rsidRPr="004A66C1">
        <w:rPr>
          <w:b/>
          <w:sz w:val="48"/>
          <w:szCs w:val="48"/>
        </w:rPr>
        <w:t>за 2020- 2021 учебный год</w:t>
      </w:r>
    </w:p>
    <w:p w:rsidR="00467259" w:rsidRPr="004A66C1" w:rsidRDefault="00467259" w:rsidP="00467259">
      <w:pPr>
        <w:pStyle w:val="a3"/>
        <w:jc w:val="center"/>
        <w:rPr>
          <w:b/>
          <w:sz w:val="48"/>
          <w:szCs w:val="48"/>
        </w:rPr>
      </w:pPr>
    </w:p>
    <w:p w:rsidR="00467259" w:rsidRPr="004A66C1" w:rsidRDefault="00467259" w:rsidP="00467259">
      <w:pPr>
        <w:pStyle w:val="a3"/>
        <w:jc w:val="center"/>
        <w:rPr>
          <w:b/>
          <w:sz w:val="48"/>
          <w:szCs w:val="48"/>
        </w:rPr>
      </w:pPr>
    </w:p>
    <w:p w:rsidR="00467259" w:rsidRDefault="00467259" w:rsidP="00467259">
      <w:pPr>
        <w:pStyle w:val="a3"/>
        <w:jc w:val="center"/>
        <w:rPr>
          <w:b/>
          <w:sz w:val="48"/>
          <w:szCs w:val="48"/>
        </w:rPr>
      </w:pPr>
    </w:p>
    <w:p w:rsidR="00467259" w:rsidRDefault="00467259" w:rsidP="00467259">
      <w:pPr>
        <w:pStyle w:val="a3"/>
        <w:jc w:val="center"/>
        <w:rPr>
          <w:b/>
          <w:sz w:val="48"/>
          <w:szCs w:val="48"/>
        </w:rPr>
      </w:pPr>
    </w:p>
    <w:p w:rsidR="00467259" w:rsidRDefault="00467259" w:rsidP="00467259">
      <w:pPr>
        <w:pStyle w:val="a3"/>
        <w:jc w:val="center"/>
        <w:rPr>
          <w:b/>
          <w:sz w:val="48"/>
          <w:szCs w:val="48"/>
        </w:rPr>
      </w:pPr>
    </w:p>
    <w:p w:rsidR="00467259" w:rsidRDefault="00467259" w:rsidP="00467259">
      <w:pPr>
        <w:pStyle w:val="a3"/>
        <w:jc w:val="center"/>
        <w:rPr>
          <w:b/>
          <w:sz w:val="48"/>
          <w:szCs w:val="48"/>
        </w:rPr>
      </w:pPr>
    </w:p>
    <w:p w:rsidR="00467259" w:rsidRDefault="00467259" w:rsidP="00467259">
      <w:pPr>
        <w:pStyle w:val="a3"/>
        <w:jc w:val="center"/>
        <w:rPr>
          <w:b/>
          <w:sz w:val="48"/>
          <w:szCs w:val="48"/>
        </w:rPr>
      </w:pPr>
    </w:p>
    <w:p w:rsidR="00467259" w:rsidRDefault="00467259" w:rsidP="00467259">
      <w:pPr>
        <w:pStyle w:val="a3"/>
        <w:jc w:val="center"/>
        <w:rPr>
          <w:b/>
          <w:sz w:val="48"/>
          <w:szCs w:val="48"/>
        </w:rPr>
      </w:pPr>
    </w:p>
    <w:p w:rsidR="00467259" w:rsidRDefault="00467259" w:rsidP="00467259">
      <w:pPr>
        <w:pStyle w:val="a3"/>
        <w:jc w:val="center"/>
        <w:rPr>
          <w:b/>
          <w:sz w:val="48"/>
          <w:szCs w:val="48"/>
        </w:rPr>
      </w:pPr>
    </w:p>
    <w:p w:rsidR="00467259" w:rsidRPr="00034133" w:rsidRDefault="00467259" w:rsidP="004A66C1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034133">
        <w:rPr>
          <w:rFonts w:ascii="Times New Roman" w:hAnsi="Times New Roman" w:cs="Times New Roman"/>
        </w:rPr>
        <w:t>р.п.Колывань</w:t>
      </w:r>
      <w:proofErr w:type="spellEnd"/>
    </w:p>
    <w:p w:rsidR="00467259" w:rsidRDefault="00972AA2" w:rsidP="004A66C1">
      <w:pPr>
        <w:pStyle w:val="a3"/>
        <w:jc w:val="center"/>
        <w:rPr>
          <w:rFonts w:ascii="Times New Roman" w:hAnsi="Times New Roman" w:cs="Times New Roman"/>
        </w:rPr>
      </w:pPr>
      <w:r w:rsidRPr="00034133">
        <w:rPr>
          <w:rFonts w:ascii="Times New Roman" w:hAnsi="Times New Roman" w:cs="Times New Roman"/>
        </w:rPr>
        <w:t>2021</w:t>
      </w:r>
      <w:r w:rsidR="00467259" w:rsidRPr="00034133">
        <w:rPr>
          <w:rFonts w:ascii="Times New Roman" w:hAnsi="Times New Roman" w:cs="Times New Roman"/>
        </w:rPr>
        <w:t xml:space="preserve"> г.</w:t>
      </w:r>
    </w:p>
    <w:p w:rsidR="00713A90" w:rsidRDefault="00713A90" w:rsidP="004A66C1">
      <w:pPr>
        <w:pStyle w:val="a3"/>
        <w:jc w:val="center"/>
        <w:rPr>
          <w:rFonts w:ascii="Times New Roman" w:hAnsi="Times New Roman" w:cs="Times New Roman"/>
        </w:rPr>
      </w:pPr>
    </w:p>
    <w:p w:rsidR="004A66C1" w:rsidRDefault="004A66C1" w:rsidP="004A66C1">
      <w:pPr>
        <w:pStyle w:val="a3"/>
        <w:jc w:val="center"/>
        <w:rPr>
          <w:rFonts w:ascii="Times New Roman" w:hAnsi="Times New Roman" w:cs="Times New Roman"/>
        </w:rPr>
      </w:pPr>
    </w:p>
    <w:p w:rsidR="004A66C1" w:rsidRPr="00034133" w:rsidRDefault="004A66C1" w:rsidP="00467259">
      <w:pPr>
        <w:pStyle w:val="a3"/>
        <w:jc w:val="center"/>
        <w:rPr>
          <w:rFonts w:ascii="Times New Roman" w:hAnsi="Times New Roman" w:cs="Times New Roman"/>
        </w:rPr>
      </w:pPr>
    </w:p>
    <w:p w:rsidR="00713A90" w:rsidRPr="00713A90" w:rsidRDefault="00713A90" w:rsidP="00713A90">
      <w:pPr>
        <w:pStyle w:val="a3"/>
        <w:jc w:val="center"/>
        <w:rPr>
          <w:b/>
          <w:sz w:val="28"/>
          <w:szCs w:val="28"/>
          <w:u w:val="single"/>
        </w:rPr>
      </w:pPr>
      <w:r w:rsidRPr="00713A90">
        <w:rPr>
          <w:b/>
          <w:sz w:val="28"/>
          <w:szCs w:val="28"/>
          <w:u w:val="single"/>
        </w:rPr>
        <w:lastRenderedPageBreak/>
        <w:t>Анализ методической работы</w:t>
      </w:r>
      <w:bookmarkStart w:id="0" w:name="_GoBack"/>
      <w:bookmarkEnd w:id="0"/>
    </w:p>
    <w:p w:rsidR="00713A90" w:rsidRPr="00713A90" w:rsidRDefault="00713A90" w:rsidP="00713A90">
      <w:pPr>
        <w:pStyle w:val="a3"/>
        <w:jc w:val="center"/>
        <w:rPr>
          <w:b/>
          <w:sz w:val="28"/>
          <w:szCs w:val="28"/>
          <w:u w:val="single"/>
        </w:rPr>
      </w:pPr>
      <w:r w:rsidRPr="00713A90">
        <w:rPr>
          <w:b/>
          <w:sz w:val="28"/>
          <w:szCs w:val="28"/>
          <w:u w:val="single"/>
        </w:rPr>
        <w:t>«Колыванский детский сад «Радуга»</w:t>
      </w:r>
    </w:p>
    <w:p w:rsidR="00713A90" w:rsidRPr="00713A90" w:rsidRDefault="00713A90" w:rsidP="00713A90">
      <w:pPr>
        <w:pStyle w:val="a3"/>
        <w:jc w:val="center"/>
        <w:rPr>
          <w:b/>
          <w:sz w:val="28"/>
          <w:szCs w:val="28"/>
          <w:u w:val="single"/>
        </w:rPr>
      </w:pPr>
      <w:r w:rsidRPr="00713A90">
        <w:rPr>
          <w:b/>
          <w:sz w:val="28"/>
          <w:szCs w:val="28"/>
          <w:u w:val="single"/>
        </w:rPr>
        <w:t>за 2020- 2021 учебный год</w:t>
      </w:r>
    </w:p>
    <w:p w:rsidR="00467259" w:rsidRPr="0060362D" w:rsidRDefault="00467259" w:rsidP="00467259">
      <w:pPr>
        <w:pStyle w:val="a3"/>
        <w:jc w:val="center"/>
        <w:rPr>
          <w:b/>
          <w:sz w:val="32"/>
          <w:szCs w:val="32"/>
          <w:u w:val="single"/>
        </w:rPr>
      </w:pPr>
    </w:p>
    <w:p w:rsidR="00467259" w:rsidRPr="00AA4260" w:rsidRDefault="00467259" w:rsidP="004A66C1">
      <w:pPr>
        <w:shd w:val="clear" w:color="auto" w:fill="FFFFFF"/>
        <w:spacing w:before="30" w:after="3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1:   </w:t>
      </w:r>
      <w:proofErr w:type="gramEnd"/>
      <w:r w:rsidRPr="00AA42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Аналитическая справка</w:t>
      </w:r>
    </w:p>
    <w:p w:rsidR="00467259" w:rsidRPr="00AA4260" w:rsidRDefault="00467259" w:rsidP="00467259">
      <w:pPr>
        <w:shd w:val="clear" w:color="auto" w:fill="FFFFFF"/>
        <w:spacing w:before="30" w:after="30" w:line="276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67259" w:rsidRPr="00AA4260" w:rsidRDefault="00467259" w:rsidP="00467259">
      <w:pPr>
        <w:tabs>
          <w:tab w:val="left" w:pos="3795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Муниципальное бюджетное дошкольное образовательного учреждение «Колыванский детский сад «</w:t>
      </w:r>
      <w:proofErr w:type="gramStart"/>
      <w:r w:rsidRPr="00AA4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Радуга»   </w:t>
      </w:r>
      <w:proofErr w:type="gramEnd"/>
      <w:r w:rsidRPr="00AA4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общеразвивающего вида с приоритетным осуществлением художественно- эстетического направления развития воспитанников функционирует с  марта 2007  года. </w:t>
      </w:r>
    </w:p>
    <w:p w:rsidR="00467259" w:rsidRPr="00AA4260" w:rsidRDefault="00467259" w:rsidP="0046725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Детский сад «Радуга» </w:t>
      </w:r>
      <w:proofErr w:type="gramStart"/>
      <w:r w:rsidRPr="00AA42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  вблизи</w:t>
      </w:r>
      <w:proofErr w:type="gramEnd"/>
      <w:r w:rsidR="0097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42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Колыванской</w:t>
      </w:r>
      <w:proofErr w:type="spellEnd"/>
      <w:r w:rsidRPr="00AA4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Pr="00AA426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«Юность», центральной</w:t>
      </w:r>
      <w:r w:rsidR="0097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</w:t>
      </w:r>
      <w:r w:rsidRPr="00AA426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Здание детского сада типовое, двухэтажное, обладает всеми видами благоустройства. Территория вокруг детского сада озелен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ена различными видами </w:t>
      </w:r>
      <w:r w:rsidRPr="00AA426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кустарников, имеются клумбы. Для обеспечения реализации задач необходимо, чтобы ДОУ был частью культурно-образовательного пространства, поэтому ДОУ - открытая социальная система, успешно сотрудничающая с различными организациями.</w:t>
      </w:r>
    </w:p>
    <w:p w:rsidR="00467259" w:rsidRPr="00AA4260" w:rsidRDefault="00467259" w:rsidP="00467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Режим работы </w:t>
      </w:r>
      <w:proofErr w:type="gramStart"/>
      <w:r w:rsidRPr="00AA42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учреждения:</w:t>
      </w:r>
      <w:r w:rsidRPr="00AA42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AA4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AA4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пятидневная рабочая неделя;</w:t>
      </w:r>
      <w:r w:rsidRPr="00AA4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4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общая длительность рабочего дня –10,5 часов (с 8.00 до 18.30);</w:t>
      </w:r>
      <w:r w:rsidRPr="00AA4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4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выходные дни: суббота, воскресенье и нерабочие праздничные дни в соответствии с действующим законодательством Российской Федерации;</w:t>
      </w:r>
      <w:r w:rsidRPr="00AA4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4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-пребывание детей в течение дня – 10,5 часов (с 8.00 до 18.30 часов).</w:t>
      </w:r>
    </w:p>
    <w:p w:rsidR="00467259" w:rsidRPr="00AA4260" w:rsidRDefault="00467259" w:rsidP="004672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8(383) 5252-941</w:t>
      </w:r>
    </w:p>
    <w:p w:rsidR="00467259" w:rsidRPr="00AA4260" w:rsidRDefault="00467259" w:rsidP="004672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5" w:history="1">
        <w:r w:rsidRPr="00AA42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sadickraduga</w:t>
        </w:r>
        <w:r w:rsidRPr="00AA42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AA42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yandex</w:t>
        </w:r>
        <w:r w:rsidRPr="00AA42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AA42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467259" w:rsidRPr="00AA4260" w:rsidRDefault="00467259" w:rsidP="004672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заведующего: </w:t>
      </w:r>
      <w:proofErr w:type="spellStart"/>
      <w:r w:rsidRPr="00AA4260">
        <w:rPr>
          <w:rFonts w:ascii="Times New Roman" w:eastAsia="Times New Roman" w:hAnsi="Times New Roman" w:cs="Times New Roman"/>
          <w:sz w:val="28"/>
          <w:szCs w:val="28"/>
          <w:lang w:eastAsia="ru-RU"/>
        </w:rPr>
        <w:t>Яхонтова</w:t>
      </w:r>
      <w:proofErr w:type="spellEnd"/>
      <w:r w:rsidRPr="00AA4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Михайловна</w:t>
      </w:r>
    </w:p>
    <w:p w:rsidR="00467259" w:rsidRPr="00AA4260" w:rsidRDefault="00467259" w:rsidP="004672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259" w:rsidRPr="00AA4260" w:rsidRDefault="00467259" w:rsidP="0046725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259" w:rsidRPr="000D160D" w:rsidRDefault="00467259" w:rsidP="004672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60D">
        <w:rPr>
          <w:rFonts w:ascii="Times New Roman" w:hAnsi="Times New Roman" w:cs="Times New Roman"/>
          <w:b/>
          <w:sz w:val="28"/>
          <w:szCs w:val="28"/>
        </w:rPr>
        <w:t xml:space="preserve">Раздел 2: Информация о показателях деятельности дошкольной образовательной организации, подлежащей </w:t>
      </w:r>
      <w:proofErr w:type="spellStart"/>
      <w:r w:rsidRPr="000D160D"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proofErr w:type="spellEnd"/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4260">
        <w:rPr>
          <w:rFonts w:ascii="Times New Roman" w:hAnsi="Times New Roman" w:cs="Times New Roman"/>
          <w:sz w:val="28"/>
          <w:szCs w:val="28"/>
        </w:rPr>
        <w:t>Учебно- воспитательный процесс МБДОУ «Колыванский детский сад «</w:t>
      </w:r>
      <w:proofErr w:type="gramStart"/>
      <w:r w:rsidRPr="00AA4260">
        <w:rPr>
          <w:rFonts w:ascii="Times New Roman" w:hAnsi="Times New Roman" w:cs="Times New Roman"/>
          <w:sz w:val="28"/>
          <w:szCs w:val="28"/>
        </w:rPr>
        <w:t>Радуга»  выстроен</w:t>
      </w:r>
      <w:proofErr w:type="gramEnd"/>
      <w:r w:rsidRPr="00AA4260">
        <w:rPr>
          <w:rFonts w:ascii="Times New Roman" w:hAnsi="Times New Roman" w:cs="Times New Roman"/>
          <w:sz w:val="28"/>
          <w:szCs w:val="28"/>
        </w:rPr>
        <w:t xml:space="preserve"> на основе основной общеобразовательной программы дошкольного </w:t>
      </w:r>
      <w:r w:rsidRPr="00AA4260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образования, разработанной ДОУ на основе программы «От рождения до школы» Н.Е. </w:t>
      </w:r>
      <w:proofErr w:type="spellStart"/>
      <w:r w:rsidRPr="00AA4260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AA4260">
        <w:rPr>
          <w:rFonts w:ascii="Times New Roman" w:hAnsi="Times New Roman" w:cs="Times New Roman"/>
          <w:sz w:val="28"/>
          <w:szCs w:val="28"/>
        </w:rPr>
        <w:t>, Т.С. Комаровой, М.А. Васильевой.</w:t>
      </w: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426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A4260">
        <w:rPr>
          <w:rFonts w:ascii="Times New Roman" w:hAnsi="Times New Roman" w:cs="Times New Roman"/>
          <w:sz w:val="28"/>
          <w:szCs w:val="28"/>
        </w:rPr>
        <w:t>- образовательный процесс включал в себя 5 направлений:</w:t>
      </w: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259" w:rsidRPr="00AA4260" w:rsidRDefault="00467259" w:rsidP="004672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4260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467259" w:rsidRPr="00AA4260" w:rsidRDefault="00467259" w:rsidP="004672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4260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467259" w:rsidRPr="00AA4260" w:rsidRDefault="00467259" w:rsidP="004672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4260">
        <w:rPr>
          <w:rFonts w:ascii="Times New Roman" w:hAnsi="Times New Roman" w:cs="Times New Roman"/>
          <w:sz w:val="28"/>
          <w:szCs w:val="28"/>
        </w:rPr>
        <w:t>Социально- коммуникативное развитие;</w:t>
      </w:r>
    </w:p>
    <w:p w:rsidR="00467259" w:rsidRPr="00AA4260" w:rsidRDefault="00467259" w:rsidP="004672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4260">
        <w:rPr>
          <w:rFonts w:ascii="Times New Roman" w:hAnsi="Times New Roman" w:cs="Times New Roman"/>
          <w:sz w:val="28"/>
          <w:szCs w:val="28"/>
        </w:rPr>
        <w:t>Физическое развитие;</w:t>
      </w:r>
    </w:p>
    <w:p w:rsidR="00467259" w:rsidRPr="00AA4260" w:rsidRDefault="00467259" w:rsidP="004672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4260">
        <w:rPr>
          <w:rFonts w:ascii="Times New Roman" w:hAnsi="Times New Roman" w:cs="Times New Roman"/>
          <w:sz w:val="28"/>
          <w:szCs w:val="28"/>
        </w:rPr>
        <w:t>Художественно- эстетическое развитие</w:t>
      </w:r>
    </w:p>
    <w:p w:rsidR="00467259" w:rsidRPr="00AA4260" w:rsidRDefault="00467259" w:rsidP="0046725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4260">
        <w:rPr>
          <w:rFonts w:ascii="Times New Roman" w:hAnsi="Times New Roman" w:cs="Times New Roman"/>
          <w:sz w:val="28"/>
          <w:szCs w:val="28"/>
        </w:rPr>
        <w:t>В течение учебного года деятельность ДОУ была направлена на обеспечение непрерывного, всестороннего и своевременного развития ребёнка.</w:t>
      </w: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4260">
        <w:rPr>
          <w:rFonts w:ascii="Times New Roman" w:hAnsi="Times New Roman" w:cs="Times New Roman"/>
          <w:sz w:val="28"/>
          <w:szCs w:val="28"/>
        </w:rPr>
        <w:t xml:space="preserve">Перед коллективом были поставлены </w:t>
      </w:r>
      <w:r w:rsidRPr="00AA4260">
        <w:rPr>
          <w:rFonts w:ascii="Times New Roman" w:hAnsi="Times New Roman" w:cs="Times New Roman"/>
          <w:b/>
          <w:sz w:val="28"/>
          <w:szCs w:val="28"/>
        </w:rPr>
        <w:t>цель и</w:t>
      </w:r>
      <w:r w:rsidR="00E126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AA2">
        <w:rPr>
          <w:rFonts w:ascii="Times New Roman" w:hAnsi="Times New Roman" w:cs="Times New Roman"/>
          <w:b/>
          <w:i/>
          <w:sz w:val="28"/>
          <w:szCs w:val="28"/>
        </w:rPr>
        <w:t>задачи на 2020-2021</w:t>
      </w:r>
      <w:r w:rsidRPr="00AA4260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  <w:r w:rsidRPr="00AA4260">
        <w:rPr>
          <w:rFonts w:ascii="Times New Roman" w:hAnsi="Times New Roman" w:cs="Times New Roman"/>
          <w:sz w:val="28"/>
          <w:szCs w:val="28"/>
        </w:rPr>
        <w:t>:</w:t>
      </w: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26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6E4" w:rsidRPr="00E126E4" w:rsidRDefault="00E126E4" w:rsidP="0046725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6E4">
        <w:rPr>
          <w:rFonts w:ascii="Times New Roman" w:hAnsi="Times New Roman" w:cs="Times New Roman"/>
          <w:b/>
          <w:sz w:val="28"/>
          <w:szCs w:val="28"/>
        </w:rPr>
        <w:t>1.Создавать условия для обучения грамоте детей в детском саду:</w:t>
      </w:r>
    </w:p>
    <w:p w:rsidR="00467259" w:rsidRDefault="00E126E4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овладению знаковой системой русского языка, началом письменной речи;</w:t>
      </w:r>
    </w:p>
    <w:p w:rsidR="00E126E4" w:rsidRDefault="00E126E4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фонематическое восприятие, мышление, память, внимание, воображение, общую и мелкую моторику дошкольников;</w:t>
      </w:r>
    </w:p>
    <w:p w:rsidR="00E126E4" w:rsidRPr="00AA4260" w:rsidRDefault="00E126E4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любознательность, активность, интерес и любовь к родному языку.</w:t>
      </w:r>
    </w:p>
    <w:p w:rsidR="00467259" w:rsidRPr="00AA4260" w:rsidRDefault="00467259" w:rsidP="0046725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67259" w:rsidRPr="00801019" w:rsidRDefault="00E126E4" w:rsidP="0046725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019">
        <w:rPr>
          <w:rFonts w:ascii="Times New Roman" w:hAnsi="Times New Roman" w:cs="Times New Roman"/>
          <w:b/>
          <w:sz w:val="28"/>
          <w:szCs w:val="28"/>
        </w:rPr>
        <w:t>2.</w:t>
      </w:r>
      <w:r w:rsidR="00801019" w:rsidRPr="00801019">
        <w:rPr>
          <w:rFonts w:ascii="Times New Roman" w:hAnsi="Times New Roman" w:cs="Times New Roman"/>
          <w:b/>
          <w:sz w:val="28"/>
          <w:szCs w:val="28"/>
        </w:rPr>
        <w:t>Внедрять современные игровые технологии, формировать экологическую культуру дошкольников, развивать познавательную активность, любознательность и бережливое отношение к окружающему миру в процессе ознакомления с миром природы</w:t>
      </w:r>
      <w:r w:rsidR="00467259" w:rsidRPr="00801019">
        <w:rPr>
          <w:rFonts w:ascii="Times New Roman" w:hAnsi="Times New Roman" w:cs="Times New Roman"/>
          <w:b/>
          <w:sz w:val="28"/>
          <w:szCs w:val="28"/>
        </w:rPr>
        <w:t>.</w:t>
      </w: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259" w:rsidRPr="00AA4260" w:rsidRDefault="00467259" w:rsidP="0046725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67259" w:rsidRDefault="00801019" w:rsidP="0046725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019">
        <w:rPr>
          <w:rFonts w:ascii="Times New Roman" w:hAnsi="Times New Roman" w:cs="Times New Roman"/>
          <w:b/>
          <w:sz w:val="28"/>
          <w:szCs w:val="28"/>
        </w:rPr>
        <w:t>3.Совершенствовать работу по художественно-эстетическому воспитанию, осуществляя дифференцированный подход к каждому ребёнку, как к творческой личности</w:t>
      </w:r>
      <w:r w:rsidR="00467259" w:rsidRPr="00801019">
        <w:rPr>
          <w:rFonts w:ascii="Times New Roman" w:hAnsi="Times New Roman" w:cs="Times New Roman"/>
          <w:b/>
          <w:sz w:val="28"/>
          <w:szCs w:val="28"/>
        </w:rPr>
        <w:t>.</w:t>
      </w:r>
    </w:p>
    <w:p w:rsidR="00801019" w:rsidRDefault="00801019" w:rsidP="0046725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019" w:rsidRPr="00801019" w:rsidRDefault="00801019" w:rsidP="0046725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4.Продолжать совершенствовать работу по реализации эффективных форм оздоровления и физического воспитания дошкольников посредством использования инновационных технологий и методик.</w:t>
      </w:r>
    </w:p>
    <w:p w:rsidR="00467259" w:rsidRPr="00801019" w:rsidRDefault="00467259" w:rsidP="0046725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260">
        <w:rPr>
          <w:rFonts w:ascii="Times New Roman" w:hAnsi="Times New Roman" w:cs="Times New Roman"/>
          <w:sz w:val="28"/>
          <w:szCs w:val="28"/>
        </w:rPr>
        <w:t xml:space="preserve">В течение учебного года было подготовлено и проведено </w:t>
      </w:r>
      <w:r w:rsidRPr="00AA4260">
        <w:rPr>
          <w:rFonts w:ascii="Times New Roman" w:hAnsi="Times New Roman" w:cs="Times New Roman"/>
          <w:b/>
          <w:sz w:val="28"/>
          <w:szCs w:val="28"/>
        </w:rPr>
        <w:t>4 педагогических</w:t>
      </w:r>
      <w:r w:rsidR="008010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260">
        <w:rPr>
          <w:rFonts w:ascii="Times New Roman" w:hAnsi="Times New Roman" w:cs="Times New Roman"/>
          <w:b/>
          <w:sz w:val="28"/>
          <w:szCs w:val="28"/>
        </w:rPr>
        <w:t>совета:</w:t>
      </w:r>
    </w:p>
    <w:p w:rsidR="00467259" w:rsidRPr="00AA4260" w:rsidRDefault="00467259" w:rsidP="004672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4260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</w:t>
      </w:r>
      <w:r w:rsidR="00C801E0">
        <w:rPr>
          <w:rFonts w:ascii="Times New Roman" w:hAnsi="Times New Roman" w:cs="Times New Roman"/>
          <w:b/>
          <w:sz w:val="28"/>
          <w:szCs w:val="28"/>
          <w:u w:val="single"/>
        </w:rPr>
        <w:t xml:space="preserve"> (установочный)</w:t>
      </w:r>
      <w:r w:rsidRPr="00AA426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4260">
        <w:rPr>
          <w:rFonts w:ascii="Times New Roman" w:hAnsi="Times New Roman" w:cs="Times New Roman"/>
          <w:sz w:val="28"/>
          <w:szCs w:val="28"/>
        </w:rPr>
        <w:t>Утверждение годового плана:</w:t>
      </w: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260">
        <w:rPr>
          <w:rFonts w:ascii="Times New Roman" w:hAnsi="Times New Roman" w:cs="Times New Roman"/>
          <w:sz w:val="28"/>
          <w:szCs w:val="28"/>
        </w:rPr>
        <w:lastRenderedPageBreak/>
        <w:t>а</w:t>
      </w:r>
      <w:r>
        <w:rPr>
          <w:rFonts w:ascii="Times New Roman" w:hAnsi="Times New Roman" w:cs="Times New Roman"/>
          <w:sz w:val="28"/>
          <w:szCs w:val="28"/>
        </w:rPr>
        <w:t>)анализ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летне- оздоровительного периода</w:t>
      </w:r>
      <w:r w:rsidRPr="00AA4260">
        <w:rPr>
          <w:rFonts w:ascii="Times New Roman" w:hAnsi="Times New Roman" w:cs="Times New Roman"/>
          <w:sz w:val="28"/>
          <w:szCs w:val="28"/>
        </w:rPr>
        <w:t>;</w:t>
      </w: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260">
        <w:rPr>
          <w:rFonts w:ascii="Times New Roman" w:hAnsi="Times New Roman" w:cs="Times New Roman"/>
          <w:sz w:val="28"/>
          <w:szCs w:val="28"/>
        </w:rPr>
        <w:t>б)анализ</w:t>
      </w:r>
      <w:proofErr w:type="gramEnd"/>
      <w:r w:rsidRPr="00AA4260">
        <w:rPr>
          <w:rFonts w:ascii="Times New Roman" w:hAnsi="Times New Roman" w:cs="Times New Roman"/>
          <w:sz w:val="28"/>
          <w:szCs w:val="28"/>
        </w:rPr>
        <w:t xml:space="preserve"> готовности ДОУ к новому учебному году;</w:t>
      </w: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260">
        <w:rPr>
          <w:rFonts w:ascii="Times New Roman" w:hAnsi="Times New Roman" w:cs="Times New Roman"/>
          <w:sz w:val="28"/>
          <w:szCs w:val="28"/>
        </w:rPr>
        <w:t>в)</w:t>
      </w:r>
      <w:proofErr w:type="spellStart"/>
      <w:r w:rsidRPr="00AA4260">
        <w:rPr>
          <w:rFonts w:ascii="Times New Roman" w:hAnsi="Times New Roman" w:cs="Times New Roman"/>
          <w:sz w:val="28"/>
          <w:szCs w:val="28"/>
        </w:rPr>
        <w:t>ознакомлениепед</w:t>
      </w:r>
      <w:proofErr w:type="spellEnd"/>
      <w:proofErr w:type="gramEnd"/>
      <w:r w:rsidRPr="00AA4260">
        <w:rPr>
          <w:rFonts w:ascii="Times New Roman" w:hAnsi="Times New Roman" w:cs="Times New Roman"/>
          <w:sz w:val="28"/>
          <w:szCs w:val="28"/>
        </w:rPr>
        <w:t>. кол</w:t>
      </w:r>
      <w:r w:rsidR="00801019">
        <w:rPr>
          <w:rFonts w:ascii="Times New Roman" w:hAnsi="Times New Roman" w:cs="Times New Roman"/>
          <w:sz w:val="28"/>
          <w:szCs w:val="28"/>
        </w:rPr>
        <w:t>лектива с годовым планом на 2020-2021</w:t>
      </w:r>
      <w:r w:rsidRPr="00AA4260">
        <w:rPr>
          <w:rFonts w:ascii="Times New Roman" w:hAnsi="Times New Roman" w:cs="Times New Roman"/>
          <w:sz w:val="28"/>
          <w:szCs w:val="28"/>
        </w:rPr>
        <w:t xml:space="preserve"> уч. год;</w:t>
      </w: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260">
        <w:rPr>
          <w:rFonts w:ascii="Times New Roman" w:hAnsi="Times New Roman" w:cs="Times New Roman"/>
          <w:sz w:val="28"/>
          <w:szCs w:val="28"/>
        </w:rPr>
        <w:t>г)утверждение</w:t>
      </w:r>
      <w:proofErr w:type="gramEnd"/>
      <w:r w:rsidRPr="00AA4260">
        <w:rPr>
          <w:rFonts w:ascii="Times New Roman" w:hAnsi="Times New Roman" w:cs="Times New Roman"/>
          <w:sz w:val="28"/>
          <w:szCs w:val="28"/>
        </w:rPr>
        <w:t xml:space="preserve"> сеток НОД;</w:t>
      </w: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260">
        <w:rPr>
          <w:rFonts w:ascii="Times New Roman" w:hAnsi="Times New Roman" w:cs="Times New Roman"/>
          <w:sz w:val="28"/>
          <w:szCs w:val="28"/>
        </w:rPr>
        <w:t>д)обсуждение</w:t>
      </w:r>
      <w:proofErr w:type="gramEnd"/>
      <w:r w:rsidRPr="00AA4260">
        <w:rPr>
          <w:rFonts w:ascii="Times New Roman" w:hAnsi="Times New Roman" w:cs="Times New Roman"/>
          <w:sz w:val="28"/>
          <w:szCs w:val="28"/>
        </w:rPr>
        <w:t xml:space="preserve"> расстановок кадров по группам;</w:t>
      </w: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260">
        <w:rPr>
          <w:rFonts w:ascii="Times New Roman" w:hAnsi="Times New Roman" w:cs="Times New Roman"/>
          <w:sz w:val="28"/>
          <w:szCs w:val="28"/>
        </w:rPr>
        <w:t>е)утверждение</w:t>
      </w:r>
      <w:proofErr w:type="gramEnd"/>
      <w:r w:rsidRPr="00AA4260">
        <w:rPr>
          <w:rFonts w:ascii="Times New Roman" w:hAnsi="Times New Roman" w:cs="Times New Roman"/>
          <w:sz w:val="28"/>
          <w:szCs w:val="28"/>
        </w:rPr>
        <w:t xml:space="preserve"> тематики родительских собраний;</w:t>
      </w: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ж)утверждение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рабочих программ воспитателей, специалистов ДОУ.</w:t>
      </w: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259" w:rsidRPr="00AA4260" w:rsidRDefault="00467259" w:rsidP="004672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4260">
        <w:rPr>
          <w:rFonts w:ascii="Times New Roman" w:hAnsi="Times New Roman" w:cs="Times New Roman"/>
          <w:b/>
          <w:sz w:val="28"/>
          <w:szCs w:val="28"/>
          <w:u w:val="single"/>
        </w:rPr>
        <w:t>Тематический:</w:t>
      </w:r>
    </w:p>
    <w:p w:rsidR="00467259" w:rsidRPr="00AA4260" w:rsidRDefault="00BE23C0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01019">
        <w:rPr>
          <w:rFonts w:ascii="Times New Roman" w:hAnsi="Times New Roman" w:cs="Times New Roman"/>
          <w:sz w:val="28"/>
          <w:szCs w:val="28"/>
        </w:rPr>
        <w:t>ема: «Обучение грамоте дошкольников</w:t>
      </w:r>
      <w:r w:rsidR="00467259" w:rsidRPr="00AA4260">
        <w:rPr>
          <w:rFonts w:ascii="Times New Roman" w:hAnsi="Times New Roman" w:cs="Times New Roman"/>
          <w:sz w:val="28"/>
          <w:szCs w:val="28"/>
        </w:rPr>
        <w:t>»</w:t>
      </w:r>
    </w:p>
    <w:p w:rsidR="00C801E0" w:rsidRDefault="00BE23C0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а)выступление</w:t>
      </w:r>
      <w:proofErr w:type="gramEnd"/>
      <w:r w:rsidR="00C801E0">
        <w:rPr>
          <w:rFonts w:ascii="Times New Roman" w:hAnsi="Times New Roman" w:cs="Times New Roman"/>
          <w:sz w:val="28"/>
          <w:szCs w:val="28"/>
        </w:rPr>
        <w:t xml:space="preserve"> воспитателя по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C801E0">
        <w:rPr>
          <w:rFonts w:ascii="Times New Roman" w:hAnsi="Times New Roman" w:cs="Times New Roman"/>
          <w:sz w:val="28"/>
          <w:szCs w:val="28"/>
        </w:rPr>
        <w:t>теме:</w:t>
      </w:r>
      <w:r w:rsidR="00801019">
        <w:rPr>
          <w:rFonts w:ascii="Times New Roman" w:hAnsi="Times New Roman" w:cs="Times New Roman"/>
          <w:sz w:val="28"/>
          <w:szCs w:val="28"/>
        </w:rPr>
        <w:t xml:space="preserve"> «Обучение грамоте в ДОУ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801E0" w:rsidRPr="00AA4260" w:rsidRDefault="00BE23C0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б)анализ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открытых НОД по развитию речи</w:t>
      </w:r>
      <w:r w:rsidR="00801019">
        <w:rPr>
          <w:rFonts w:ascii="Times New Roman" w:hAnsi="Times New Roman" w:cs="Times New Roman"/>
          <w:sz w:val="28"/>
          <w:szCs w:val="28"/>
        </w:rPr>
        <w:t xml:space="preserve"> (обучению грамоте)</w:t>
      </w:r>
      <w:r w:rsidR="00C801E0">
        <w:rPr>
          <w:rFonts w:ascii="Times New Roman" w:hAnsi="Times New Roman" w:cs="Times New Roman"/>
          <w:sz w:val="28"/>
          <w:szCs w:val="28"/>
        </w:rPr>
        <w:t>;</w:t>
      </w:r>
    </w:p>
    <w:p w:rsidR="00467259" w:rsidRDefault="00BE23C0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467259" w:rsidRPr="00AA4260">
        <w:rPr>
          <w:rFonts w:ascii="Times New Roman" w:hAnsi="Times New Roman" w:cs="Times New Roman"/>
          <w:sz w:val="28"/>
          <w:szCs w:val="28"/>
        </w:rPr>
        <w:t>)в</w:t>
      </w:r>
      <w:r w:rsidR="00C801E0">
        <w:rPr>
          <w:rFonts w:ascii="Times New Roman" w:hAnsi="Times New Roman" w:cs="Times New Roman"/>
          <w:sz w:val="28"/>
          <w:szCs w:val="28"/>
        </w:rPr>
        <w:t>ыступ</w:t>
      </w:r>
      <w:r>
        <w:rPr>
          <w:rFonts w:ascii="Times New Roman" w:hAnsi="Times New Roman" w:cs="Times New Roman"/>
          <w:sz w:val="28"/>
          <w:szCs w:val="28"/>
        </w:rPr>
        <w:t>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старшего воспитателя (деловая игра на тему</w:t>
      </w:r>
      <w:r w:rsidR="00801019">
        <w:rPr>
          <w:rFonts w:ascii="Times New Roman" w:hAnsi="Times New Roman" w:cs="Times New Roman"/>
          <w:sz w:val="28"/>
          <w:szCs w:val="28"/>
        </w:rPr>
        <w:t>: «Обучение грамоте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C801E0" w:rsidRPr="00AA4260" w:rsidRDefault="00C801E0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259" w:rsidRPr="00AA4260" w:rsidRDefault="00467259" w:rsidP="004672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4260">
        <w:rPr>
          <w:rFonts w:ascii="Times New Roman" w:hAnsi="Times New Roman" w:cs="Times New Roman"/>
          <w:b/>
          <w:sz w:val="28"/>
          <w:szCs w:val="28"/>
          <w:u w:val="single"/>
        </w:rPr>
        <w:t>Тематический:</w:t>
      </w: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</w:t>
      </w:r>
      <w:r w:rsidR="00801019">
        <w:rPr>
          <w:rFonts w:ascii="Times New Roman" w:hAnsi="Times New Roman" w:cs="Times New Roman"/>
          <w:sz w:val="28"/>
          <w:szCs w:val="28"/>
        </w:rPr>
        <w:t>а: «Окружающий мир в ДОУ</w:t>
      </w:r>
      <w:r w:rsidR="001B666F">
        <w:rPr>
          <w:rFonts w:ascii="Times New Roman" w:hAnsi="Times New Roman" w:cs="Times New Roman"/>
          <w:sz w:val="28"/>
          <w:szCs w:val="28"/>
        </w:rPr>
        <w:t>»</w:t>
      </w:r>
    </w:p>
    <w:p w:rsidR="001B666F" w:rsidRDefault="001B666F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801019">
        <w:rPr>
          <w:rFonts w:ascii="Times New Roman" w:hAnsi="Times New Roman" w:cs="Times New Roman"/>
          <w:sz w:val="28"/>
          <w:szCs w:val="28"/>
        </w:rPr>
        <w:t>)анализ</w:t>
      </w:r>
      <w:proofErr w:type="gramEnd"/>
      <w:r w:rsidR="00801019">
        <w:rPr>
          <w:rFonts w:ascii="Times New Roman" w:hAnsi="Times New Roman" w:cs="Times New Roman"/>
          <w:sz w:val="28"/>
          <w:szCs w:val="28"/>
        </w:rPr>
        <w:t xml:space="preserve"> открытых НОД по окружающему миру;</w:t>
      </w:r>
    </w:p>
    <w:p w:rsidR="00801019" w:rsidRPr="00AA4260" w:rsidRDefault="0080101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б)выступление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воспитателей по данной теме</w:t>
      </w: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259" w:rsidRPr="00AA4260" w:rsidRDefault="00467259" w:rsidP="004672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4260">
        <w:rPr>
          <w:rFonts w:ascii="Times New Roman" w:hAnsi="Times New Roman" w:cs="Times New Roman"/>
          <w:b/>
          <w:sz w:val="28"/>
          <w:szCs w:val="28"/>
          <w:u w:val="single"/>
        </w:rPr>
        <w:t>Оперативно- итоговый:</w:t>
      </w: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260">
        <w:rPr>
          <w:rFonts w:ascii="Times New Roman" w:hAnsi="Times New Roman" w:cs="Times New Roman"/>
          <w:sz w:val="28"/>
          <w:szCs w:val="28"/>
        </w:rPr>
        <w:t>а)анализ</w:t>
      </w:r>
      <w:proofErr w:type="gramEnd"/>
      <w:r w:rsidRPr="00AA4260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ДОУ  за</w:t>
      </w:r>
      <w:r w:rsidR="00801019">
        <w:rPr>
          <w:rFonts w:ascii="Times New Roman" w:hAnsi="Times New Roman" w:cs="Times New Roman"/>
          <w:sz w:val="28"/>
          <w:szCs w:val="28"/>
        </w:rPr>
        <w:t xml:space="preserve"> 2020-2021</w:t>
      </w:r>
      <w:r w:rsidRPr="00AA4260">
        <w:rPr>
          <w:rFonts w:ascii="Times New Roman" w:hAnsi="Times New Roman" w:cs="Times New Roman"/>
          <w:sz w:val="28"/>
          <w:szCs w:val="28"/>
        </w:rPr>
        <w:t xml:space="preserve"> учебный год;</w:t>
      </w: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260">
        <w:rPr>
          <w:rFonts w:ascii="Times New Roman" w:hAnsi="Times New Roman" w:cs="Times New Roman"/>
          <w:sz w:val="28"/>
          <w:szCs w:val="28"/>
        </w:rPr>
        <w:t>б)анализ</w:t>
      </w:r>
      <w:proofErr w:type="gramEnd"/>
      <w:r w:rsidRPr="00AA4260">
        <w:rPr>
          <w:rFonts w:ascii="Times New Roman" w:hAnsi="Times New Roman" w:cs="Times New Roman"/>
          <w:sz w:val="28"/>
          <w:szCs w:val="28"/>
        </w:rPr>
        <w:t xml:space="preserve"> мониторинга развития детей;</w:t>
      </w: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260">
        <w:rPr>
          <w:rFonts w:ascii="Times New Roman" w:hAnsi="Times New Roman" w:cs="Times New Roman"/>
          <w:sz w:val="28"/>
          <w:szCs w:val="28"/>
        </w:rPr>
        <w:t>в)анализ</w:t>
      </w:r>
      <w:proofErr w:type="gramEnd"/>
      <w:r w:rsidRPr="00AA4260">
        <w:rPr>
          <w:rFonts w:ascii="Times New Roman" w:hAnsi="Times New Roman" w:cs="Times New Roman"/>
          <w:sz w:val="28"/>
          <w:szCs w:val="28"/>
        </w:rPr>
        <w:t xml:space="preserve"> готовности детей к школе;</w:t>
      </w: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260">
        <w:rPr>
          <w:rFonts w:ascii="Times New Roman" w:hAnsi="Times New Roman" w:cs="Times New Roman"/>
          <w:sz w:val="28"/>
          <w:szCs w:val="28"/>
        </w:rPr>
        <w:t>г)итоги</w:t>
      </w:r>
      <w:proofErr w:type="gramEnd"/>
      <w:r w:rsidRPr="00AA4260">
        <w:rPr>
          <w:rFonts w:ascii="Times New Roman" w:hAnsi="Times New Roman" w:cs="Times New Roman"/>
          <w:sz w:val="28"/>
          <w:szCs w:val="28"/>
        </w:rPr>
        <w:t xml:space="preserve"> деятельности коллектива за учебный год;</w:t>
      </w: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260">
        <w:rPr>
          <w:rFonts w:ascii="Times New Roman" w:hAnsi="Times New Roman" w:cs="Times New Roman"/>
          <w:sz w:val="28"/>
          <w:szCs w:val="28"/>
        </w:rPr>
        <w:t>д)утверждение</w:t>
      </w:r>
      <w:proofErr w:type="gramEnd"/>
      <w:r w:rsidRPr="00AA4260">
        <w:rPr>
          <w:rFonts w:ascii="Times New Roman" w:hAnsi="Times New Roman" w:cs="Times New Roman"/>
          <w:sz w:val="28"/>
          <w:szCs w:val="28"/>
        </w:rPr>
        <w:t xml:space="preserve"> плана работы на летний период;</w:t>
      </w: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260">
        <w:rPr>
          <w:rFonts w:ascii="Times New Roman" w:hAnsi="Times New Roman" w:cs="Times New Roman"/>
          <w:sz w:val="28"/>
          <w:szCs w:val="28"/>
        </w:rPr>
        <w:t>е)плановый</w:t>
      </w:r>
      <w:proofErr w:type="gramEnd"/>
      <w:r w:rsidRPr="00AA4260">
        <w:rPr>
          <w:rFonts w:ascii="Times New Roman" w:hAnsi="Times New Roman" w:cs="Times New Roman"/>
          <w:sz w:val="28"/>
          <w:szCs w:val="28"/>
        </w:rPr>
        <w:t xml:space="preserve"> инструктаж по охране труда;</w:t>
      </w: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260">
        <w:rPr>
          <w:rFonts w:ascii="Times New Roman" w:hAnsi="Times New Roman" w:cs="Times New Roman"/>
          <w:sz w:val="28"/>
          <w:szCs w:val="28"/>
        </w:rPr>
        <w:t>ж)составление</w:t>
      </w:r>
      <w:proofErr w:type="gramEnd"/>
      <w:r w:rsidRPr="00AA4260">
        <w:rPr>
          <w:rFonts w:ascii="Times New Roman" w:hAnsi="Times New Roman" w:cs="Times New Roman"/>
          <w:sz w:val="28"/>
          <w:szCs w:val="28"/>
        </w:rPr>
        <w:t xml:space="preserve"> нормативно- правовых документов по организации летне- оздоровительного сезона</w:t>
      </w: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260">
        <w:rPr>
          <w:rFonts w:ascii="Times New Roman" w:hAnsi="Times New Roman" w:cs="Times New Roman"/>
          <w:sz w:val="28"/>
          <w:szCs w:val="28"/>
        </w:rPr>
        <w:t xml:space="preserve">Педагогами ДОУ были разработаны и проведены </w:t>
      </w:r>
      <w:r w:rsidRPr="00AA4260">
        <w:rPr>
          <w:rFonts w:ascii="Times New Roman" w:hAnsi="Times New Roman" w:cs="Times New Roman"/>
          <w:b/>
          <w:sz w:val="28"/>
          <w:szCs w:val="28"/>
        </w:rPr>
        <w:t>семинары- практикумы:</w:t>
      </w:r>
    </w:p>
    <w:p w:rsidR="006B1F6D" w:rsidRDefault="006B1F6D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780" w:rsidRDefault="00493780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-Семинар-пр</w:t>
      </w:r>
      <w:r w:rsidR="005D557C">
        <w:rPr>
          <w:rFonts w:ascii="Times New Roman" w:hAnsi="Times New Roman" w:cs="Times New Roman"/>
          <w:sz w:val="28"/>
          <w:szCs w:val="28"/>
        </w:rPr>
        <w:t xml:space="preserve">актикум «Развитие музыкальных способностей детей дошкольного возраста посредством МДИ» (ноябрь, </w:t>
      </w:r>
      <w:proofErr w:type="spellStart"/>
      <w:r w:rsidR="005D557C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="005D557C">
        <w:rPr>
          <w:rFonts w:ascii="Times New Roman" w:hAnsi="Times New Roman" w:cs="Times New Roman"/>
          <w:sz w:val="28"/>
          <w:szCs w:val="28"/>
        </w:rPr>
        <w:t xml:space="preserve"> Е.С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493780" w:rsidRDefault="00493780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-Семинар-п</w:t>
      </w:r>
      <w:r w:rsidR="005D557C">
        <w:rPr>
          <w:rFonts w:ascii="Times New Roman" w:hAnsi="Times New Roman" w:cs="Times New Roman"/>
          <w:sz w:val="28"/>
          <w:szCs w:val="28"/>
        </w:rPr>
        <w:t>рактикум «Развитие мелкой моторики посредством нетрадиционных техник рисования» (декабрь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5D557C">
        <w:rPr>
          <w:rFonts w:ascii="Times New Roman" w:hAnsi="Times New Roman" w:cs="Times New Roman"/>
          <w:sz w:val="28"/>
          <w:szCs w:val="28"/>
        </w:rPr>
        <w:t xml:space="preserve"> Соколова И.А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493780" w:rsidRDefault="00493780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-Семинар-практикум</w:t>
      </w:r>
      <w:r w:rsidR="005D557C">
        <w:rPr>
          <w:rFonts w:ascii="Times New Roman" w:hAnsi="Times New Roman" w:cs="Times New Roman"/>
          <w:sz w:val="28"/>
          <w:szCs w:val="28"/>
        </w:rPr>
        <w:t xml:space="preserve"> «Игры по обучению грамоте с уклоном нравственно-патриотического воспитания» (январь, Ануфриева Н.В.)</w:t>
      </w:r>
    </w:p>
    <w:p w:rsidR="00493780" w:rsidRPr="005D557C" w:rsidRDefault="00493780" w:rsidP="005D557C">
      <w:pPr>
        <w:rPr>
          <w:rFonts w:ascii="Times New Roman" w:hAnsi="Times New Roman" w:cs="Times New Roman"/>
          <w:sz w:val="28"/>
          <w:szCs w:val="28"/>
        </w:rPr>
      </w:pPr>
      <w:r w:rsidRPr="005D557C">
        <w:rPr>
          <w:rFonts w:ascii="Times New Roman" w:hAnsi="Times New Roman" w:cs="Times New Roman"/>
          <w:sz w:val="28"/>
          <w:szCs w:val="28"/>
        </w:rPr>
        <w:t>-</w:t>
      </w:r>
      <w:r w:rsidR="005D557C">
        <w:rPr>
          <w:rFonts w:ascii="Times New Roman" w:hAnsi="Times New Roman" w:cs="Times New Roman"/>
          <w:sz w:val="28"/>
          <w:szCs w:val="28"/>
        </w:rPr>
        <w:t>Семинар-практикум «Научите детей любить природу!</w:t>
      </w:r>
      <w:r w:rsidR="005D557C" w:rsidRPr="005D557C">
        <w:rPr>
          <w:rFonts w:ascii="Times New Roman" w:hAnsi="Times New Roman" w:cs="Times New Roman"/>
          <w:sz w:val="28"/>
          <w:szCs w:val="28"/>
        </w:rPr>
        <w:t xml:space="preserve">» (апрель, Дерябина </w:t>
      </w:r>
      <w:r w:rsidR="005D557C">
        <w:rPr>
          <w:rFonts w:ascii="Times New Roman" w:hAnsi="Times New Roman" w:cs="Times New Roman"/>
          <w:sz w:val="28"/>
          <w:szCs w:val="28"/>
        </w:rPr>
        <w:t>Т</w:t>
      </w:r>
      <w:r w:rsidR="005D557C" w:rsidRPr="005D557C">
        <w:rPr>
          <w:rFonts w:ascii="Times New Roman" w:hAnsi="Times New Roman" w:cs="Times New Roman"/>
          <w:sz w:val="28"/>
          <w:szCs w:val="28"/>
        </w:rPr>
        <w:t>.В</w:t>
      </w:r>
      <w:r w:rsidR="005D557C">
        <w:rPr>
          <w:rFonts w:ascii="Times New Roman" w:hAnsi="Times New Roman" w:cs="Times New Roman"/>
          <w:sz w:val="28"/>
          <w:szCs w:val="28"/>
        </w:rPr>
        <w:t>)</w:t>
      </w: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260">
        <w:rPr>
          <w:rFonts w:ascii="Times New Roman" w:hAnsi="Times New Roman" w:cs="Times New Roman"/>
          <w:sz w:val="28"/>
          <w:szCs w:val="28"/>
        </w:rPr>
        <w:lastRenderedPageBreak/>
        <w:t xml:space="preserve">В этом учебном году педагоги </w:t>
      </w:r>
      <w:proofErr w:type="gramStart"/>
      <w:r w:rsidRPr="00AA4260">
        <w:rPr>
          <w:rFonts w:ascii="Times New Roman" w:hAnsi="Times New Roman" w:cs="Times New Roman"/>
          <w:sz w:val="28"/>
          <w:szCs w:val="28"/>
        </w:rPr>
        <w:t>провели  различные</w:t>
      </w:r>
      <w:proofErr w:type="gramEnd"/>
      <w:r w:rsidRPr="00AA4260">
        <w:rPr>
          <w:rFonts w:ascii="Times New Roman" w:hAnsi="Times New Roman" w:cs="Times New Roman"/>
          <w:b/>
          <w:sz w:val="28"/>
          <w:szCs w:val="28"/>
        </w:rPr>
        <w:t xml:space="preserve"> мастер- классы:</w:t>
      </w:r>
    </w:p>
    <w:p w:rsidR="00467259" w:rsidRPr="00AA4260" w:rsidRDefault="00B1696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2C4C">
        <w:rPr>
          <w:rFonts w:ascii="Times New Roman" w:hAnsi="Times New Roman" w:cs="Times New Roman"/>
          <w:sz w:val="28"/>
          <w:szCs w:val="28"/>
        </w:rPr>
        <w:t>Масте</w:t>
      </w:r>
      <w:r w:rsidR="005D557C">
        <w:rPr>
          <w:rFonts w:ascii="Times New Roman" w:hAnsi="Times New Roman" w:cs="Times New Roman"/>
          <w:sz w:val="28"/>
          <w:szCs w:val="28"/>
        </w:rPr>
        <w:t>р-класс «Создание игр по нравственно-патриотическому воспитанию» (октябрь, Ануфриева Н</w:t>
      </w:r>
      <w:r w:rsidR="00852C4C">
        <w:rPr>
          <w:rFonts w:ascii="Times New Roman" w:hAnsi="Times New Roman" w:cs="Times New Roman"/>
          <w:sz w:val="28"/>
          <w:szCs w:val="28"/>
        </w:rPr>
        <w:t>.В.)</w:t>
      </w: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557C">
        <w:rPr>
          <w:rFonts w:ascii="Times New Roman" w:hAnsi="Times New Roman" w:cs="Times New Roman"/>
          <w:sz w:val="28"/>
          <w:szCs w:val="28"/>
        </w:rPr>
        <w:t>Мастер-класс «Нетрадиционные техники рисования: освоение витражного искусства в ДОУ» (февраль, Соколова И.А</w:t>
      </w:r>
      <w:r w:rsidR="00852C4C">
        <w:rPr>
          <w:rFonts w:ascii="Times New Roman" w:hAnsi="Times New Roman" w:cs="Times New Roman"/>
          <w:sz w:val="28"/>
          <w:szCs w:val="28"/>
        </w:rPr>
        <w:t>.)</w:t>
      </w:r>
    </w:p>
    <w:p w:rsidR="00467259" w:rsidRPr="00AA4260" w:rsidRDefault="00B12C90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2C4C">
        <w:rPr>
          <w:rFonts w:ascii="Times New Roman" w:hAnsi="Times New Roman" w:cs="Times New Roman"/>
          <w:sz w:val="28"/>
          <w:szCs w:val="28"/>
        </w:rPr>
        <w:t>М</w:t>
      </w:r>
      <w:r w:rsidR="005D557C">
        <w:rPr>
          <w:rFonts w:ascii="Times New Roman" w:hAnsi="Times New Roman" w:cs="Times New Roman"/>
          <w:sz w:val="28"/>
          <w:szCs w:val="28"/>
        </w:rPr>
        <w:t xml:space="preserve">астер-класс «Шумовой оркестр в детском саду» (апрель, </w:t>
      </w:r>
      <w:proofErr w:type="spellStart"/>
      <w:r w:rsidR="005D557C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="005D557C">
        <w:rPr>
          <w:rFonts w:ascii="Times New Roman" w:hAnsi="Times New Roman" w:cs="Times New Roman"/>
          <w:sz w:val="28"/>
          <w:szCs w:val="28"/>
        </w:rPr>
        <w:t xml:space="preserve"> Е.С</w:t>
      </w:r>
      <w:r w:rsidR="00852C4C">
        <w:rPr>
          <w:rFonts w:ascii="Times New Roman" w:hAnsi="Times New Roman" w:cs="Times New Roman"/>
          <w:sz w:val="28"/>
          <w:szCs w:val="28"/>
        </w:rPr>
        <w:t>.)</w:t>
      </w:r>
    </w:p>
    <w:p w:rsidR="00D734FF" w:rsidRPr="00AA4260" w:rsidRDefault="00D734FF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260">
        <w:rPr>
          <w:rFonts w:ascii="Times New Roman" w:hAnsi="Times New Roman" w:cs="Times New Roman"/>
          <w:sz w:val="28"/>
          <w:szCs w:val="28"/>
        </w:rPr>
        <w:t xml:space="preserve">Также педагоги в течение учебного года провели </w:t>
      </w:r>
      <w:r w:rsidRPr="00AA4260">
        <w:rPr>
          <w:rFonts w:ascii="Times New Roman" w:hAnsi="Times New Roman" w:cs="Times New Roman"/>
          <w:b/>
          <w:sz w:val="28"/>
          <w:szCs w:val="28"/>
        </w:rPr>
        <w:t>открытые НОД:</w:t>
      </w:r>
    </w:p>
    <w:p w:rsidR="001E11D0" w:rsidRDefault="00D734FF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7259" w:rsidRPr="00AA4260">
        <w:rPr>
          <w:rFonts w:ascii="Times New Roman" w:hAnsi="Times New Roman" w:cs="Times New Roman"/>
          <w:sz w:val="28"/>
          <w:szCs w:val="28"/>
        </w:rPr>
        <w:t>НОД</w:t>
      </w:r>
      <w:r w:rsidR="005D557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5D557C">
        <w:rPr>
          <w:rFonts w:ascii="Times New Roman" w:hAnsi="Times New Roman" w:cs="Times New Roman"/>
          <w:sz w:val="28"/>
          <w:szCs w:val="28"/>
        </w:rPr>
        <w:t>окр.миру</w:t>
      </w:r>
      <w:proofErr w:type="spellEnd"/>
      <w:r w:rsidR="005D557C">
        <w:rPr>
          <w:rFonts w:ascii="Times New Roman" w:hAnsi="Times New Roman" w:cs="Times New Roman"/>
          <w:sz w:val="28"/>
          <w:szCs w:val="28"/>
        </w:rPr>
        <w:t xml:space="preserve"> «Бережём природу с детства</w:t>
      </w:r>
      <w:r w:rsidR="009A5A61">
        <w:rPr>
          <w:rFonts w:ascii="Times New Roman" w:hAnsi="Times New Roman" w:cs="Times New Roman"/>
          <w:sz w:val="28"/>
          <w:szCs w:val="28"/>
        </w:rPr>
        <w:t>» (ноябрь, Соколова Ю.Э</w:t>
      </w:r>
      <w:r w:rsidR="00852C4C">
        <w:rPr>
          <w:rFonts w:ascii="Times New Roman" w:hAnsi="Times New Roman" w:cs="Times New Roman"/>
          <w:sz w:val="28"/>
          <w:szCs w:val="28"/>
        </w:rPr>
        <w:t>.)</w:t>
      </w:r>
    </w:p>
    <w:p w:rsidR="00852C4C" w:rsidRDefault="00852C4C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-НОД </w:t>
      </w:r>
      <w:r w:rsidR="009A5A61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9A5A61">
        <w:rPr>
          <w:rFonts w:ascii="Times New Roman" w:hAnsi="Times New Roman" w:cs="Times New Roman"/>
          <w:sz w:val="28"/>
          <w:szCs w:val="28"/>
        </w:rPr>
        <w:t>окр.миру</w:t>
      </w:r>
      <w:proofErr w:type="spellEnd"/>
      <w:r w:rsidR="009A5A61">
        <w:rPr>
          <w:rFonts w:ascii="Times New Roman" w:hAnsi="Times New Roman" w:cs="Times New Roman"/>
          <w:sz w:val="28"/>
          <w:szCs w:val="28"/>
        </w:rPr>
        <w:t xml:space="preserve"> «По лесным дорожкам» (ноябрь, </w:t>
      </w:r>
      <w:proofErr w:type="spellStart"/>
      <w:r w:rsidR="009A5A61">
        <w:rPr>
          <w:rFonts w:ascii="Times New Roman" w:hAnsi="Times New Roman" w:cs="Times New Roman"/>
          <w:sz w:val="28"/>
          <w:szCs w:val="28"/>
        </w:rPr>
        <w:t>Лесникова</w:t>
      </w:r>
      <w:proofErr w:type="spellEnd"/>
      <w:r w:rsidR="009A5A61">
        <w:rPr>
          <w:rFonts w:ascii="Times New Roman" w:hAnsi="Times New Roman" w:cs="Times New Roman"/>
          <w:sz w:val="28"/>
          <w:szCs w:val="28"/>
        </w:rPr>
        <w:t xml:space="preserve"> Л.М</w:t>
      </w:r>
      <w:r w:rsidR="00153F77">
        <w:rPr>
          <w:rFonts w:ascii="Times New Roman" w:hAnsi="Times New Roman" w:cs="Times New Roman"/>
          <w:sz w:val="28"/>
          <w:szCs w:val="28"/>
        </w:rPr>
        <w:t>.)</w:t>
      </w:r>
    </w:p>
    <w:p w:rsidR="00153F77" w:rsidRDefault="009A5A61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-НОД по музыке «Загадочные звуки музыкальных инструментов» (ноябрь, Евтюгина С.С</w:t>
      </w:r>
      <w:r w:rsidR="00153F77">
        <w:rPr>
          <w:rFonts w:ascii="Times New Roman" w:hAnsi="Times New Roman" w:cs="Times New Roman"/>
          <w:sz w:val="28"/>
          <w:szCs w:val="28"/>
        </w:rPr>
        <w:t>.)</w:t>
      </w:r>
    </w:p>
    <w:p w:rsidR="00153F77" w:rsidRDefault="009A5A61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-НОД по рисованию «Зимние узоры» (декабрь,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Т.Л</w:t>
      </w:r>
      <w:r w:rsidR="00153F77">
        <w:rPr>
          <w:rFonts w:ascii="Times New Roman" w:hAnsi="Times New Roman" w:cs="Times New Roman"/>
          <w:sz w:val="28"/>
          <w:szCs w:val="28"/>
        </w:rPr>
        <w:t>.)</w:t>
      </w:r>
    </w:p>
    <w:p w:rsidR="009A5A61" w:rsidRDefault="009A5A61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-НОД по лепке «Цирк» (январь, Соколова И.А.)</w:t>
      </w:r>
    </w:p>
    <w:p w:rsidR="009A5A61" w:rsidRDefault="009A5A61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-НОД по аппликации «Весёлая улитка» (февраль, Дерябина Т.В.)</w:t>
      </w:r>
    </w:p>
    <w:p w:rsidR="009A5A61" w:rsidRPr="00AA4260" w:rsidRDefault="009A5A61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-НОД по развитию речи «Белоснежка и 7 гномов» (апрель, Максимова Е.Н.)</w:t>
      </w: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4260">
        <w:rPr>
          <w:rFonts w:ascii="Times New Roman" w:hAnsi="Times New Roman" w:cs="Times New Roman"/>
          <w:sz w:val="28"/>
          <w:szCs w:val="28"/>
        </w:rPr>
        <w:t>Все проведённые занятия, мероприятия педагогами были подготовлены и проведены на хорошем уровне.</w:t>
      </w: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4260">
        <w:rPr>
          <w:rFonts w:ascii="Times New Roman" w:hAnsi="Times New Roman" w:cs="Times New Roman"/>
          <w:sz w:val="28"/>
          <w:szCs w:val="28"/>
        </w:rPr>
        <w:t xml:space="preserve">В течении учебного года были проведены </w:t>
      </w:r>
      <w:r w:rsidRPr="00AA4260">
        <w:rPr>
          <w:rFonts w:ascii="Times New Roman" w:hAnsi="Times New Roman" w:cs="Times New Roman"/>
          <w:b/>
          <w:sz w:val="28"/>
          <w:szCs w:val="28"/>
        </w:rPr>
        <w:t>массовые мероприятия</w:t>
      </w:r>
      <w:r w:rsidRPr="00AA4260">
        <w:rPr>
          <w:rFonts w:ascii="Times New Roman" w:hAnsi="Times New Roman" w:cs="Times New Roman"/>
          <w:sz w:val="28"/>
          <w:szCs w:val="28"/>
        </w:rPr>
        <w:t xml:space="preserve"> с детьми:</w:t>
      </w: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4260">
        <w:rPr>
          <w:rFonts w:ascii="Times New Roman" w:hAnsi="Times New Roman" w:cs="Times New Roman"/>
          <w:sz w:val="28"/>
          <w:szCs w:val="28"/>
        </w:rPr>
        <w:t>- «День знаний»</w:t>
      </w:r>
    </w:p>
    <w:p w:rsidR="00467259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«Ос</w:t>
      </w:r>
      <w:r w:rsidR="009A5A61">
        <w:rPr>
          <w:rFonts w:ascii="Times New Roman" w:hAnsi="Times New Roman" w:cs="Times New Roman"/>
          <w:sz w:val="28"/>
          <w:szCs w:val="28"/>
        </w:rPr>
        <w:t>ень золотая</w:t>
      </w:r>
      <w:r w:rsidR="001E11D0">
        <w:rPr>
          <w:rFonts w:ascii="Times New Roman" w:hAnsi="Times New Roman" w:cs="Times New Roman"/>
          <w:sz w:val="28"/>
          <w:szCs w:val="28"/>
        </w:rPr>
        <w:t>»</w:t>
      </w:r>
      <w:r w:rsidRPr="00AA4260">
        <w:rPr>
          <w:rFonts w:ascii="Times New Roman" w:hAnsi="Times New Roman" w:cs="Times New Roman"/>
          <w:sz w:val="28"/>
          <w:szCs w:val="28"/>
        </w:rPr>
        <w:t>»</w:t>
      </w:r>
    </w:p>
    <w:p w:rsidR="001E11D0" w:rsidRPr="00AA4260" w:rsidRDefault="001E11D0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«День Дублёра»</w:t>
      </w: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4260">
        <w:rPr>
          <w:rFonts w:ascii="Times New Roman" w:hAnsi="Times New Roman" w:cs="Times New Roman"/>
          <w:sz w:val="28"/>
          <w:szCs w:val="28"/>
        </w:rPr>
        <w:t>- «День матери»</w:t>
      </w:r>
    </w:p>
    <w:p w:rsidR="00467259" w:rsidRDefault="001E11D0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«Новый год»</w:t>
      </w:r>
    </w:p>
    <w:p w:rsidR="001E11D0" w:rsidRPr="00AA4260" w:rsidRDefault="001E11D0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«Масленица»</w:t>
      </w:r>
    </w:p>
    <w:p w:rsidR="00467259" w:rsidRPr="00AA4260" w:rsidRDefault="001E11D0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«23 февраля»</w:t>
      </w:r>
    </w:p>
    <w:p w:rsidR="00467259" w:rsidRPr="00AA4260" w:rsidRDefault="005B45CF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467259">
        <w:rPr>
          <w:rFonts w:ascii="Times New Roman" w:hAnsi="Times New Roman" w:cs="Times New Roman"/>
          <w:sz w:val="28"/>
          <w:szCs w:val="28"/>
        </w:rPr>
        <w:t>8 Марта</w:t>
      </w:r>
      <w:r w:rsidR="00153F77">
        <w:rPr>
          <w:rFonts w:ascii="Times New Roman" w:hAnsi="Times New Roman" w:cs="Times New Roman"/>
          <w:sz w:val="28"/>
          <w:szCs w:val="28"/>
        </w:rPr>
        <w:t>-Международный женский день</w:t>
      </w:r>
      <w:r w:rsidR="00467259" w:rsidRPr="00AA4260">
        <w:rPr>
          <w:rFonts w:ascii="Times New Roman" w:hAnsi="Times New Roman" w:cs="Times New Roman"/>
          <w:sz w:val="28"/>
          <w:szCs w:val="28"/>
        </w:rPr>
        <w:t>»</w:t>
      </w: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4260">
        <w:rPr>
          <w:rFonts w:ascii="Times New Roman" w:hAnsi="Times New Roman" w:cs="Times New Roman"/>
          <w:sz w:val="28"/>
          <w:szCs w:val="28"/>
        </w:rPr>
        <w:t>- «День космонавтики»</w:t>
      </w: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«День П</w:t>
      </w:r>
      <w:r w:rsidRPr="00AA4260">
        <w:rPr>
          <w:rFonts w:ascii="Times New Roman" w:hAnsi="Times New Roman" w:cs="Times New Roman"/>
          <w:sz w:val="28"/>
          <w:szCs w:val="28"/>
        </w:rPr>
        <w:t>обеды»</w:t>
      </w: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4260">
        <w:rPr>
          <w:rFonts w:ascii="Times New Roman" w:hAnsi="Times New Roman" w:cs="Times New Roman"/>
          <w:sz w:val="28"/>
          <w:szCs w:val="28"/>
        </w:rPr>
        <w:t>- «Выпускной бал»</w:t>
      </w: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4260">
        <w:rPr>
          <w:rFonts w:ascii="Times New Roman" w:hAnsi="Times New Roman" w:cs="Times New Roman"/>
          <w:sz w:val="28"/>
          <w:szCs w:val="28"/>
        </w:rPr>
        <w:t>- «День защиты детей»</w:t>
      </w: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4260">
        <w:rPr>
          <w:rFonts w:ascii="Times New Roman" w:hAnsi="Times New Roman" w:cs="Times New Roman"/>
          <w:sz w:val="28"/>
          <w:szCs w:val="28"/>
        </w:rPr>
        <w:t>Также ко всем мероприятиям были подготовлены выставки, конкурсы, фотовыставки совместно с родителями.</w:t>
      </w: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4260">
        <w:rPr>
          <w:rFonts w:ascii="Times New Roman" w:hAnsi="Times New Roman" w:cs="Times New Roman"/>
          <w:sz w:val="28"/>
          <w:szCs w:val="28"/>
        </w:rPr>
        <w:t>В целях создания оптимальных условий для обеспечения всестороннего воспитания дошкольников в текущем учебном году были приобретены новые игры и игрушки во всех группах.</w:t>
      </w: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4260">
        <w:rPr>
          <w:rFonts w:ascii="Times New Roman" w:hAnsi="Times New Roman" w:cs="Times New Roman"/>
          <w:sz w:val="28"/>
          <w:szCs w:val="28"/>
        </w:rPr>
        <w:lastRenderedPageBreak/>
        <w:t>Предметно- развивающая среда, организованная педагогами соответствовала требованиям ФГОС, служит интересам и потребностям детей, а её элементы- полноценному развитию ребёнка.</w:t>
      </w: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4260">
        <w:rPr>
          <w:rFonts w:ascii="Times New Roman" w:hAnsi="Times New Roman" w:cs="Times New Roman"/>
          <w:sz w:val="28"/>
          <w:szCs w:val="28"/>
        </w:rPr>
        <w:t>Работа велась в соответствии с программным обеспечением при тесном взаимодействии всех педагогов ДОУ. Работа осуществлялась с учётом годового плана. В соответствии с этим проводились на основе расписания непрерывной образовательной деятельности, с учётом возрастных особенностей детей и в соответствии с требованиями нормативных документов.</w:t>
      </w: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4260">
        <w:rPr>
          <w:rFonts w:ascii="Times New Roman" w:hAnsi="Times New Roman" w:cs="Times New Roman"/>
          <w:sz w:val="28"/>
          <w:szCs w:val="28"/>
        </w:rPr>
        <w:t>В течение года продолжалась работа по укреплению здоровья детей. Большое внимание уделялось организации режимных процессов в течении дня в разных возрастных группах, для этого со стороны администрации проводился систематический и персональный контроль в целях своевременного устранения и оказания оперативной помощи воспитателям, испытывающим затруднение в решении различных проблем.</w:t>
      </w: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4260">
        <w:rPr>
          <w:rFonts w:ascii="Times New Roman" w:hAnsi="Times New Roman" w:cs="Times New Roman"/>
          <w:sz w:val="28"/>
          <w:szCs w:val="28"/>
        </w:rPr>
        <w:t>В результате проводимой работы дети всех возрастных групп хорошо усвоили навыки самообслуживания и взаимопомощи, культуры поведения, личной гигиены.</w:t>
      </w: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4260">
        <w:rPr>
          <w:rFonts w:ascii="Times New Roman" w:hAnsi="Times New Roman" w:cs="Times New Roman"/>
          <w:sz w:val="28"/>
          <w:szCs w:val="28"/>
        </w:rPr>
        <w:t>В течении учебного года воспитатели реализовали комплекс средств организации двигательной активности детей: физкультурные НОД, утренняя гимнастика, закаливание солнцем, воздухом и водой, дыхательная, пальчиковая гимнастика, физкультурные досуги и праздники.</w:t>
      </w: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4260">
        <w:rPr>
          <w:rFonts w:ascii="Times New Roman" w:hAnsi="Times New Roman" w:cs="Times New Roman"/>
          <w:sz w:val="28"/>
          <w:szCs w:val="28"/>
        </w:rPr>
        <w:t>Профилактическая работа в детском саду проводилась с применением комплекса закаливающих мероприятий: облегчённая одежда для детей (при соответствующей температуре), мытьё рук, двигательная активность на прогулке, длительное пребывание детей на воздухе, дыхательная гимнастика, закаливающие мероприятия, проветривание помещений.</w:t>
      </w: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259" w:rsidRPr="00AA4260" w:rsidRDefault="00467259" w:rsidP="00467259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67259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5A61" w:rsidRPr="00907F4B" w:rsidRDefault="009A5A61" w:rsidP="009A5A61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8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Курсы повышен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квалификации</w:t>
      </w:r>
      <w:r w:rsidR="004E4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="004E4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переподготовка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работников МБДОУ «Колыванский детский сад «Радуга» в течение 2020-2021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уч.года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67259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259" w:rsidRPr="00F83BA9" w:rsidRDefault="00467259" w:rsidP="00467259">
      <w:pPr>
        <w:shd w:val="clear" w:color="auto" w:fill="FFFFFF"/>
        <w:spacing w:before="100" w:beforeAutospacing="1" w:after="202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pPr w:leftFromText="180" w:rightFromText="180" w:vertAnchor="text" w:horzAnchor="margin" w:tblpX="-721" w:tblpY="678"/>
        <w:tblW w:w="11796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"/>
        <w:gridCol w:w="12"/>
        <w:gridCol w:w="2519"/>
        <w:gridCol w:w="2087"/>
        <w:gridCol w:w="1524"/>
        <w:gridCol w:w="2447"/>
        <w:gridCol w:w="2933"/>
      </w:tblGrid>
      <w:tr w:rsidR="00467259" w:rsidRPr="00F83BA9" w:rsidTr="004E4E28">
        <w:trPr>
          <w:tblCellSpacing w:w="0" w:type="dxa"/>
        </w:trPr>
        <w:tc>
          <w:tcPr>
            <w:tcW w:w="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67259" w:rsidRDefault="00467259" w:rsidP="004E4E2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2115F8" w:rsidRPr="00F83BA9" w:rsidRDefault="002115F8" w:rsidP="004E4E2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67259" w:rsidRPr="009A5A61" w:rsidRDefault="00467259" w:rsidP="004E4E2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9A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ФИО</w:t>
            </w:r>
          </w:p>
        </w:tc>
        <w:tc>
          <w:tcPr>
            <w:tcW w:w="2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67259" w:rsidRPr="009A5A61" w:rsidRDefault="00467259" w:rsidP="004E4E2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9A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67259" w:rsidRPr="009A5A61" w:rsidRDefault="00467259" w:rsidP="004E4E2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9A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4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67259" w:rsidRPr="009A5A61" w:rsidRDefault="00467259" w:rsidP="004E4E2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9A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467259" w:rsidRPr="009A5A61" w:rsidRDefault="00467259" w:rsidP="004E4E2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9A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часов, курсы/переподготовка</w:t>
            </w:r>
          </w:p>
        </w:tc>
      </w:tr>
      <w:tr w:rsidR="00467259" w:rsidRPr="00F83BA9" w:rsidTr="004E4E28">
        <w:trPr>
          <w:tblCellSpacing w:w="0" w:type="dxa"/>
        </w:trPr>
        <w:tc>
          <w:tcPr>
            <w:tcW w:w="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67259" w:rsidRPr="009A5A61" w:rsidRDefault="00725F43" w:rsidP="004E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A5A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</w:t>
            </w:r>
          </w:p>
        </w:tc>
        <w:tc>
          <w:tcPr>
            <w:tcW w:w="25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67259" w:rsidRPr="009A5A61" w:rsidRDefault="00034133" w:rsidP="004E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Балашова Татьяна Валерьевна</w:t>
            </w:r>
          </w:p>
        </w:tc>
        <w:tc>
          <w:tcPr>
            <w:tcW w:w="2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67259" w:rsidRPr="009A5A61" w:rsidRDefault="00034133" w:rsidP="004E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13.01.20 по </w:t>
            </w:r>
            <w:r w:rsidR="00272A1B" w:rsidRPr="009A5A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1.01.20</w:t>
            </w:r>
          </w:p>
        </w:tc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67259" w:rsidRPr="009A5A61" w:rsidRDefault="00467259" w:rsidP="004E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A5A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НИПКиПРО</w:t>
            </w:r>
            <w:proofErr w:type="spellEnd"/>
          </w:p>
        </w:tc>
        <w:tc>
          <w:tcPr>
            <w:tcW w:w="24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67259" w:rsidRPr="009A5A61" w:rsidRDefault="00034133" w:rsidP="004E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«Физическое развитие дошкольников в соответствии с</w:t>
            </w:r>
            <w:r w:rsidR="00467259" w:rsidRPr="009A5A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ФГОС ДО»</w:t>
            </w:r>
          </w:p>
        </w:tc>
        <w:tc>
          <w:tcPr>
            <w:tcW w:w="2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467259" w:rsidRPr="009A5A61" w:rsidRDefault="00467259" w:rsidP="004E4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A5A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 часа</w:t>
            </w:r>
          </w:p>
        </w:tc>
      </w:tr>
      <w:tr w:rsidR="00467259" w:rsidRPr="00F83BA9" w:rsidTr="004E4E28">
        <w:trPr>
          <w:tblCellSpacing w:w="0" w:type="dxa"/>
        </w:trPr>
        <w:tc>
          <w:tcPr>
            <w:tcW w:w="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67259" w:rsidRPr="009A5A61" w:rsidRDefault="00725F43" w:rsidP="004E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A5A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5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67259" w:rsidRPr="009A5A61" w:rsidRDefault="00034133" w:rsidP="004E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Дерябина Татьяна Викторовна</w:t>
            </w:r>
          </w:p>
        </w:tc>
        <w:tc>
          <w:tcPr>
            <w:tcW w:w="2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67259" w:rsidRPr="009A5A61" w:rsidRDefault="00034133" w:rsidP="004E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29.01.20</w:t>
            </w:r>
            <w:r w:rsidR="00272A1B" w:rsidRPr="009A5A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 </w:t>
            </w:r>
            <w:r w:rsidR="00467259" w:rsidRPr="009A5A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7.03.20</w:t>
            </w:r>
          </w:p>
        </w:tc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67259" w:rsidRPr="009A5A61" w:rsidRDefault="00467259" w:rsidP="004E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A5A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НИПКиПРО</w:t>
            </w:r>
            <w:proofErr w:type="spellEnd"/>
          </w:p>
        </w:tc>
        <w:tc>
          <w:tcPr>
            <w:tcW w:w="24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67259" w:rsidRPr="009A5A61" w:rsidRDefault="00034133" w:rsidP="004E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«Речевое развитие дошкольников в условиях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реализации </w:t>
            </w:r>
            <w:r w:rsidR="00272A1B" w:rsidRPr="009A5A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ФГОС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ДО</w:t>
            </w:r>
            <w:r w:rsidR="00467259" w:rsidRPr="009A5A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»   </w:t>
            </w:r>
          </w:p>
        </w:tc>
        <w:tc>
          <w:tcPr>
            <w:tcW w:w="2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467259" w:rsidRPr="009A5A61" w:rsidRDefault="00467259" w:rsidP="004E4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A5A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 часа</w:t>
            </w:r>
          </w:p>
        </w:tc>
      </w:tr>
      <w:tr w:rsidR="00467259" w:rsidRPr="00F83BA9" w:rsidTr="004E4E28">
        <w:trPr>
          <w:tblCellSpacing w:w="0" w:type="dxa"/>
        </w:trPr>
        <w:tc>
          <w:tcPr>
            <w:tcW w:w="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67259" w:rsidRPr="009A5A61" w:rsidRDefault="00725F43" w:rsidP="004E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A5A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5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67259" w:rsidRPr="009A5A61" w:rsidRDefault="00034133" w:rsidP="004E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Балашова Татьяна Валерьевна</w:t>
            </w:r>
          </w:p>
        </w:tc>
        <w:tc>
          <w:tcPr>
            <w:tcW w:w="2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67259" w:rsidRPr="009A5A61" w:rsidRDefault="00034133" w:rsidP="004E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04.05.20 по 08.05.20</w:t>
            </w:r>
          </w:p>
        </w:tc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003D5" w:rsidRDefault="00034133" w:rsidP="004E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«Союз педагогов»</w:t>
            </w:r>
          </w:p>
          <w:p w:rsidR="00467259" w:rsidRPr="009A5A61" w:rsidRDefault="00034133" w:rsidP="004E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003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(г. Екатеринбург</w:t>
            </w:r>
            <w:r w:rsidR="00A003D5" w:rsidRPr="00A003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4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67259" w:rsidRPr="009A5A61" w:rsidRDefault="00A003D5" w:rsidP="004E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«Менеджмент образовательной организации</w:t>
            </w:r>
            <w:r w:rsidR="00467259" w:rsidRPr="009A5A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467259" w:rsidRPr="009A5A61" w:rsidRDefault="00272A1B" w:rsidP="004E4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A5A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  <w:r w:rsidR="00A003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  <w:r w:rsidRPr="009A5A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часа</w:t>
            </w:r>
          </w:p>
        </w:tc>
      </w:tr>
      <w:tr w:rsidR="00467259" w:rsidRPr="00F83BA9" w:rsidTr="004E4E28">
        <w:trPr>
          <w:trHeight w:val="1632"/>
          <w:tblCellSpacing w:w="0" w:type="dxa"/>
        </w:trPr>
        <w:tc>
          <w:tcPr>
            <w:tcW w:w="27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67259" w:rsidRPr="009A5A61" w:rsidRDefault="00725F43" w:rsidP="004E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A5A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532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67259" w:rsidRPr="009A5A61" w:rsidRDefault="00A003D5" w:rsidP="004E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Балашова Татьяна Валерьевна</w:t>
            </w:r>
          </w:p>
        </w:tc>
        <w:tc>
          <w:tcPr>
            <w:tcW w:w="208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67259" w:rsidRPr="009A5A61" w:rsidRDefault="00A003D5" w:rsidP="004E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12.05.20 по 29.05.20</w:t>
            </w:r>
          </w:p>
        </w:tc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67259" w:rsidRPr="009A5A61" w:rsidRDefault="00A003D5" w:rsidP="004E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«Педагоги России» («Союз педагогов»)</w:t>
            </w:r>
          </w:p>
        </w:tc>
        <w:tc>
          <w:tcPr>
            <w:tcW w:w="244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67259" w:rsidRPr="009A5A61" w:rsidRDefault="00A003D5" w:rsidP="004E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«Развитие способностей дошкольников в соответствии с ФГОС ДО (освоение образцов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пед.работы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  <w:r w:rsidRPr="009A5A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93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467259" w:rsidRPr="009A5A61" w:rsidRDefault="00A003D5" w:rsidP="004E4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 часа</w:t>
            </w:r>
          </w:p>
          <w:p w:rsidR="00725F43" w:rsidRPr="009A5A61" w:rsidRDefault="00725F43" w:rsidP="004E4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25F43" w:rsidRPr="009A5A61" w:rsidRDefault="00725F43" w:rsidP="004E4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25F43" w:rsidRPr="00F83BA9" w:rsidTr="004E4E28">
        <w:trPr>
          <w:trHeight w:val="1932"/>
          <w:tblCellSpacing w:w="0" w:type="dxa"/>
        </w:trPr>
        <w:tc>
          <w:tcPr>
            <w:tcW w:w="27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725F43" w:rsidRPr="009A5A61" w:rsidRDefault="00725F43" w:rsidP="004E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A5A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725F43" w:rsidRPr="009A5A61" w:rsidRDefault="00A003D5" w:rsidP="004E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Шпанова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Тамара Леонидовна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725F43" w:rsidRPr="009A5A61" w:rsidRDefault="00A003D5" w:rsidP="004E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14.09.20 по 25.09.20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725F43" w:rsidRPr="009A5A61" w:rsidRDefault="00725F43" w:rsidP="004E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A5A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НИПКиПРО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725F43" w:rsidRPr="009A5A61" w:rsidRDefault="00A003D5" w:rsidP="004E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«Современные игровые технологии как средство реализации ФГОС ДО</w:t>
            </w:r>
            <w:r w:rsidR="00725F43" w:rsidRPr="009A5A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725F43" w:rsidRPr="009A5A61" w:rsidRDefault="00725F43" w:rsidP="004E4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A5A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 часа</w:t>
            </w:r>
          </w:p>
          <w:p w:rsidR="00725F43" w:rsidRPr="009A5A61" w:rsidRDefault="00725F43" w:rsidP="004E4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25F43" w:rsidRPr="009A5A61" w:rsidRDefault="00725F43" w:rsidP="004E4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25F43" w:rsidRPr="009A5A61" w:rsidRDefault="00725F43" w:rsidP="004E4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25F43" w:rsidRPr="00F83BA9" w:rsidTr="004E4E28">
        <w:trPr>
          <w:trHeight w:val="1572"/>
          <w:tblCellSpacing w:w="0" w:type="dxa"/>
        </w:trPr>
        <w:tc>
          <w:tcPr>
            <w:tcW w:w="27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725F43" w:rsidRPr="009A5A61" w:rsidRDefault="00725F43" w:rsidP="004E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A5A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725F43" w:rsidRPr="009A5A61" w:rsidRDefault="005F5997" w:rsidP="004E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Паутова Наталья Николаевна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725F43" w:rsidRPr="009A5A61" w:rsidRDefault="00725F43" w:rsidP="004E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A5A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  <w:r w:rsidR="005F59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2.10.20 по 23.10.20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725F43" w:rsidRPr="009A5A61" w:rsidRDefault="00725F43" w:rsidP="004E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A5A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НИПКиПРО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725F43" w:rsidRPr="009A5A61" w:rsidRDefault="002115F8" w:rsidP="004E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A5A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«Организация работы с детьми раннего возраста в условиях реализации ФГОС ДО</w:t>
            </w:r>
            <w:r w:rsidR="00725F43" w:rsidRPr="009A5A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725F43" w:rsidRPr="009A5A61" w:rsidRDefault="005F5997" w:rsidP="004E4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 часа</w:t>
            </w:r>
          </w:p>
          <w:p w:rsidR="00725F43" w:rsidRPr="009A5A61" w:rsidRDefault="00725F43" w:rsidP="004E4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115F8" w:rsidRPr="009A5A61" w:rsidRDefault="002115F8" w:rsidP="004E4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115F8" w:rsidRPr="00F83BA9" w:rsidTr="004E4E28">
        <w:trPr>
          <w:trHeight w:val="1416"/>
          <w:tblCellSpacing w:w="0" w:type="dxa"/>
        </w:trPr>
        <w:tc>
          <w:tcPr>
            <w:tcW w:w="27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115F8" w:rsidRPr="009A5A61" w:rsidRDefault="002115F8" w:rsidP="004E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A5A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115F8" w:rsidRPr="009A5A61" w:rsidRDefault="005F5997" w:rsidP="004E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Иванова Олеся Алексеевна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115F8" w:rsidRPr="009A5A61" w:rsidRDefault="002115F8" w:rsidP="004E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A5A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  <w:r w:rsidR="004417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0.11.20-</w:t>
            </w:r>
            <w:r w:rsidRPr="009A5A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  <w:r w:rsidR="004417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0.</w:t>
            </w:r>
            <w:r w:rsidRPr="009A5A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  <w:r w:rsidR="004417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  <w:r w:rsidRPr="009A5A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115F8" w:rsidRPr="009A5A61" w:rsidRDefault="002115F8" w:rsidP="004E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A5A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НИПКиПРО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115F8" w:rsidRPr="009A5A61" w:rsidRDefault="00441751" w:rsidP="004E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«Проектный менеджмент в условиях</w:t>
            </w:r>
            <w:r w:rsidR="002115F8" w:rsidRPr="009A5A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ФГОС ДО»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115F8" w:rsidRPr="009A5A61" w:rsidRDefault="002115F8" w:rsidP="004E4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A5A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 часа</w:t>
            </w:r>
          </w:p>
          <w:p w:rsidR="002115F8" w:rsidRPr="009A5A61" w:rsidRDefault="002115F8" w:rsidP="004E4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115F8" w:rsidRPr="009A5A61" w:rsidRDefault="002115F8" w:rsidP="004E4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115F8" w:rsidRPr="00F83BA9" w:rsidTr="004E4E28">
        <w:trPr>
          <w:trHeight w:val="1416"/>
          <w:tblCellSpacing w:w="0" w:type="dxa"/>
        </w:trPr>
        <w:tc>
          <w:tcPr>
            <w:tcW w:w="27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115F8" w:rsidRPr="009A5A61" w:rsidRDefault="002115F8" w:rsidP="004E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A5A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115F8" w:rsidRPr="009A5A61" w:rsidRDefault="00441751" w:rsidP="004E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Лесникова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Людмила Михайловна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115F8" w:rsidRPr="009A5A61" w:rsidRDefault="00441751" w:rsidP="004E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14.01.21-01.03.21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115F8" w:rsidRPr="009A5A61" w:rsidRDefault="002115F8" w:rsidP="004E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A5A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НИПКиПРО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115F8" w:rsidRPr="009A5A61" w:rsidRDefault="00441751" w:rsidP="004E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«Художественно-эстетическое развитие детей дошкольного возраста</w:t>
            </w:r>
            <w:r w:rsidR="002115F8" w:rsidRPr="009A5A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 условиях реализации ФГОС ДО»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115F8" w:rsidRPr="009A5A61" w:rsidRDefault="00DC7FB2" w:rsidP="004E4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A5A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 часа</w:t>
            </w:r>
          </w:p>
          <w:p w:rsidR="002115F8" w:rsidRPr="009A5A61" w:rsidRDefault="002115F8" w:rsidP="004E4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115F8" w:rsidRPr="009A5A61" w:rsidRDefault="002115F8" w:rsidP="004E4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C7FB2" w:rsidRPr="00F83BA9" w:rsidTr="004E4E28">
        <w:trPr>
          <w:trHeight w:val="888"/>
          <w:tblCellSpacing w:w="0" w:type="dxa"/>
        </w:trPr>
        <w:tc>
          <w:tcPr>
            <w:tcW w:w="27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C7FB2" w:rsidRPr="009A5A61" w:rsidRDefault="00DC7FB2" w:rsidP="004E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A5A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C7FB2" w:rsidRPr="009A5A61" w:rsidRDefault="004E4E28" w:rsidP="004E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Ануфриева Наталия Владимировна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C7FB2" w:rsidRPr="009A5A61" w:rsidRDefault="004E4E28" w:rsidP="004E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29.01.21-30.03.21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C7FB2" w:rsidRPr="009A5A61" w:rsidRDefault="004E4E28" w:rsidP="004E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НИПКиПРО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C7FB2" w:rsidRPr="009A5A61" w:rsidRDefault="004E4E28" w:rsidP="004E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«Познавательное развитие детей дошкольного возраста в условиях реализации ФГОС ДО и национального проекта «Образование»</w:t>
            </w:r>
            <w:r w:rsidR="00DC7FB2" w:rsidRPr="009A5A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DC7FB2" w:rsidRPr="009A5A61" w:rsidRDefault="004E4E28" w:rsidP="004E4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 часа</w:t>
            </w:r>
          </w:p>
          <w:p w:rsidR="00DC7FB2" w:rsidRPr="009A5A61" w:rsidRDefault="00DC7FB2" w:rsidP="004E4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C7FB2" w:rsidRPr="00F83BA9" w:rsidTr="004E4E28">
        <w:trPr>
          <w:trHeight w:val="1116"/>
          <w:tblCellSpacing w:w="0" w:type="dxa"/>
        </w:trPr>
        <w:tc>
          <w:tcPr>
            <w:tcW w:w="27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C7FB2" w:rsidRPr="009A5A61" w:rsidRDefault="00DC7FB2" w:rsidP="004E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A5A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10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C7FB2" w:rsidRPr="009A5A61" w:rsidRDefault="004E4E28" w:rsidP="004E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Волкова Юлия Сергеевна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C7FB2" w:rsidRPr="009A5A61" w:rsidRDefault="004E4E28" w:rsidP="004E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11.03.2021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C7FB2" w:rsidRPr="009A5A61" w:rsidRDefault="004E4E28" w:rsidP="004E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ООО «Центр инновационного образования и воспитания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г.Саратов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  <w:r w:rsidR="00DC7FB2" w:rsidRPr="009A5A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C7FB2" w:rsidRPr="009A5A61" w:rsidRDefault="004E4E28" w:rsidP="004E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«Профилактика безнадзорности и правонарушений несовершеннолетних в соответствии с федеральным законодательством</w:t>
            </w:r>
            <w:r w:rsidR="00DC7FB2" w:rsidRPr="009A5A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DC7FB2" w:rsidRPr="009A5A61" w:rsidRDefault="004E4E28" w:rsidP="004E4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73</w:t>
            </w:r>
            <w:r w:rsidR="00DC7FB2" w:rsidRPr="009A5A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часа</w:t>
            </w:r>
          </w:p>
        </w:tc>
      </w:tr>
      <w:tr w:rsidR="004E4E28" w:rsidTr="004E4E2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286" w:type="dxa"/>
            <w:gridSpan w:val="2"/>
          </w:tcPr>
          <w:p w:rsidR="004E4E28" w:rsidRDefault="004E4E28" w:rsidP="004E4E28">
            <w:pPr>
              <w:spacing w:before="100" w:beforeAutospacing="1" w:after="202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520" w:type="dxa"/>
          </w:tcPr>
          <w:p w:rsidR="004E4E28" w:rsidRDefault="004E4E28" w:rsidP="004E4E28">
            <w:pPr>
              <w:spacing w:before="100" w:beforeAutospacing="1" w:after="202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Бочарова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Елена Сергеевна</w:t>
            </w:r>
          </w:p>
        </w:tc>
        <w:tc>
          <w:tcPr>
            <w:tcW w:w="2088" w:type="dxa"/>
          </w:tcPr>
          <w:p w:rsidR="004E4E28" w:rsidRDefault="004E4E28" w:rsidP="004E4E28">
            <w:pPr>
              <w:spacing w:before="100" w:beforeAutospacing="1" w:after="202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18.01.21-19.03.21</w:t>
            </w:r>
          </w:p>
        </w:tc>
        <w:tc>
          <w:tcPr>
            <w:tcW w:w="1525" w:type="dxa"/>
          </w:tcPr>
          <w:p w:rsidR="004E4E28" w:rsidRDefault="00B34731" w:rsidP="004E4E28">
            <w:pPr>
              <w:spacing w:before="100" w:beforeAutospacing="1" w:after="202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НИПКиПРО</w:t>
            </w:r>
            <w:proofErr w:type="spellEnd"/>
          </w:p>
        </w:tc>
        <w:tc>
          <w:tcPr>
            <w:tcW w:w="2448" w:type="dxa"/>
          </w:tcPr>
          <w:p w:rsidR="004E4E28" w:rsidRDefault="00B34731" w:rsidP="004E4E28">
            <w:pPr>
              <w:spacing w:before="100" w:beforeAutospacing="1" w:after="202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«Инновационные подходы к музыкальному воспитанию дошкольников на основе ФГОС ДО»</w:t>
            </w:r>
          </w:p>
        </w:tc>
        <w:tc>
          <w:tcPr>
            <w:tcW w:w="2929" w:type="dxa"/>
          </w:tcPr>
          <w:p w:rsidR="004E4E28" w:rsidRDefault="00B34731" w:rsidP="00B34731">
            <w:pPr>
              <w:spacing w:before="100" w:beforeAutospacing="1" w:after="202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72 часа</w:t>
            </w:r>
          </w:p>
        </w:tc>
      </w:tr>
      <w:tr w:rsidR="004E4E28" w:rsidTr="004E4E2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286" w:type="dxa"/>
            <w:gridSpan w:val="2"/>
          </w:tcPr>
          <w:p w:rsidR="004E4E28" w:rsidRDefault="004E4E28" w:rsidP="004E4E28">
            <w:pPr>
              <w:spacing w:before="100" w:beforeAutospacing="1" w:after="202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520" w:type="dxa"/>
          </w:tcPr>
          <w:p w:rsidR="004E4E28" w:rsidRDefault="004E4E28" w:rsidP="004E4E28">
            <w:pPr>
              <w:spacing w:before="100" w:beforeAutospacing="1" w:after="202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Соколова Ирина Александровна</w:t>
            </w:r>
          </w:p>
        </w:tc>
        <w:tc>
          <w:tcPr>
            <w:tcW w:w="2088" w:type="dxa"/>
          </w:tcPr>
          <w:p w:rsidR="004E4E28" w:rsidRDefault="004E4E28" w:rsidP="004E4E28">
            <w:pPr>
              <w:spacing w:before="100" w:beforeAutospacing="1" w:after="202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29.03.21-15.04.21</w:t>
            </w:r>
          </w:p>
        </w:tc>
        <w:tc>
          <w:tcPr>
            <w:tcW w:w="1525" w:type="dxa"/>
          </w:tcPr>
          <w:p w:rsidR="004E4E28" w:rsidRDefault="00B34731" w:rsidP="004E4E28">
            <w:pPr>
              <w:spacing w:before="100" w:beforeAutospacing="1" w:after="202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НИПКиПРО</w:t>
            </w:r>
            <w:proofErr w:type="spellEnd"/>
          </w:p>
        </w:tc>
        <w:tc>
          <w:tcPr>
            <w:tcW w:w="2448" w:type="dxa"/>
          </w:tcPr>
          <w:p w:rsidR="004E4E28" w:rsidRDefault="00B34731" w:rsidP="004E4E28">
            <w:pPr>
              <w:spacing w:before="100" w:beforeAutospacing="1" w:after="202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«Выявление, поддержка и развитие художественно-изобразительной одарённости детей в ДОО как средство реализации задач национального проекта «Образование»</w:t>
            </w:r>
          </w:p>
        </w:tc>
        <w:tc>
          <w:tcPr>
            <w:tcW w:w="2929" w:type="dxa"/>
          </w:tcPr>
          <w:p w:rsidR="004E4E28" w:rsidRDefault="00B34731" w:rsidP="00B34731">
            <w:pPr>
              <w:spacing w:before="100" w:beforeAutospacing="1" w:after="202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72 часа</w:t>
            </w:r>
          </w:p>
        </w:tc>
      </w:tr>
      <w:tr w:rsidR="004E4E28" w:rsidTr="004E4E2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286" w:type="dxa"/>
            <w:gridSpan w:val="2"/>
          </w:tcPr>
          <w:p w:rsidR="004E4E28" w:rsidRDefault="004E4E28" w:rsidP="004E4E28">
            <w:pPr>
              <w:spacing w:before="100" w:beforeAutospacing="1" w:after="202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520" w:type="dxa"/>
          </w:tcPr>
          <w:p w:rsidR="004E4E28" w:rsidRDefault="004E4E28" w:rsidP="004E4E28">
            <w:pPr>
              <w:spacing w:before="100" w:beforeAutospacing="1" w:after="202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Степанова Алёна Анатольевна</w:t>
            </w:r>
          </w:p>
        </w:tc>
        <w:tc>
          <w:tcPr>
            <w:tcW w:w="2088" w:type="dxa"/>
          </w:tcPr>
          <w:p w:rsidR="004E4E28" w:rsidRDefault="004E4E28" w:rsidP="004E4E28">
            <w:pPr>
              <w:spacing w:before="100" w:beforeAutospacing="1" w:after="202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08.02.21-14.05.21</w:t>
            </w:r>
          </w:p>
        </w:tc>
        <w:tc>
          <w:tcPr>
            <w:tcW w:w="1525" w:type="dxa"/>
          </w:tcPr>
          <w:p w:rsidR="004E4E28" w:rsidRDefault="00B34731" w:rsidP="004E4E28">
            <w:pPr>
              <w:spacing w:before="100" w:beforeAutospacing="1" w:after="202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НИПКиПРО</w:t>
            </w:r>
            <w:proofErr w:type="spellEnd"/>
          </w:p>
        </w:tc>
        <w:tc>
          <w:tcPr>
            <w:tcW w:w="2448" w:type="dxa"/>
          </w:tcPr>
          <w:p w:rsidR="004E4E28" w:rsidRDefault="00B34731" w:rsidP="004E4E28">
            <w:pPr>
              <w:spacing w:before="100" w:beforeAutospacing="1" w:after="202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Программа «Теория и методика дошкольного образования»</w:t>
            </w:r>
          </w:p>
        </w:tc>
        <w:tc>
          <w:tcPr>
            <w:tcW w:w="2929" w:type="dxa"/>
          </w:tcPr>
          <w:p w:rsidR="004E4E28" w:rsidRDefault="00B34731" w:rsidP="00B34731">
            <w:pPr>
              <w:spacing w:before="100" w:beforeAutospacing="1" w:after="202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переподготовка</w:t>
            </w:r>
          </w:p>
        </w:tc>
      </w:tr>
      <w:tr w:rsidR="004E4E28" w:rsidTr="004E4E2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286" w:type="dxa"/>
            <w:gridSpan w:val="2"/>
          </w:tcPr>
          <w:p w:rsidR="004E4E28" w:rsidRDefault="004E4E28" w:rsidP="004E4E28">
            <w:pPr>
              <w:spacing w:before="100" w:beforeAutospacing="1" w:after="202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520" w:type="dxa"/>
          </w:tcPr>
          <w:p w:rsidR="004E4E28" w:rsidRDefault="004E4E28" w:rsidP="004E4E28">
            <w:pPr>
              <w:spacing w:before="100" w:beforeAutospacing="1" w:after="202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Максимова Елена Николаевна</w:t>
            </w:r>
          </w:p>
        </w:tc>
        <w:tc>
          <w:tcPr>
            <w:tcW w:w="2088" w:type="dxa"/>
          </w:tcPr>
          <w:p w:rsidR="004E4E28" w:rsidRDefault="004E4E28" w:rsidP="004E4E28">
            <w:pPr>
              <w:spacing w:before="100" w:beforeAutospacing="1" w:after="202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17.05.21-04.06.21</w:t>
            </w:r>
          </w:p>
        </w:tc>
        <w:tc>
          <w:tcPr>
            <w:tcW w:w="1525" w:type="dxa"/>
          </w:tcPr>
          <w:p w:rsidR="004E4E28" w:rsidRDefault="00B34731" w:rsidP="004E4E28">
            <w:pPr>
              <w:spacing w:before="100" w:beforeAutospacing="1" w:after="202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НИПКиПРО</w:t>
            </w:r>
            <w:proofErr w:type="spellEnd"/>
          </w:p>
        </w:tc>
        <w:tc>
          <w:tcPr>
            <w:tcW w:w="2448" w:type="dxa"/>
          </w:tcPr>
          <w:p w:rsidR="004E4E28" w:rsidRDefault="00B34731" w:rsidP="004E4E28">
            <w:pPr>
              <w:spacing w:before="100" w:beforeAutospacing="1" w:after="202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«Ранняя помощь детям с ограниченными возможностями и их семьями»</w:t>
            </w:r>
          </w:p>
        </w:tc>
        <w:tc>
          <w:tcPr>
            <w:tcW w:w="2929" w:type="dxa"/>
          </w:tcPr>
          <w:p w:rsidR="004E4E28" w:rsidRDefault="00B34731" w:rsidP="00B34731">
            <w:pPr>
              <w:spacing w:before="100" w:beforeAutospacing="1" w:after="202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108 часов</w:t>
            </w:r>
          </w:p>
        </w:tc>
      </w:tr>
    </w:tbl>
    <w:p w:rsidR="00467259" w:rsidRDefault="00467259" w:rsidP="00467259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E4E28" w:rsidRDefault="004E4E28" w:rsidP="00467259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E4E28" w:rsidRPr="00907F4B" w:rsidRDefault="004E4E28" w:rsidP="00467259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259" w:rsidRPr="00AA4260" w:rsidRDefault="009A5A61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учебном 2020-2021г.г. наши педагоги работали над темами</w:t>
      </w:r>
      <w:r w:rsidR="00467259" w:rsidRPr="00AA4260">
        <w:rPr>
          <w:rFonts w:ascii="Times New Roman" w:hAnsi="Times New Roman" w:cs="Times New Roman"/>
          <w:sz w:val="28"/>
          <w:szCs w:val="28"/>
        </w:rPr>
        <w:t xml:space="preserve"> по само</w:t>
      </w:r>
      <w:r>
        <w:rPr>
          <w:rFonts w:ascii="Times New Roman" w:hAnsi="Times New Roman" w:cs="Times New Roman"/>
          <w:sz w:val="28"/>
          <w:szCs w:val="28"/>
        </w:rPr>
        <w:t>образованию в</w:t>
      </w:r>
      <w:r w:rsidR="00467259" w:rsidRPr="00AA4260">
        <w:rPr>
          <w:rFonts w:ascii="Times New Roman" w:hAnsi="Times New Roman" w:cs="Times New Roman"/>
          <w:sz w:val="28"/>
          <w:szCs w:val="28"/>
        </w:rPr>
        <w:t xml:space="preserve"> течение всего учебного года: проводили открытые НОД, совместные мероприятия с детьми и родителями по своим темам, консультации, родительские собрания и т.д. </w:t>
      </w:r>
    </w:p>
    <w:p w:rsidR="00467259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4260">
        <w:rPr>
          <w:rFonts w:ascii="Times New Roman" w:hAnsi="Times New Roman" w:cs="Times New Roman"/>
          <w:sz w:val="28"/>
          <w:szCs w:val="28"/>
        </w:rPr>
        <w:t xml:space="preserve">В </w:t>
      </w:r>
      <w:r w:rsidR="00EF71DA">
        <w:rPr>
          <w:rFonts w:ascii="Times New Roman" w:hAnsi="Times New Roman" w:cs="Times New Roman"/>
          <w:sz w:val="28"/>
          <w:szCs w:val="28"/>
        </w:rPr>
        <w:t>мае 2021</w:t>
      </w:r>
      <w:r w:rsidR="00793CA3">
        <w:rPr>
          <w:rFonts w:ascii="Times New Roman" w:hAnsi="Times New Roman" w:cs="Times New Roman"/>
          <w:sz w:val="28"/>
          <w:szCs w:val="28"/>
        </w:rPr>
        <w:t xml:space="preserve">г.  </w:t>
      </w:r>
      <w:r w:rsidRPr="00AA4260">
        <w:rPr>
          <w:rFonts w:ascii="Times New Roman" w:hAnsi="Times New Roman" w:cs="Times New Roman"/>
          <w:sz w:val="28"/>
          <w:szCs w:val="28"/>
        </w:rPr>
        <w:t xml:space="preserve"> на базе нашего детского сада</w:t>
      </w:r>
      <w:r w:rsidR="00EF71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71DA">
        <w:rPr>
          <w:rFonts w:ascii="Times New Roman" w:hAnsi="Times New Roman" w:cs="Times New Roman"/>
          <w:sz w:val="28"/>
          <w:szCs w:val="28"/>
        </w:rPr>
        <w:t>должен  состоялся</w:t>
      </w:r>
      <w:proofErr w:type="gramEnd"/>
      <w:r w:rsidRPr="00AA4260">
        <w:rPr>
          <w:rFonts w:ascii="Times New Roman" w:hAnsi="Times New Roman" w:cs="Times New Roman"/>
          <w:sz w:val="28"/>
          <w:szCs w:val="28"/>
        </w:rPr>
        <w:t xml:space="preserve"> «фестиваль» по самообразованию,</w:t>
      </w:r>
      <w:r w:rsidR="00793CA3">
        <w:rPr>
          <w:rFonts w:ascii="Times New Roman" w:hAnsi="Times New Roman" w:cs="Times New Roman"/>
          <w:sz w:val="28"/>
          <w:szCs w:val="28"/>
        </w:rPr>
        <w:t xml:space="preserve"> где</w:t>
      </w:r>
      <w:r w:rsidRPr="00AA4260">
        <w:rPr>
          <w:rFonts w:ascii="Times New Roman" w:hAnsi="Times New Roman" w:cs="Times New Roman"/>
          <w:sz w:val="28"/>
          <w:szCs w:val="28"/>
        </w:rPr>
        <w:t xml:space="preserve"> каждый педагог пред</w:t>
      </w:r>
      <w:r w:rsidR="00793CA3">
        <w:rPr>
          <w:rFonts w:ascii="Times New Roman" w:hAnsi="Times New Roman" w:cs="Times New Roman"/>
          <w:sz w:val="28"/>
          <w:szCs w:val="28"/>
        </w:rPr>
        <w:t>о</w:t>
      </w:r>
      <w:r w:rsidRPr="00AA4260">
        <w:rPr>
          <w:rFonts w:ascii="Times New Roman" w:hAnsi="Times New Roman" w:cs="Times New Roman"/>
          <w:sz w:val="28"/>
          <w:szCs w:val="28"/>
        </w:rPr>
        <w:t xml:space="preserve">ставил свою тему </w:t>
      </w:r>
      <w:r>
        <w:rPr>
          <w:rFonts w:ascii="Times New Roman" w:hAnsi="Times New Roman" w:cs="Times New Roman"/>
          <w:sz w:val="28"/>
          <w:szCs w:val="28"/>
        </w:rPr>
        <w:t>в виде презентации (как в течени</w:t>
      </w:r>
      <w:r w:rsidR="00793CA3">
        <w:rPr>
          <w:rFonts w:ascii="Times New Roman" w:hAnsi="Times New Roman" w:cs="Times New Roman"/>
          <w:sz w:val="28"/>
          <w:szCs w:val="28"/>
        </w:rPr>
        <w:t xml:space="preserve">е года педагог над </w:t>
      </w:r>
      <w:r w:rsidR="00EF71DA">
        <w:rPr>
          <w:rFonts w:ascii="Times New Roman" w:hAnsi="Times New Roman" w:cs="Times New Roman"/>
          <w:sz w:val="28"/>
          <w:szCs w:val="28"/>
        </w:rPr>
        <w:t>ней работал), все педагоги выступили хорошо, есть небольшие замечания, которые будем исправлять в следующем учебном года 2021-2022.</w:t>
      </w:r>
    </w:p>
    <w:p w:rsidR="004D366F" w:rsidRDefault="004D366F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66F" w:rsidRPr="00AA4260" w:rsidRDefault="004D366F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259" w:rsidRPr="004D366F" w:rsidRDefault="00EF71DA" w:rsidP="0046725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66F">
        <w:rPr>
          <w:rFonts w:ascii="Times New Roman" w:hAnsi="Times New Roman" w:cs="Times New Roman"/>
          <w:b/>
          <w:sz w:val="28"/>
          <w:szCs w:val="28"/>
        </w:rPr>
        <w:t>Темы по самообразованию (на 2020- 2021</w:t>
      </w:r>
      <w:r w:rsidR="00467259" w:rsidRPr="004D366F">
        <w:rPr>
          <w:rFonts w:ascii="Times New Roman" w:hAnsi="Times New Roman" w:cs="Times New Roman"/>
          <w:b/>
          <w:sz w:val="28"/>
          <w:szCs w:val="28"/>
        </w:rPr>
        <w:t xml:space="preserve"> уч. год):</w:t>
      </w: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4260">
        <w:rPr>
          <w:rFonts w:ascii="Times New Roman" w:hAnsi="Times New Roman" w:cs="Times New Roman"/>
          <w:sz w:val="28"/>
          <w:szCs w:val="28"/>
        </w:rPr>
        <w:t>-</w:t>
      </w:r>
      <w:r w:rsidR="00EF71DA">
        <w:rPr>
          <w:rFonts w:ascii="Times New Roman" w:hAnsi="Times New Roman" w:cs="Times New Roman"/>
          <w:sz w:val="28"/>
          <w:szCs w:val="28"/>
        </w:rPr>
        <w:t xml:space="preserve"> «Сенсорное развитие детей младшего дошкольного возраста» (</w:t>
      </w:r>
      <w:proofErr w:type="spellStart"/>
      <w:r w:rsidR="00EF71DA">
        <w:rPr>
          <w:rFonts w:ascii="Times New Roman" w:hAnsi="Times New Roman" w:cs="Times New Roman"/>
          <w:sz w:val="28"/>
          <w:szCs w:val="28"/>
        </w:rPr>
        <w:t>Пусева</w:t>
      </w:r>
      <w:proofErr w:type="spellEnd"/>
      <w:r w:rsidR="00EF71DA">
        <w:rPr>
          <w:rFonts w:ascii="Times New Roman" w:hAnsi="Times New Roman" w:cs="Times New Roman"/>
          <w:sz w:val="28"/>
          <w:szCs w:val="28"/>
        </w:rPr>
        <w:t xml:space="preserve"> Е.А</w:t>
      </w:r>
      <w:r w:rsidRPr="00AA4260">
        <w:rPr>
          <w:rFonts w:ascii="Times New Roman" w:hAnsi="Times New Roman" w:cs="Times New Roman"/>
          <w:sz w:val="28"/>
          <w:szCs w:val="28"/>
        </w:rPr>
        <w:t>.)</w:t>
      </w: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4260">
        <w:rPr>
          <w:rFonts w:ascii="Times New Roman" w:hAnsi="Times New Roman" w:cs="Times New Roman"/>
          <w:sz w:val="28"/>
          <w:szCs w:val="28"/>
        </w:rPr>
        <w:t>-</w:t>
      </w:r>
      <w:r w:rsidR="00EF71DA">
        <w:rPr>
          <w:rFonts w:ascii="Times New Roman" w:hAnsi="Times New Roman" w:cs="Times New Roman"/>
          <w:sz w:val="28"/>
          <w:szCs w:val="28"/>
        </w:rPr>
        <w:t xml:space="preserve"> «ПДД у детей дошкольного возраста» (Волкова Ю.С</w:t>
      </w:r>
      <w:r w:rsidR="00837F04">
        <w:rPr>
          <w:rFonts w:ascii="Times New Roman" w:hAnsi="Times New Roman" w:cs="Times New Roman"/>
          <w:sz w:val="28"/>
          <w:szCs w:val="28"/>
        </w:rPr>
        <w:t>.</w:t>
      </w:r>
      <w:r w:rsidRPr="00AA4260">
        <w:rPr>
          <w:rFonts w:ascii="Times New Roman" w:hAnsi="Times New Roman" w:cs="Times New Roman"/>
          <w:sz w:val="28"/>
          <w:szCs w:val="28"/>
        </w:rPr>
        <w:t>)</w:t>
      </w:r>
    </w:p>
    <w:p w:rsidR="00467259" w:rsidRPr="00AA4260" w:rsidRDefault="00EF71DA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«Развитие речи с помощью дидактических игр» (Дерябина Т.В</w:t>
      </w:r>
      <w:r w:rsidR="00467259" w:rsidRPr="00AA4260">
        <w:rPr>
          <w:rFonts w:ascii="Times New Roman" w:hAnsi="Times New Roman" w:cs="Times New Roman"/>
          <w:sz w:val="28"/>
          <w:szCs w:val="28"/>
        </w:rPr>
        <w:t>.)</w:t>
      </w:r>
    </w:p>
    <w:p w:rsidR="00467259" w:rsidRPr="00AA4260" w:rsidRDefault="00732CD3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«Нравс</w:t>
      </w:r>
      <w:r w:rsidR="00EF71DA">
        <w:rPr>
          <w:rFonts w:ascii="Times New Roman" w:hAnsi="Times New Roman" w:cs="Times New Roman"/>
          <w:sz w:val="28"/>
          <w:szCs w:val="28"/>
        </w:rPr>
        <w:t>твенно-патриотическое воспитание дошкольников</w:t>
      </w:r>
      <w:r>
        <w:rPr>
          <w:rFonts w:ascii="Times New Roman" w:hAnsi="Times New Roman" w:cs="Times New Roman"/>
          <w:sz w:val="28"/>
          <w:szCs w:val="28"/>
        </w:rPr>
        <w:t>» (Ануфриева Н.В</w:t>
      </w:r>
      <w:r w:rsidR="00467259" w:rsidRPr="00AA4260">
        <w:rPr>
          <w:rFonts w:ascii="Times New Roman" w:hAnsi="Times New Roman" w:cs="Times New Roman"/>
          <w:sz w:val="28"/>
          <w:szCs w:val="28"/>
        </w:rPr>
        <w:t>.)</w:t>
      </w: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260">
        <w:rPr>
          <w:rFonts w:ascii="Times New Roman" w:hAnsi="Times New Roman" w:cs="Times New Roman"/>
          <w:sz w:val="28"/>
          <w:szCs w:val="28"/>
        </w:rPr>
        <w:t>-</w:t>
      </w:r>
      <w:r w:rsidR="004D366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D366F">
        <w:rPr>
          <w:rFonts w:ascii="Times New Roman" w:hAnsi="Times New Roman" w:cs="Times New Roman"/>
          <w:sz w:val="28"/>
          <w:szCs w:val="28"/>
        </w:rPr>
        <w:t>Г</w:t>
      </w:r>
      <w:r w:rsidR="00EF71DA">
        <w:rPr>
          <w:rFonts w:ascii="Times New Roman" w:hAnsi="Times New Roman" w:cs="Times New Roman"/>
          <w:sz w:val="28"/>
          <w:szCs w:val="28"/>
        </w:rPr>
        <w:t>рупповая творческая деятельность как средство развития творческих способностей</w:t>
      </w:r>
      <w:r w:rsidR="00EF771A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EF771A">
        <w:rPr>
          <w:rFonts w:ascii="Times New Roman" w:hAnsi="Times New Roman" w:cs="Times New Roman"/>
          <w:sz w:val="28"/>
          <w:szCs w:val="28"/>
        </w:rPr>
        <w:t>Лесникова</w:t>
      </w:r>
      <w:proofErr w:type="spellEnd"/>
      <w:r w:rsidR="00EF771A">
        <w:rPr>
          <w:rFonts w:ascii="Times New Roman" w:hAnsi="Times New Roman" w:cs="Times New Roman"/>
          <w:sz w:val="28"/>
          <w:szCs w:val="28"/>
        </w:rPr>
        <w:t xml:space="preserve"> Л.М</w:t>
      </w:r>
      <w:r w:rsidRPr="00AA4260">
        <w:rPr>
          <w:rFonts w:ascii="Times New Roman" w:hAnsi="Times New Roman" w:cs="Times New Roman"/>
          <w:sz w:val="28"/>
          <w:szCs w:val="28"/>
        </w:rPr>
        <w:t>.)</w:t>
      </w:r>
    </w:p>
    <w:p w:rsidR="00467259" w:rsidRPr="00AA4260" w:rsidRDefault="00EF71DA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«Мой весёлый звонкий мяч</w:t>
      </w:r>
      <w:r w:rsidR="00EF771A">
        <w:rPr>
          <w:rFonts w:ascii="Times New Roman" w:hAnsi="Times New Roman" w:cs="Times New Roman"/>
          <w:sz w:val="28"/>
          <w:szCs w:val="28"/>
        </w:rPr>
        <w:t>» (Балашова Т.В</w:t>
      </w:r>
      <w:r w:rsidR="00467259" w:rsidRPr="00AA4260">
        <w:rPr>
          <w:rFonts w:ascii="Times New Roman" w:hAnsi="Times New Roman" w:cs="Times New Roman"/>
          <w:sz w:val="28"/>
          <w:szCs w:val="28"/>
        </w:rPr>
        <w:t>.)</w:t>
      </w:r>
    </w:p>
    <w:p w:rsidR="00467259" w:rsidRPr="00AA4260" w:rsidRDefault="00966925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EF71D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EF71DA">
        <w:rPr>
          <w:rFonts w:ascii="Times New Roman" w:hAnsi="Times New Roman" w:cs="Times New Roman"/>
          <w:sz w:val="28"/>
          <w:szCs w:val="28"/>
        </w:rPr>
        <w:t>Сенсорное развитие детей младшего дошкольного возраста» (Паутова Н.</w:t>
      </w:r>
      <w:r w:rsidR="00EF771A">
        <w:rPr>
          <w:rFonts w:ascii="Times New Roman" w:hAnsi="Times New Roman" w:cs="Times New Roman"/>
          <w:sz w:val="28"/>
          <w:szCs w:val="28"/>
        </w:rPr>
        <w:t>.Н</w:t>
      </w:r>
      <w:r w:rsidR="00467259" w:rsidRPr="00AA4260">
        <w:rPr>
          <w:rFonts w:ascii="Times New Roman" w:hAnsi="Times New Roman" w:cs="Times New Roman"/>
          <w:sz w:val="28"/>
          <w:szCs w:val="28"/>
        </w:rPr>
        <w:t>.)</w:t>
      </w:r>
    </w:p>
    <w:p w:rsidR="00467259" w:rsidRPr="00AA4260" w:rsidRDefault="00966925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EF771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EF771A">
        <w:rPr>
          <w:rFonts w:ascii="Times New Roman" w:hAnsi="Times New Roman" w:cs="Times New Roman"/>
          <w:sz w:val="28"/>
          <w:szCs w:val="28"/>
        </w:rPr>
        <w:t>Развитие мелкой моторики у детей дошкольного возраста через нетрадиционную технику рисования» (Соколова И.А</w:t>
      </w:r>
      <w:r w:rsidR="004D366F">
        <w:rPr>
          <w:rFonts w:ascii="Times New Roman" w:hAnsi="Times New Roman" w:cs="Times New Roman"/>
          <w:sz w:val="28"/>
          <w:szCs w:val="28"/>
        </w:rPr>
        <w:t>.)</w:t>
      </w:r>
    </w:p>
    <w:p w:rsidR="00467259" w:rsidRPr="00AA4260" w:rsidRDefault="00EF71DA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-«</w:t>
      </w:r>
      <w:proofErr w:type="gramEnd"/>
      <w:r>
        <w:rPr>
          <w:rFonts w:ascii="Times New Roman" w:hAnsi="Times New Roman" w:cs="Times New Roman"/>
          <w:sz w:val="28"/>
          <w:szCs w:val="28"/>
        </w:rPr>
        <w:t>Современные подходы к реализации задач образовательной области «Познавательное развитие</w:t>
      </w:r>
      <w:r w:rsidR="00335BC0">
        <w:rPr>
          <w:rFonts w:ascii="Times New Roman" w:hAnsi="Times New Roman" w:cs="Times New Roman"/>
          <w:sz w:val="28"/>
          <w:szCs w:val="28"/>
        </w:rPr>
        <w:t xml:space="preserve">» (Соколова Ю.Э </w:t>
      </w:r>
      <w:r w:rsidR="004D366F">
        <w:rPr>
          <w:rFonts w:ascii="Times New Roman" w:hAnsi="Times New Roman" w:cs="Times New Roman"/>
          <w:sz w:val="28"/>
          <w:szCs w:val="28"/>
        </w:rPr>
        <w:t>.)</w:t>
      </w:r>
    </w:p>
    <w:p w:rsidR="00467259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260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="004D366F">
        <w:rPr>
          <w:rFonts w:ascii="Times New Roman" w:hAnsi="Times New Roman" w:cs="Times New Roman"/>
          <w:sz w:val="28"/>
          <w:szCs w:val="28"/>
        </w:rPr>
        <w:t>Развитие артикуляционной моторики у детей с нарушением речи, как эффективное средство коррекции звукопроизношений» (Максимова Е.Н</w:t>
      </w:r>
      <w:r w:rsidRPr="00AA4260">
        <w:rPr>
          <w:rFonts w:ascii="Times New Roman" w:hAnsi="Times New Roman" w:cs="Times New Roman"/>
          <w:sz w:val="28"/>
          <w:szCs w:val="28"/>
        </w:rPr>
        <w:t>.)</w:t>
      </w:r>
    </w:p>
    <w:p w:rsidR="00966925" w:rsidRDefault="00966925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EF71DA">
        <w:rPr>
          <w:rFonts w:ascii="Times New Roman" w:hAnsi="Times New Roman" w:cs="Times New Roman"/>
          <w:sz w:val="28"/>
          <w:szCs w:val="28"/>
        </w:rPr>
        <w:t>Развитие музыкальных способностей детей дошкольного возраста посредством МДИ</w:t>
      </w:r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Е.С.)</w:t>
      </w:r>
    </w:p>
    <w:p w:rsidR="00966925" w:rsidRDefault="00966925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EF71D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EF71DA">
        <w:rPr>
          <w:rFonts w:ascii="Times New Roman" w:hAnsi="Times New Roman" w:cs="Times New Roman"/>
          <w:sz w:val="28"/>
          <w:szCs w:val="28"/>
        </w:rPr>
        <w:t>Использование и практическое применение музыкально-дидактических игр в развитии музыкальных способностей и речи дошкольников</w:t>
      </w:r>
      <w:r>
        <w:rPr>
          <w:rFonts w:ascii="Times New Roman" w:hAnsi="Times New Roman" w:cs="Times New Roman"/>
          <w:sz w:val="28"/>
          <w:szCs w:val="28"/>
        </w:rPr>
        <w:t>» (Евтюгина С.С.)</w:t>
      </w:r>
    </w:p>
    <w:p w:rsidR="00966925" w:rsidRPr="00AA4260" w:rsidRDefault="004D366F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-«</w:t>
      </w:r>
      <w:proofErr w:type="gramEnd"/>
      <w:r>
        <w:rPr>
          <w:rFonts w:ascii="Times New Roman" w:hAnsi="Times New Roman" w:cs="Times New Roman"/>
          <w:sz w:val="28"/>
          <w:szCs w:val="28"/>
        </w:rPr>
        <w:t>Влияние мелкой моторики на развитие речи в процессе организации различных видов деятельности</w:t>
      </w:r>
      <w:r w:rsidR="00966925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966925">
        <w:rPr>
          <w:rFonts w:ascii="Times New Roman" w:hAnsi="Times New Roman" w:cs="Times New Roman"/>
          <w:sz w:val="28"/>
          <w:szCs w:val="28"/>
        </w:rPr>
        <w:t>Шпанова</w:t>
      </w:r>
      <w:proofErr w:type="spellEnd"/>
      <w:r w:rsidR="00966925">
        <w:rPr>
          <w:rFonts w:ascii="Times New Roman" w:hAnsi="Times New Roman" w:cs="Times New Roman"/>
          <w:sz w:val="28"/>
          <w:szCs w:val="28"/>
        </w:rPr>
        <w:t xml:space="preserve"> Т.Л.)</w:t>
      </w: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4260">
        <w:rPr>
          <w:rFonts w:ascii="Times New Roman" w:hAnsi="Times New Roman" w:cs="Times New Roman"/>
          <w:sz w:val="28"/>
          <w:szCs w:val="28"/>
        </w:rPr>
        <w:t>В течении учебного года за педагогической деятельностью осуществлялся контроль разных видов (предупредительный, обзорный, оперативный, тематический, фронтальный) со стороны заведующего Яхонтовой М.М. и старшего воспитателя Ивановой О.А.</w:t>
      </w:r>
      <w:r w:rsidR="004D366F">
        <w:rPr>
          <w:rFonts w:ascii="Times New Roman" w:hAnsi="Times New Roman" w:cs="Times New Roman"/>
          <w:sz w:val="28"/>
          <w:szCs w:val="28"/>
        </w:rPr>
        <w:t xml:space="preserve"> </w:t>
      </w:r>
      <w:r w:rsidRPr="00AA4260">
        <w:rPr>
          <w:rFonts w:ascii="Times New Roman" w:hAnsi="Times New Roman" w:cs="Times New Roman"/>
          <w:sz w:val="28"/>
          <w:szCs w:val="28"/>
        </w:rPr>
        <w:t xml:space="preserve">Для каждого вида контроля старшим воспитателем Ивановой О.А. собирались и анализировались разнообразная информация, по результатам контроля </w:t>
      </w:r>
      <w:proofErr w:type="gramStart"/>
      <w:r w:rsidRPr="00AA4260">
        <w:rPr>
          <w:rFonts w:ascii="Times New Roman" w:hAnsi="Times New Roman" w:cs="Times New Roman"/>
          <w:sz w:val="28"/>
          <w:szCs w:val="28"/>
        </w:rPr>
        <w:t>вырабатывались  рекомендации</w:t>
      </w:r>
      <w:proofErr w:type="gramEnd"/>
      <w:r w:rsidRPr="00AA4260">
        <w:rPr>
          <w:rFonts w:ascii="Times New Roman" w:hAnsi="Times New Roman" w:cs="Times New Roman"/>
          <w:sz w:val="28"/>
          <w:szCs w:val="28"/>
        </w:rPr>
        <w:t>, определялись пути исправления недостатков; исполнение рекомендаций проверялось.</w:t>
      </w:r>
    </w:p>
    <w:p w:rsidR="00467259" w:rsidRDefault="00467259" w:rsidP="00467259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67259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259" w:rsidRDefault="00467259" w:rsidP="0046725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учебного года педагоги участвовали в </w:t>
      </w:r>
      <w:r w:rsidRPr="00CB4967">
        <w:rPr>
          <w:rFonts w:ascii="Times New Roman" w:hAnsi="Times New Roman" w:cs="Times New Roman"/>
          <w:b/>
          <w:sz w:val="28"/>
          <w:szCs w:val="28"/>
        </w:rPr>
        <w:t>различных конкурсах:</w:t>
      </w:r>
    </w:p>
    <w:p w:rsidR="00467259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659"/>
        <w:gridCol w:w="3031"/>
        <w:gridCol w:w="2222"/>
        <w:gridCol w:w="2112"/>
      </w:tblGrid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 д/с «Радуга»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международном игровом конкурсе «Человек и Природа» (Тема: «Сказки о дружбе»), 2019-2020 январь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Новосибирский центр продуктивного обучения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Ануфриева Наталия Владимировна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международном игровом конкурсе «Человек и Природа» (Тема: «Сказки о дружбе»), 2019-2020 –организатор январь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Новосибирский центр продуктивного обучения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Олеся Алексеевна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международном игровом конкурсе «Человек и Природа» (Тема: «Сказки о </w:t>
            </w:r>
            <w:r>
              <w:rPr>
                <w:rFonts w:ascii="Times New Roman" w:hAnsi="Times New Roman" w:cs="Times New Roman"/>
              </w:rPr>
              <w:lastRenderedPageBreak/>
              <w:t>дружбе»), 2019-2020-организатор январь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Благодарность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Новосибирский центр продуктивного обучения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Исаева Татьяна Васильевна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международном игровом конкурсе «Человек и Природа» (Тема: «Сказки о дружбе»), 2019-2020-организатор январь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Новосибирский центр продуктивного обучения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Pr="000222EE" w:rsidRDefault="00953DAB" w:rsidP="00953D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2EE">
              <w:rPr>
                <w:rFonts w:ascii="Times New Roman" w:hAnsi="Times New Roman" w:cs="Times New Roman"/>
                <w:sz w:val="20"/>
                <w:szCs w:val="20"/>
              </w:rPr>
              <w:t>Соколова Ирина Александровна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международном игровом конкурсе «Человек и Природа» (Тема: «Сказки о дружбе»), 2019-2020-организатор январь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Новосибирский центр продуктивного обучения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Соколова Юлия </w:t>
            </w:r>
            <w:proofErr w:type="spellStart"/>
            <w:r>
              <w:rPr>
                <w:rFonts w:ascii="Times New Roman" w:hAnsi="Times New Roman" w:cs="Times New Roman"/>
              </w:rPr>
              <w:t>Эркиновна</w:t>
            </w:r>
            <w:proofErr w:type="spellEnd"/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международном игровом конкурсе «Человек и Природа» (Тема: «Сказки о дружбе»), 2019-2020-организатор январь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Новосибирский центр продуктивного обучения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Михайловна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международном игровом конкурсе «Человек и Природа» (Тема: «Сказки о дружбе»), 2019-2020-организатор январь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Новосибирский центр продуктивного обучения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Прошла обучение в ГАУ ДПО НСО «Новосибирский институт повышения квалификации и переподготовки работников образования» по программе «Физическое развитие дошкольников в соответствии с ФГОС ДО» (72ч.)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НИПКиПРО</w:t>
            </w:r>
            <w:proofErr w:type="spellEnd"/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  <w:lang w:val="en-US"/>
              </w:rPr>
              <w:t>XXXVIII</w:t>
            </w:r>
            <w:r w:rsidRPr="008256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открытой Всероссийской массовой лыжной гонке «Лыжня России-2020» </w:t>
            </w:r>
          </w:p>
          <w:p w:rsidR="00953DAB" w:rsidRPr="00825684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(дистанция 2000 м), февраль 2020</w:t>
            </w:r>
          </w:p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Лыжная база</w:t>
            </w:r>
          </w:p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р.п.Колывань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Михайловна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  <w:lang w:val="en-US"/>
              </w:rPr>
              <w:t>XXXVIII</w:t>
            </w:r>
            <w:r w:rsidRPr="008256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открытой Всероссийской массовой лыжной гонке «Лыжня России-2020» </w:t>
            </w:r>
          </w:p>
          <w:p w:rsidR="00953DAB" w:rsidRPr="00825684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(дистанция 2000 м), февраль 2020</w:t>
            </w:r>
          </w:p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Лыжная база</w:t>
            </w:r>
          </w:p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р.п.Колывань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Юлия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  <w:lang w:val="en-US"/>
              </w:rPr>
              <w:t>XXXVIII</w:t>
            </w:r>
            <w:r w:rsidRPr="008256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открытой Всероссийской массовой лыжной гонке «Лыжня России-2020» </w:t>
            </w:r>
          </w:p>
          <w:p w:rsidR="00953DAB" w:rsidRPr="00825684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(дистанция 2000 м), февраль 2020</w:t>
            </w:r>
          </w:p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Лыжная база</w:t>
            </w:r>
          </w:p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р.п.Колывань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Пусева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  <w:lang w:val="en-US"/>
              </w:rPr>
              <w:t>XXXVIII</w:t>
            </w:r>
            <w:r w:rsidRPr="008256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открытой Всероссийской массовой лыжной гонке «Лыжня России-2020» </w:t>
            </w:r>
          </w:p>
          <w:p w:rsidR="00953DAB" w:rsidRPr="00825684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(дистанция 2000 м), февраль 2020</w:t>
            </w:r>
          </w:p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Грамота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Лыжная база</w:t>
            </w:r>
          </w:p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р.п.Колывань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Паутова Наталья Николаевна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  <w:lang w:val="en-US"/>
              </w:rPr>
              <w:t>XXXVIII</w:t>
            </w:r>
            <w:r w:rsidRPr="008256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открытой Всероссийской массовой лыжной гонке «Лыжня России-2020» </w:t>
            </w:r>
          </w:p>
          <w:p w:rsidR="00953DAB" w:rsidRPr="00825684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(дистанция 2000 м), февраль 2020</w:t>
            </w:r>
          </w:p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Лыжная база</w:t>
            </w:r>
          </w:p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р.п.Колывань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Соколова Юлия </w:t>
            </w:r>
            <w:proofErr w:type="spellStart"/>
            <w:r>
              <w:rPr>
                <w:rFonts w:ascii="Times New Roman" w:hAnsi="Times New Roman" w:cs="Times New Roman"/>
              </w:rPr>
              <w:t>Эркиновна</w:t>
            </w:r>
            <w:proofErr w:type="spellEnd"/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  <w:lang w:val="en-US"/>
              </w:rPr>
              <w:t>XXXVIII</w:t>
            </w:r>
            <w:r w:rsidRPr="008256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открытой Всероссийской массовой лыжной гонке «Лыжня России-2020» </w:t>
            </w:r>
          </w:p>
          <w:p w:rsidR="00953DAB" w:rsidRPr="00825684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(дистанция 2000 м), февраль 2020</w:t>
            </w:r>
          </w:p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Лыжная база</w:t>
            </w:r>
          </w:p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р.п.Колывань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Дерябина Татьяна Викторовна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  <w:lang w:val="en-US"/>
              </w:rPr>
              <w:t>XXXVIII</w:t>
            </w:r>
            <w:r w:rsidRPr="008256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открытой Всероссийской массовой лыжной гонке «Лыжня России-2020» </w:t>
            </w:r>
          </w:p>
          <w:p w:rsidR="00953DAB" w:rsidRPr="00825684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(дистанция 2000 м), февраль 2020</w:t>
            </w:r>
          </w:p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Лыжная база</w:t>
            </w:r>
          </w:p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р.п.Колывань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 Елена Николаевна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  <w:lang w:val="en-US"/>
              </w:rPr>
              <w:t>XXXVIII</w:t>
            </w:r>
            <w:r w:rsidRPr="008256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открытой Всероссийской массовой лыжной гонке «Лыжня России-2020» </w:t>
            </w:r>
          </w:p>
          <w:p w:rsidR="00953DAB" w:rsidRPr="00825684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(дистанция 2000 м), февраль 2020</w:t>
            </w:r>
          </w:p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Лыжная база</w:t>
            </w:r>
          </w:p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р.п.Колывань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Паутова Наталья Николаевна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обучающем мастер-классе на тему: «Введение в игровую развивающую технологию </w:t>
            </w:r>
            <w:proofErr w:type="spellStart"/>
            <w:r>
              <w:rPr>
                <w:rFonts w:ascii="Times New Roman" w:hAnsi="Times New Roman" w:cs="Times New Roman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</w:rPr>
              <w:t>» (2ч.), 2020г.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р.п.Колывань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(КСОШ № 1)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Pr="005C6309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Соколова Юлия </w:t>
            </w:r>
            <w:proofErr w:type="spellStart"/>
            <w:r>
              <w:rPr>
                <w:rFonts w:ascii="Times New Roman" w:hAnsi="Times New Roman" w:cs="Times New Roman"/>
              </w:rPr>
              <w:t>Эркиновна</w:t>
            </w:r>
            <w:proofErr w:type="spellEnd"/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Обучение на </w:t>
            </w:r>
            <w:proofErr w:type="gramStart"/>
            <w:r>
              <w:rPr>
                <w:rFonts w:ascii="Times New Roman" w:hAnsi="Times New Roman" w:cs="Times New Roman"/>
              </w:rPr>
              <w:t>форуме :</w:t>
            </w:r>
            <w:proofErr w:type="gramEnd"/>
            <w:r>
              <w:rPr>
                <w:rFonts w:ascii="Times New Roman" w:hAnsi="Times New Roman" w:cs="Times New Roman"/>
              </w:rPr>
              <w:t xml:space="preserve"> «Педагоги России: инновации в образовании» (февраль,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НГПУ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Пичугина Наталья Николаевна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Обучение на </w:t>
            </w:r>
            <w:proofErr w:type="gramStart"/>
            <w:r>
              <w:rPr>
                <w:rFonts w:ascii="Times New Roman" w:hAnsi="Times New Roman" w:cs="Times New Roman"/>
              </w:rPr>
              <w:t>форуме :</w:t>
            </w:r>
            <w:proofErr w:type="gramEnd"/>
            <w:r>
              <w:rPr>
                <w:rFonts w:ascii="Times New Roman" w:hAnsi="Times New Roman" w:cs="Times New Roman"/>
              </w:rPr>
              <w:t xml:space="preserve"> «Педагоги России: инновации в образовании» (февраль,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НГПУ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Соколова </w:t>
            </w:r>
            <w:proofErr w:type="spellStart"/>
            <w:r>
              <w:rPr>
                <w:rFonts w:ascii="Times New Roman" w:hAnsi="Times New Roman" w:cs="Times New Roman"/>
              </w:rPr>
              <w:t>Юляи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Эркиновна</w:t>
            </w:r>
            <w:proofErr w:type="spellEnd"/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Изучила программу тренинга, направленную на развитие креативности у детей. Прошла </w:t>
            </w:r>
            <w:proofErr w:type="spellStart"/>
            <w:r>
              <w:rPr>
                <w:rFonts w:ascii="Times New Roman" w:hAnsi="Times New Roman" w:cs="Times New Roman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</w:rPr>
              <w:t>. занятия по изучению методик развития креативного мышления средствами различных видов ИЗО (февраль,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Форум 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Пичугина Наталья Николаевна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Изучила программу тренинга, направленную на развитие креативности у детей. Прошла </w:t>
            </w:r>
            <w:proofErr w:type="spellStart"/>
            <w:r>
              <w:rPr>
                <w:rFonts w:ascii="Times New Roman" w:hAnsi="Times New Roman" w:cs="Times New Roman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lastRenderedPageBreak/>
              <w:t>занятия по изучению методик развития креативного мышления средствами различных видов ИЗО (февраль,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Форум 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Соколова Юлия </w:t>
            </w:r>
            <w:proofErr w:type="spellStart"/>
            <w:r>
              <w:rPr>
                <w:rFonts w:ascii="Times New Roman" w:hAnsi="Times New Roman" w:cs="Times New Roman"/>
              </w:rPr>
              <w:t>Эркиновна</w:t>
            </w:r>
            <w:proofErr w:type="spellEnd"/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Прослушала курс «Подготовка руки дошкольников к письму» (февраль,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Форум 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Пичугина Наталья Николаевна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Прослушала курс «Подготовка руки дошкольников к письму» (февраль,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Форум 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Соколова Юлия </w:t>
            </w:r>
            <w:proofErr w:type="spellStart"/>
            <w:r>
              <w:rPr>
                <w:rFonts w:ascii="Times New Roman" w:hAnsi="Times New Roman" w:cs="Times New Roman"/>
              </w:rPr>
              <w:t>Эркиновна</w:t>
            </w:r>
            <w:proofErr w:type="spellEnd"/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Прошла обучение на мастер-классах по теме: «Развитие креативности у детей» (февраль,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Форум 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Пичугина Наталья Николаевна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Прошла обучение на мастер-классах по теме: «Развитие креативности у детей» (февраль,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Форум 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Соколова Юлия </w:t>
            </w:r>
            <w:proofErr w:type="spellStart"/>
            <w:r>
              <w:rPr>
                <w:rFonts w:ascii="Times New Roman" w:hAnsi="Times New Roman" w:cs="Times New Roman"/>
              </w:rPr>
              <w:t>Эркиновна</w:t>
            </w:r>
            <w:proofErr w:type="spellEnd"/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Всероссийской викторине «Питание, здоровье и развитие дошкольника» (февраль,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Форум 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Пичугина Наталья Николаевна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Всероссийской викторине «Питание, здоровье и развитие дошкольника» (февраль,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Форум 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Михайловна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Всероссийском конкурсе им. Л.С. Выготского</w:t>
            </w:r>
          </w:p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(март,2020)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«Рыбаков Фонд»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Соколова Юлия </w:t>
            </w:r>
            <w:proofErr w:type="spellStart"/>
            <w:r>
              <w:rPr>
                <w:rFonts w:ascii="Times New Roman" w:hAnsi="Times New Roman" w:cs="Times New Roman"/>
              </w:rPr>
              <w:t>Эркиновна</w:t>
            </w:r>
            <w:proofErr w:type="spellEnd"/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международном образовательном портале МААМ (март,2020)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маам.ру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Соколова Юлия </w:t>
            </w:r>
            <w:proofErr w:type="spellStart"/>
            <w:r>
              <w:rPr>
                <w:rFonts w:ascii="Times New Roman" w:hAnsi="Times New Roman" w:cs="Times New Roman"/>
              </w:rPr>
              <w:t>Эркиновна</w:t>
            </w:r>
            <w:proofErr w:type="spellEnd"/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во Всероссийском ежемесячном конкурсе «Лучший фотоотчёт». </w:t>
            </w:r>
            <w:proofErr w:type="spellStart"/>
            <w:r>
              <w:rPr>
                <w:rFonts w:ascii="Times New Roman" w:hAnsi="Times New Roman" w:cs="Times New Roman"/>
              </w:rPr>
              <w:t>Экологич.творч.акция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«Береги природу» в </w:t>
            </w:r>
            <w:proofErr w:type="spellStart"/>
            <w:r>
              <w:rPr>
                <w:rFonts w:ascii="Times New Roman" w:hAnsi="Times New Roman" w:cs="Times New Roman"/>
              </w:rPr>
              <w:t>ст.гр</w:t>
            </w:r>
            <w:proofErr w:type="spellEnd"/>
            <w:r>
              <w:rPr>
                <w:rFonts w:ascii="Times New Roman" w:hAnsi="Times New Roman" w:cs="Times New Roman"/>
              </w:rPr>
              <w:t>. (март,2020)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маам.ру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Соколова Юлия </w:t>
            </w:r>
            <w:proofErr w:type="spellStart"/>
            <w:r>
              <w:rPr>
                <w:rFonts w:ascii="Times New Roman" w:hAnsi="Times New Roman" w:cs="Times New Roman"/>
              </w:rPr>
              <w:t>Эркиновна</w:t>
            </w:r>
            <w:proofErr w:type="spellEnd"/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во Всероссийском ежемесячном конкурсе «Лучшая </w:t>
            </w:r>
            <w:proofErr w:type="spellStart"/>
            <w:r>
              <w:rPr>
                <w:rFonts w:ascii="Times New Roman" w:hAnsi="Times New Roman" w:cs="Times New Roman"/>
              </w:rPr>
              <w:t>методич.разработка</w:t>
            </w:r>
            <w:proofErr w:type="spellEnd"/>
            <w:r>
              <w:rPr>
                <w:rFonts w:ascii="Times New Roman" w:hAnsi="Times New Roman" w:cs="Times New Roman"/>
              </w:rPr>
              <w:t>». Познавательно-</w:t>
            </w:r>
            <w:proofErr w:type="spellStart"/>
            <w:r>
              <w:rPr>
                <w:rFonts w:ascii="Times New Roman" w:hAnsi="Times New Roman" w:cs="Times New Roman"/>
              </w:rPr>
              <w:t>творч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проект «Природа родного </w:t>
            </w:r>
            <w:proofErr w:type="spellStart"/>
            <w:r>
              <w:rPr>
                <w:rFonts w:ascii="Times New Roman" w:hAnsi="Times New Roman" w:cs="Times New Roman"/>
              </w:rPr>
              <w:t>края.НСО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в </w:t>
            </w:r>
            <w:proofErr w:type="spellStart"/>
            <w:r>
              <w:rPr>
                <w:rFonts w:ascii="Times New Roman" w:hAnsi="Times New Roman" w:cs="Times New Roman"/>
              </w:rPr>
              <w:t>ст.гр</w:t>
            </w:r>
            <w:proofErr w:type="spellEnd"/>
            <w:r>
              <w:rPr>
                <w:rFonts w:ascii="Times New Roman" w:hAnsi="Times New Roman" w:cs="Times New Roman"/>
              </w:rPr>
              <w:t>. (март,2020)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маам.ру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Соколова Юлия </w:t>
            </w:r>
            <w:proofErr w:type="spellStart"/>
            <w:r>
              <w:rPr>
                <w:rFonts w:ascii="Times New Roman" w:hAnsi="Times New Roman" w:cs="Times New Roman"/>
              </w:rPr>
              <w:t>Эркиновна</w:t>
            </w:r>
            <w:proofErr w:type="spellEnd"/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во Всероссийском ежемесячном конкурсе «Лучший фотоотчёт» о лепке «Морское дно» в </w:t>
            </w:r>
            <w:proofErr w:type="spellStart"/>
            <w:r>
              <w:rPr>
                <w:rFonts w:ascii="Times New Roman" w:hAnsi="Times New Roman" w:cs="Times New Roman"/>
              </w:rPr>
              <w:t>ст.гр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(март,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маам.ру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Соколова Юлия </w:t>
            </w:r>
            <w:proofErr w:type="spellStart"/>
            <w:r>
              <w:rPr>
                <w:rFonts w:ascii="Times New Roman" w:hAnsi="Times New Roman" w:cs="Times New Roman"/>
              </w:rPr>
              <w:t>Эркиновна</w:t>
            </w:r>
            <w:proofErr w:type="spellEnd"/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во </w:t>
            </w:r>
            <w:proofErr w:type="gramStart"/>
            <w:r>
              <w:rPr>
                <w:rFonts w:ascii="Times New Roman" w:hAnsi="Times New Roman" w:cs="Times New Roman"/>
              </w:rPr>
              <w:t>Всероссийском  конкурсе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публикаций  «Золотой пост» о лепке «Морское дно» в </w:t>
            </w:r>
            <w:proofErr w:type="spellStart"/>
            <w:r>
              <w:rPr>
                <w:rFonts w:ascii="Times New Roman" w:hAnsi="Times New Roman" w:cs="Times New Roman"/>
              </w:rPr>
              <w:t>ст.гр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(март,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маам.ру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Евтюгина Светлана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международной обучающей программе «Применение художественных материалов и новых технологий в детском творчестве» (апрель,2020)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«Невская палитра»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Пусева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вводном семинаре «ТРИЗ-педагогика в деятельности педагога ДОО» (апрель,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Международная Академия Дианы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Калиты</w:t>
            </w:r>
            <w:proofErr w:type="spellEnd"/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Южикова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вводном семинаре «ТРИЗ-педагогика в деятельности педагога ДОО» (апрель,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Международная Академия Дианы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Калиты</w:t>
            </w:r>
            <w:proofErr w:type="spellEnd"/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Евтюгина Светлана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вводном семинаре «ТРИЗ-педагогика в деятельности педагога ДОО» (апрель,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Международная Академия Дианы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Калиты</w:t>
            </w:r>
            <w:proofErr w:type="spellEnd"/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вводном семинаре «ТРИЗ-педагогика в деятельности педагога ДОО» (апрель,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Международная Академия Дианы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Калиты</w:t>
            </w:r>
            <w:proofErr w:type="spellEnd"/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Паутова Наталья Николаевна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вводном семинаре «ТРИЗ-педагогика в деятельности педагога ДОО» (апрель,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Международная Академия Дианы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Калиты</w:t>
            </w:r>
            <w:proofErr w:type="spellEnd"/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Евтюгина Светлана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 марафоне и прохождение обучения на тему: «Коллективная творческая деятельность с детьми» (апрель,2020)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«Луч творчества»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Олеся Алексеевна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вводном семинаре «ТРИЗ-педагогика в деятельности педагога ДОО» (апрель,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Международная Академия Дианы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Калиты</w:t>
            </w:r>
            <w:proofErr w:type="spellEnd"/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Евтюгина Светлана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Мастер-классы по теме: </w:t>
            </w:r>
            <w:proofErr w:type="gramStart"/>
            <w:r>
              <w:rPr>
                <w:rFonts w:ascii="Times New Roman" w:hAnsi="Times New Roman" w:cs="Times New Roman"/>
              </w:rPr>
              <w:t>« Применение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современных материалов и технологий в организации художественного творчества детей» (апрель,2020)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«АРТ ГАММА»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Михайловна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вводном семинаре «ТРИЗ-педагогика в деятельности педагога ДОО» (апрель,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Международная Академия Дианы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Калиты</w:t>
            </w:r>
            <w:proofErr w:type="spellEnd"/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Евтюгина Светлана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во Всероссийском тестировании на тему: </w:t>
            </w:r>
            <w:proofErr w:type="gramStart"/>
            <w:r>
              <w:rPr>
                <w:rFonts w:ascii="Times New Roman" w:hAnsi="Times New Roman" w:cs="Times New Roman"/>
              </w:rPr>
              <w:t>« Информационно</w:t>
            </w:r>
            <w:proofErr w:type="gramEnd"/>
            <w:r>
              <w:rPr>
                <w:rFonts w:ascii="Times New Roman" w:hAnsi="Times New Roman" w:cs="Times New Roman"/>
              </w:rPr>
              <w:t xml:space="preserve">-коммуникационные технологии в профессиональной </w:t>
            </w:r>
            <w:r>
              <w:rPr>
                <w:rFonts w:ascii="Times New Roman" w:hAnsi="Times New Roman" w:cs="Times New Roman"/>
              </w:rPr>
              <w:lastRenderedPageBreak/>
              <w:t>деятельности» (апрель,2020)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Диплом 1 место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«Тотальное тестирование»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международной обучающей программе «Применение художественных материалов и новых технологий в детском творчестве» (апрель,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ЗХК «Невская палитра»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Евтюгина Светлана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Всероссийском тестировании на тему: «Основы дистанционного обучения для педагогов» (апрель,2020)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Олеся Алексеевна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международной обучающей программе «Применение художественных материалов и новых технологий в детском творчестве» (апрель,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ЗХК «Невская палитра»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Паутова Наталья Николаевна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 форуме «Педагоги России: дистанционное обучение» (апрель,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Форум 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Евтюгина Светлана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семинаре на тему: «Как развивать креативность? Зарядка для ума: работа с образами» (апрель,2020)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Михайловна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 форуме «Педагоги России: дистанционное обучение» (апрель,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Форум 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 форуме «Педагоги России: дистанционное обучение» (апрель,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Форум 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Евтюгина Светлана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Всероссийской конференции «Организация эффективного сотрудничества педагогов и родителей» (апрель,2020)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Педжурнал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Олеся Алексеевна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 форуме «Педагоги России: дистанционное обучение» (апрель,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Форум 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Южикова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 форуме «Педагоги России: дистанционное обучение» (апрель,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Форум 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Михайловна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Прошла творческие мастер-классы по теме: «Применение современных материалов и технологий в организации художественного творчества детей» (апрель,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«АРТ Гамма»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Евтюгина Светлана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Всероссийской конференции «Особенности музыкального воспитания: актуальные проблемы и пути их решения» (апрель,2020)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Педжурнал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Паутова </w:t>
            </w:r>
            <w:proofErr w:type="gramStart"/>
            <w:r>
              <w:rPr>
                <w:rFonts w:ascii="Times New Roman" w:hAnsi="Times New Roman" w:cs="Times New Roman"/>
              </w:rPr>
              <w:t>Наталья  Николаевна</w:t>
            </w:r>
            <w:proofErr w:type="gramEnd"/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Прошла творческие мастер-классы по теме: «Применение современных материалов и технологий в организации художественного творчества детей» (апрель,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«АРТ Гамма»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Паутова Наталья Николаевна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Приняла участие в международной обучающей программе «Применение художественных материалов и новых технологий в детском творчестве» (апрель.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«АРТ Гамма»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Михайловна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Приняла участие в международной обучающей программе «Применение художественных материалов и новых технологий в детском творчестве» (апрель.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«АРТ Гамма»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Евтюгина Светлана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онлайн марафоне «Игровые технологии и </w:t>
            </w:r>
            <w:proofErr w:type="spellStart"/>
            <w:r>
              <w:rPr>
                <w:rFonts w:ascii="Times New Roman" w:hAnsi="Times New Roman" w:cs="Times New Roman"/>
              </w:rPr>
              <w:t>геймификация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образования» (апрель,2020)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Михайловна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 марафоне и прохождение обучения на тему: «Коллективная творческая деятельность с детьми» (апрель,2020)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«Луч творчества»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Евтюгина Светлана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тему: «Физическое развитие дошкольников средствами хореографии. Особенности </w:t>
            </w:r>
            <w:proofErr w:type="spellStart"/>
            <w:r>
              <w:rPr>
                <w:rFonts w:ascii="Times New Roman" w:hAnsi="Times New Roman" w:cs="Times New Roman"/>
              </w:rPr>
              <w:t>дистантного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обучения» (апрель,2020)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Паутова Наталья Николаевна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 марафоне и прохождение обучения на тему: «Коллективная творческая деятельность с детьми» (апрель,2020)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«Луч творчества»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Южикова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 марафоне и прохождение обучения на тему: «Коллективная творческая деятельность с детьми» (апрель,2020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«Луч творчества»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Евтюгина Светлана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онлайн форуме «Педагоги России: </w:t>
            </w:r>
            <w:proofErr w:type="spellStart"/>
            <w:r>
              <w:rPr>
                <w:rFonts w:ascii="Times New Roman" w:hAnsi="Times New Roman" w:cs="Times New Roman"/>
              </w:rPr>
              <w:t>дистанц.обучение</w:t>
            </w:r>
            <w:proofErr w:type="spellEnd"/>
            <w:r>
              <w:rPr>
                <w:rFonts w:ascii="Times New Roman" w:hAnsi="Times New Roman" w:cs="Times New Roman"/>
              </w:rPr>
              <w:t>» (апрель,2020)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«Союз педагогов»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</w:t>
            </w:r>
            <w:r>
              <w:rPr>
                <w:rFonts w:ascii="Times New Roman" w:hAnsi="Times New Roman" w:cs="Times New Roman"/>
              </w:rPr>
              <w:lastRenderedPageBreak/>
              <w:t>Михайловна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Участие в семинаре на тему: «Как развивать </w:t>
            </w:r>
            <w:r>
              <w:rPr>
                <w:rFonts w:ascii="Times New Roman" w:hAnsi="Times New Roman" w:cs="Times New Roman"/>
              </w:rPr>
              <w:lastRenderedPageBreak/>
              <w:t>креативность? Зарядка для ума: работа с образами» (апрель,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Форум 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Паутова Наталья Николаевна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семинаре на тему: «Как развивать креативность? Зарядка для ума: работа с образами» (апрель,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Форум 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Михайловна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семинаре на тему: «Быть креативным в 21 веке: модно или необходимо?» (апрель,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Форум 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Южикова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семинаре на тему: «Быть креативным в 21 веке: модно или необходимо?» (апрель,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Форум 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Паутова Наталья Николаевна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семинаре на тему: «Эмоциональное выгорание-реалии нашего мира» (апрель,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Форум 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Юлия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во Всероссийском 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«Успехи и заблуждения методик раннего развития детей» (апрель,2020)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Паутова Наталья Николаевна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тему: «Математика до школы: исследуем, рассуждаем, доказываем» (апрель,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«Российский учебник»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Дерябина Татьяна Викторовна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тему: «Игровая деятельность как механизм развития дошкольника» (апрель,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журнал «Воспитатель»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Соколова Юлия </w:t>
            </w:r>
            <w:proofErr w:type="spellStart"/>
            <w:r>
              <w:rPr>
                <w:rFonts w:ascii="Times New Roman" w:hAnsi="Times New Roman" w:cs="Times New Roman"/>
              </w:rPr>
              <w:t>Эркиновна</w:t>
            </w:r>
            <w:proofErr w:type="spellEnd"/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учебно-методическом 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теме: «Экологическое образование дошкольников: современные подходы» (апрель,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«БИНОМ. Лаборатория знаний»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Соколова Юлия </w:t>
            </w:r>
            <w:proofErr w:type="spellStart"/>
            <w:r>
              <w:rPr>
                <w:rFonts w:ascii="Times New Roman" w:hAnsi="Times New Roman" w:cs="Times New Roman"/>
              </w:rPr>
              <w:t>Эркиновна</w:t>
            </w:r>
            <w:proofErr w:type="spellEnd"/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учебно-методическом 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теме: «Развитие </w:t>
            </w:r>
            <w:proofErr w:type="spellStart"/>
            <w:r>
              <w:rPr>
                <w:rFonts w:ascii="Times New Roman" w:hAnsi="Times New Roman" w:cs="Times New Roman"/>
              </w:rPr>
              <w:t>познавательско</w:t>
            </w:r>
            <w:proofErr w:type="spellEnd"/>
            <w:r>
              <w:rPr>
                <w:rFonts w:ascii="Times New Roman" w:hAnsi="Times New Roman" w:cs="Times New Roman"/>
              </w:rPr>
              <w:t>-исследовательской деятельности дошкольников: организация экспериментирования в ДОО» (апрель,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«БИНОМ. Лаборатория знаний»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Юлия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Авторские материалы опубликовала на сайте Международного образовательного портала «Солнечный свет» (апрель,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«Солнечный свет»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Юлия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во Всероссийском 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теме: «Преодоление трудностей </w:t>
            </w:r>
            <w:r>
              <w:rPr>
                <w:rFonts w:ascii="Times New Roman" w:hAnsi="Times New Roman" w:cs="Times New Roman"/>
              </w:rPr>
              <w:lastRenderedPageBreak/>
              <w:t>постановки автоматизации шипящих и свистящих звуков помощью интерактивных игр» (апрель,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Южикова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тему: «Развитие эмоциональной отзывчивости детей дошкольного возраста» (апрель,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«Солнечный свет»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Южикова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Всероссийском конкурсе талантов «Педагогическая копилка». Конспект занятия по основам финансовой грамотности «Свой бизнес» (апрель,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2 место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«Всероссийский конкурс педагогов»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Юлия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во Всероссийском 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тему: «Введение в прикладной анализ поведения: его вклад в практику работы с детьми ОВЗ. Перспективы для логопедов, дефектологов, коррекционных педагогов, </w:t>
            </w:r>
            <w:proofErr w:type="gramStart"/>
            <w:r>
              <w:rPr>
                <w:rFonts w:ascii="Times New Roman" w:hAnsi="Times New Roman" w:cs="Times New Roman"/>
              </w:rPr>
              <w:t>психологов»(</w:t>
            </w:r>
            <w:proofErr w:type="gramEnd"/>
            <w:r>
              <w:rPr>
                <w:rFonts w:ascii="Times New Roman" w:hAnsi="Times New Roman" w:cs="Times New Roman"/>
              </w:rPr>
              <w:t>апрель,2020)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 форуме «Педагоги России: дистанционное обучение» (апрель,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 Елена Николаевна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онлайн-форуме «Педагоги России: дистанционное обучение» (апрель,2020)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«Союз педагогов»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Юлия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во Всероссийском 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тему: «Проведение коррекционной работы с дошкольниками и младшими школьниками с ТНР с использованием интерактивного материала» (апрель,2020)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Ануфриева Наталия Владимировна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 форуме «Педагоги России: дистанционное обучение» (апрель,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Олеся Алексеевна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 форуме «Педагоги России: дистанционное обучение» (апрель,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Масксимова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«Математика до школы: исследуем, рассуждаем, доказываем. Часть 1» (апрель,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онлайн форуме «Педагоги России: дистанционное обучение» </w:t>
            </w:r>
            <w:r>
              <w:rPr>
                <w:rFonts w:ascii="Times New Roman" w:hAnsi="Times New Roman" w:cs="Times New Roman"/>
              </w:rPr>
              <w:lastRenderedPageBreak/>
              <w:t xml:space="preserve">Пользователь </w:t>
            </w:r>
            <w:proofErr w:type="spellStart"/>
            <w:r>
              <w:rPr>
                <w:rFonts w:ascii="Times New Roman" w:hAnsi="Times New Roman" w:cs="Times New Roman"/>
              </w:rPr>
              <w:t>дистанц.программ</w:t>
            </w:r>
            <w:proofErr w:type="spellEnd"/>
            <w:r>
              <w:rPr>
                <w:rFonts w:ascii="Times New Roman" w:hAnsi="Times New Roman" w:cs="Times New Roman"/>
              </w:rPr>
              <w:t xml:space="preserve"> 1 уровня (апрель, </w:t>
            </w:r>
            <w:proofErr w:type="gramStart"/>
            <w:r>
              <w:rPr>
                <w:rFonts w:ascii="Times New Roman" w:hAnsi="Times New Roman" w:cs="Times New Roman"/>
              </w:rPr>
              <w:t>2020)/</w:t>
            </w:r>
            <w:proofErr w:type="gramEnd"/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Максимова Елена Владимировна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онлайн форуме «Педагоги России: </w:t>
            </w:r>
            <w:proofErr w:type="spellStart"/>
            <w:r>
              <w:rPr>
                <w:rFonts w:ascii="Times New Roman" w:hAnsi="Times New Roman" w:cs="Times New Roman"/>
              </w:rPr>
              <w:t>дистанц.обучение</w:t>
            </w:r>
            <w:proofErr w:type="spellEnd"/>
            <w:r>
              <w:rPr>
                <w:rFonts w:ascii="Times New Roman" w:hAnsi="Times New Roman" w:cs="Times New Roman"/>
              </w:rPr>
              <w:t>», (апрель,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«Союз педагогов»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 Елена Николаевна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мастер-классе по вопросам общеобразовательных организациях в рамках регионального этапа Форума «Педагоги России: инновации в образовании» по теме: «Программное обеспечение для комплексной автоматизации работы школы: от составления расписания уроков до выпуска учащихся» (апрель,2020)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«Программный центр»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семинаре «Как развивать креативность? Зарядка для ума: работа с образами» (апрель,2020)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«Союз педагогов»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Юлия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Опубликовала на сайте Международного образовательного портала «Солнечный свет» авторские материалы (аперель,2020)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«Солнечный свет»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Олеся Алексеевна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онлайн форуме «Педагоги России: дистанционное обучение» Пользователь </w:t>
            </w:r>
            <w:proofErr w:type="spellStart"/>
            <w:r>
              <w:rPr>
                <w:rFonts w:ascii="Times New Roman" w:hAnsi="Times New Roman" w:cs="Times New Roman"/>
              </w:rPr>
              <w:t>дистанц.программ</w:t>
            </w:r>
            <w:proofErr w:type="spellEnd"/>
            <w:r>
              <w:rPr>
                <w:rFonts w:ascii="Times New Roman" w:hAnsi="Times New Roman" w:cs="Times New Roman"/>
              </w:rPr>
              <w:t xml:space="preserve"> 1 уровня» (апрель,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международной обучающей программе «Применение художественных материалов и новых технологий в детском творчестве» (апрель,2020)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«Невская палитра»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 Елена Николаевна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Прохождение вводного семинара «ТРИЗ-педагогика в деятельности педагога ДОО», (апрель,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«Международная академия инновационного образования Дианы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семинаре «</w:t>
            </w:r>
            <w:proofErr w:type="spellStart"/>
            <w:r>
              <w:rPr>
                <w:rFonts w:ascii="Times New Roman" w:hAnsi="Times New Roman" w:cs="Times New Roman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</w:rPr>
              <w:t>» (апрель,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Юлия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во Всероссийском 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тему: «Преодоление трудностей постановки и автоматизации шипящих и свистящих звуков с помощью </w:t>
            </w:r>
            <w:r>
              <w:rPr>
                <w:rFonts w:ascii="Times New Roman" w:hAnsi="Times New Roman" w:cs="Times New Roman"/>
              </w:rPr>
              <w:lastRenderedPageBreak/>
              <w:t>интерактивных игр» (апрель,2020)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Бочарова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онлайн-форуме «Педагоги России: дистанционное обучение» (апрель.2020)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«Педагоги. Онлайн»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Олеся Алексеевна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семинаре «</w:t>
            </w:r>
            <w:proofErr w:type="spellStart"/>
            <w:r>
              <w:rPr>
                <w:rFonts w:ascii="Times New Roman" w:hAnsi="Times New Roman" w:cs="Times New Roman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</w:rPr>
              <w:t>» (апрель,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 марафоне «Двигательная активность малышей дома» (апрель,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Олеся Алексеевна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 марафоне «Двигательная активность малышей дома» (апрель,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Юлия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тему: «Создание учебных материалов в рамках реализации дистанционного обучения» (апрель,2020)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«Солнечный свет»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Pr="00BF671F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семинаре «Преемственность дошкольного и начального общего образования средствами </w:t>
            </w:r>
            <w:r>
              <w:rPr>
                <w:rFonts w:ascii="Times New Roman" w:hAnsi="Times New Roman" w:cs="Times New Roman"/>
                <w:lang w:val="en-US"/>
              </w:rPr>
              <w:t>STEM</w:t>
            </w:r>
            <w:r>
              <w:rPr>
                <w:rFonts w:ascii="Times New Roman" w:hAnsi="Times New Roman" w:cs="Times New Roman"/>
              </w:rPr>
              <w:t>-образования» (апрель,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Элти-кудиц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Олеся Алексеевна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семинаре «Преемственность дошкольного и начального общего образования средствами </w:t>
            </w:r>
            <w:r>
              <w:rPr>
                <w:rFonts w:ascii="Times New Roman" w:hAnsi="Times New Roman" w:cs="Times New Roman"/>
                <w:lang w:val="en-US"/>
              </w:rPr>
              <w:t>STEM</w:t>
            </w:r>
            <w:r>
              <w:rPr>
                <w:rFonts w:ascii="Times New Roman" w:hAnsi="Times New Roman" w:cs="Times New Roman"/>
              </w:rPr>
              <w:t>-образования» (апрель, 2020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Элти-кудиц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Юлия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во всероссийском 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тему: «Конструктор рабочих программ для воспитателей и специалистов, работающих с детьми раннего возраста» (апрель,2020)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Олеся Алексеева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Предшкольная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пора- год до школы. Знакомимся с математикой» (апрель,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«Российский учебник»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Юлия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Опубликовала в Международном сетевом издании «Солнечный свет» статью: «Создание и использование дидактических игр по развитию речи в ДОУ» (апрель,2020)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«Солнечный свет»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Олеся Алексеевна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Предшкольная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пора- год до школы. Азбука для школьников» (апрель,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«Российский учебник»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Предшкольная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пора- год до школы. Азбука для школьников» (апрель,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«Российский учебник»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Олеся Алексеевна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«ТРИК-моделирование в школе, детском саду и дома»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«ТРИК-моделирование в школе, детском саду и дома»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Олеся Алексеевна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 форуме «Пользователь дистанционных программ 1 уровня»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 форуме «Пользователь дистанционных программ 1 уровня»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Олеся Алексеевна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онлайн-марафона «</w:t>
            </w:r>
            <w:proofErr w:type="spellStart"/>
            <w:r>
              <w:rPr>
                <w:rFonts w:ascii="Times New Roman" w:hAnsi="Times New Roman" w:cs="Times New Roman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</w:rPr>
              <w:t>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онлайн-марафона «</w:t>
            </w:r>
            <w:proofErr w:type="spellStart"/>
            <w:r>
              <w:rPr>
                <w:rFonts w:ascii="Times New Roman" w:hAnsi="Times New Roman" w:cs="Times New Roman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</w:rPr>
              <w:t>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Олеся Алексеевна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Тико</w:t>
            </w:r>
            <w:proofErr w:type="spellEnd"/>
            <w:r>
              <w:rPr>
                <w:rFonts w:ascii="Times New Roman" w:hAnsi="Times New Roman" w:cs="Times New Roman"/>
              </w:rPr>
              <w:t>-моделирование! Конструктор ТИКО!»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Тико</w:t>
            </w:r>
            <w:proofErr w:type="spellEnd"/>
            <w:r>
              <w:rPr>
                <w:rFonts w:ascii="Times New Roman" w:hAnsi="Times New Roman" w:cs="Times New Roman"/>
              </w:rPr>
              <w:t>-моделирование! Конструктор ТИКО!»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Олеся Алексеевна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 марафоне «Каждый воспитатель и учитель-психолог»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 марафоне «Каждый воспитатель и учитель-психолог»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Олеся Алексеевна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онлайн-марафоне «Создаём онлайн-школу и онлайн-детский сад» (май,2020)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онлайн-марафоне «Создаём онлайн-школу и онлайн-детский сад» (май,2020)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 марафоне «Инклюзивное образование»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Олеся Алексеевна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«Математика до школы: исследуем, рассуждаем, доказываем. Часть 1»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Балашова </w:t>
            </w:r>
            <w:r>
              <w:rPr>
                <w:rFonts w:ascii="Times New Roman" w:hAnsi="Times New Roman" w:cs="Times New Roman"/>
              </w:rPr>
              <w:lastRenderedPageBreak/>
              <w:t>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«Математика до школы: исследуем, рассуждаем, доказываем. Часть 1»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«Математика до школы: исследуем, рассуждаем, доказываем. Часть 2»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«Российский учебник»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Олеся Алексеевна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онлайн-марафоне «Встреча с автором»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онлайн-марафоне «Встреча с автором»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Олеся Алексеевна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онлайн-марафоне «Технологии активного обучения»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онлайн-марафоне «Технологии активного обучения»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Олеся Алексеевна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онлайн-марафоне «Развитие речи дошкольников»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онлайн-марафоне «Развитие речи дошкольников»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Олеся Алексеевна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онлайн-марафоне «Управление ОО. Платные услуги»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онлайн-марафоне «Управление ОО. Платные услуги»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Олеся Алексеевна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онлайн-марафоне «Игры на улице»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онлайн-марафоне «Игры на улице»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Олеся Алексеевна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онлайн-марафоне «</w:t>
            </w:r>
            <w:proofErr w:type="spellStart"/>
            <w:r>
              <w:rPr>
                <w:rFonts w:ascii="Times New Roman" w:hAnsi="Times New Roman" w:cs="Times New Roman"/>
              </w:rPr>
              <w:t>Нейрографика</w:t>
            </w:r>
            <w:proofErr w:type="spellEnd"/>
            <w:r>
              <w:rPr>
                <w:rFonts w:ascii="Times New Roman" w:hAnsi="Times New Roman" w:cs="Times New Roman"/>
              </w:rPr>
              <w:t>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онлайн-марафоне «</w:t>
            </w:r>
            <w:proofErr w:type="spellStart"/>
            <w:r>
              <w:rPr>
                <w:rFonts w:ascii="Times New Roman" w:hAnsi="Times New Roman" w:cs="Times New Roman"/>
              </w:rPr>
              <w:t>Нейрографика</w:t>
            </w:r>
            <w:proofErr w:type="spellEnd"/>
            <w:r>
              <w:rPr>
                <w:rFonts w:ascii="Times New Roman" w:hAnsi="Times New Roman" w:cs="Times New Roman"/>
              </w:rPr>
              <w:t>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Олеся Алексеевна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онлайн-марафоне «</w:t>
            </w:r>
            <w:proofErr w:type="spellStart"/>
            <w:r>
              <w:rPr>
                <w:rFonts w:ascii="Times New Roman" w:hAnsi="Times New Roman" w:cs="Times New Roman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другие проекты в ДОО»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онлайн-марафоне «</w:t>
            </w:r>
            <w:proofErr w:type="spellStart"/>
            <w:r>
              <w:rPr>
                <w:rFonts w:ascii="Times New Roman" w:hAnsi="Times New Roman" w:cs="Times New Roman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другие проекты в ДОО»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Олеся Алексеевна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</w:rPr>
              <w:t>в  Международном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форуме «Инновации в образовании: траектории международного сотрудничества»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«Союз педагогов»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Балашова Татьяна </w:t>
            </w:r>
            <w:r>
              <w:rPr>
                <w:rFonts w:ascii="Times New Roman" w:hAnsi="Times New Roman" w:cs="Times New Roman"/>
              </w:rPr>
              <w:lastRenderedPageBreak/>
              <w:t>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</w:rPr>
              <w:t>в  Международном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форуме «Инновации в </w:t>
            </w:r>
            <w:r>
              <w:rPr>
                <w:rFonts w:ascii="Times New Roman" w:hAnsi="Times New Roman" w:cs="Times New Roman"/>
              </w:rPr>
              <w:lastRenderedPageBreak/>
              <w:t>образовании: траектории международного сотрудничества»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«Союз педагогов»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Максимова Елена Николаевна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международной обучающей программе «Применение художественных материалов и новых технологий в детском творчестве»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«Невская палитра»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 марафоне и прохождение обучения на тему: «Коллективная творческая деятельность с детьми»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«Луч творчества»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Соколова Юлия </w:t>
            </w:r>
            <w:proofErr w:type="spellStart"/>
            <w:r>
              <w:rPr>
                <w:rFonts w:ascii="Times New Roman" w:hAnsi="Times New Roman" w:cs="Times New Roman"/>
              </w:rPr>
              <w:t>Эркиновна</w:t>
            </w:r>
            <w:proofErr w:type="spellEnd"/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</w:rPr>
              <w:t>межвузовской  студенческой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конференции «Научные дискуссии о главном: человек и общество» (апрель,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Сгупс</w:t>
            </w:r>
            <w:proofErr w:type="spellEnd"/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 марафоне «Инклюзивное образование»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«Союз педагогов»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Олеся Алексеевна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 марафоне «Инклюзивное образование»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«Союз педагогов»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 марафоне «Инклюзивное образование. Вариативные модели обучения ребенка с РАС. Типы визуальной поддержки для детей с РАС»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«Союз педагогов»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Прошла творческие мастер-классов по теме: «Применение современных материалов и технологий в организации художественного творчества»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«ГАММА»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Олеся Алексеевна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 марафоне «Инклюзивное образование. Вариативные модели обучения ребенка с РАС. Типы визуальной поддержки для детей с РАС»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«Союз педагогов»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 марафоне «Инклюзивное образование: основные принципы и практическая реализация. Организация комплексного сопровождения детей с расстройствами аутистического спектра»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«Союз педагогов»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Олеся Алексеевна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онлайн марафоне «Инклюзивное образование: основные принципы и </w:t>
            </w:r>
            <w:r>
              <w:rPr>
                <w:rFonts w:ascii="Times New Roman" w:hAnsi="Times New Roman" w:cs="Times New Roman"/>
              </w:rPr>
              <w:lastRenderedPageBreak/>
              <w:t>практическая реализация. Организация комплексного сопровождения детей с расстройствами аутистического спектра»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«Союз педагогов»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онлайн-марафоне «Опытно-экспериментальная деятельность в ДОО»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«Союз педагогов»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Олеся Алексеевна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онлайн-марафоне «Опытно-экспериментальная деятельность в ДОО»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«Союз педагогов»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онлайн-марафоне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Логоритмика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музыкальная терапия в коррекционной работе»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«Союз педагогов»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Олеся Алексеевна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онлайн-марафоне «</w:t>
            </w:r>
            <w:proofErr w:type="spellStart"/>
            <w:r>
              <w:rPr>
                <w:rFonts w:ascii="Times New Roman" w:hAnsi="Times New Roman" w:cs="Times New Roman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музыкальная терапия в коррекционной </w:t>
            </w:r>
            <w:proofErr w:type="gramStart"/>
            <w:r>
              <w:rPr>
                <w:rFonts w:ascii="Times New Roman" w:hAnsi="Times New Roman" w:cs="Times New Roman"/>
              </w:rPr>
              <w:t>работе »</w:t>
            </w:r>
            <w:proofErr w:type="gramEnd"/>
            <w:r>
              <w:rPr>
                <w:rFonts w:ascii="Times New Roman" w:hAnsi="Times New Roman" w:cs="Times New Roman"/>
              </w:rPr>
              <w:t xml:space="preserve">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«Союз педагогов»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Зарегистрирована на сайте «</w:t>
            </w:r>
            <w:proofErr w:type="spellStart"/>
            <w:r>
              <w:rPr>
                <w:rFonts w:ascii="Times New Roman" w:hAnsi="Times New Roman" w:cs="Times New Roman"/>
              </w:rPr>
              <w:t>Дельфинёнок.рф</w:t>
            </w:r>
            <w:proofErr w:type="spellEnd"/>
            <w:r>
              <w:rPr>
                <w:rFonts w:ascii="Times New Roman" w:hAnsi="Times New Roman" w:cs="Times New Roman"/>
              </w:rPr>
              <w:t>» и прошла обучение по работе с онлайн-сервисом сайта (май,2020)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регистрации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Дельфинёнок.рф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Олеся Алексеевна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Зарегистрирована на сайте «</w:t>
            </w:r>
            <w:proofErr w:type="spellStart"/>
            <w:r>
              <w:rPr>
                <w:rFonts w:ascii="Times New Roman" w:hAnsi="Times New Roman" w:cs="Times New Roman"/>
              </w:rPr>
              <w:t>Дельфинёнок.рф</w:t>
            </w:r>
            <w:proofErr w:type="spellEnd"/>
            <w:r>
              <w:rPr>
                <w:rFonts w:ascii="Times New Roman" w:hAnsi="Times New Roman" w:cs="Times New Roman"/>
              </w:rPr>
              <w:t>» и прошла обучение по работе с онлайн-сервисом сайта (май,2020)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регистрации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Дельфинёнок.рф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Паутова Наталья Николаевна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онлайн –марафоне на тему: </w:t>
            </w:r>
            <w:proofErr w:type="gramStart"/>
            <w:r>
              <w:rPr>
                <w:rFonts w:ascii="Times New Roman" w:hAnsi="Times New Roman" w:cs="Times New Roman"/>
              </w:rPr>
              <w:t>« Каждый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воспитатель и учитель-психолог»»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онлайн –марафоне на тему: </w:t>
            </w:r>
            <w:proofErr w:type="gramStart"/>
            <w:r>
              <w:rPr>
                <w:rFonts w:ascii="Times New Roman" w:hAnsi="Times New Roman" w:cs="Times New Roman"/>
              </w:rPr>
              <w:t>« Академическая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зрелость»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Олеся Алексеевна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онлайн –марафоне на тему: </w:t>
            </w:r>
            <w:proofErr w:type="gramStart"/>
            <w:r>
              <w:rPr>
                <w:rFonts w:ascii="Times New Roman" w:hAnsi="Times New Roman" w:cs="Times New Roman"/>
              </w:rPr>
              <w:t>« Академическая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зрелость»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онлайн –марафоне на тему: </w:t>
            </w:r>
            <w:proofErr w:type="gramStart"/>
            <w:r>
              <w:rPr>
                <w:rFonts w:ascii="Times New Roman" w:hAnsi="Times New Roman" w:cs="Times New Roman"/>
              </w:rPr>
              <w:t>« Эмоциональная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зрелость»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Олеся Алексеевна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онлайн –марафоне на тему: </w:t>
            </w:r>
            <w:proofErr w:type="gramStart"/>
            <w:r>
              <w:rPr>
                <w:rFonts w:ascii="Times New Roman" w:hAnsi="Times New Roman" w:cs="Times New Roman"/>
              </w:rPr>
              <w:t>« Эмоциональная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зрелость»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Прошла курс повышения квалификации «</w:t>
            </w:r>
            <w:proofErr w:type="spellStart"/>
            <w:r>
              <w:rPr>
                <w:rFonts w:ascii="Times New Roman" w:hAnsi="Times New Roman" w:cs="Times New Roman"/>
              </w:rPr>
              <w:t>Предшкольная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пора- год школы. Изменения в УМК»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«Российский учебник»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Олеся Алексеевна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онлайн-марафоне на тему: </w:t>
            </w:r>
            <w:proofErr w:type="gramStart"/>
            <w:r>
              <w:rPr>
                <w:rFonts w:ascii="Times New Roman" w:hAnsi="Times New Roman" w:cs="Times New Roman"/>
              </w:rPr>
              <w:t>« Эйдетическое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Мышление как способ развития интеллекта у дошкольников»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онлайн-марафоне на тему: </w:t>
            </w:r>
            <w:proofErr w:type="gramStart"/>
            <w:r>
              <w:rPr>
                <w:rFonts w:ascii="Times New Roman" w:hAnsi="Times New Roman" w:cs="Times New Roman"/>
              </w:rPr>
              <w:t>« Эйдетическое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Мышление как способ развития интеллекта у дошкольников»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Паутова Наталья Николаевна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онлайн-марафоне «Опытно-экспериментальная деятельность в ДОО» (май,2020)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Юлия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во Всероссийском 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тему: «Формирование и развитие связной речи у детей с ОНР с помощью инновационных технологий» (май,2020)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Прошла онлайн-обучение Всероссийского форума «Педагоги России: инновации в образовании» по теме: «Менеджмент образовательной организации» (май,2020)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</w:t>
            </w:r>
          </w:p>
        </w:tc>
        <w:tc>
          <w:tcPr>
            <w:tcW w:w="1871" w:type="dxa"/>
          </w:tcPr>
          <w:p w:rsidR="00953DAB" w:rsidRPr="00D30A80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A80"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Иванова Олеся Алексеевна 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«Математика до школы: исследуем, рассуждаем, доказываем. Часть 4»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Pr="00D30A80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«Российский учебник»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«Математика до школы: исследуем, рассуждаем, доказываем. Часть 4»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Pr="00D30A80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«Российский учебник»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Соколова Юлия </w:t>
            </w:r>
            <w:proofErr w:type="spellStart"/>
            <w:r>
              <w:rPr>
                <w:rFonts w:ascii="Times New Roman" w:hAnsi="Times New Roman" w:cs="Times New Roman"/>
              </w:rPr>
              <w:t>Эркиновна</w:t>
            </w:r>
            <w:proofErr w:type="spellEnd"/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межвузовской студенческой конференции «Научные дискуссии о главном: человек и общество»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2 степени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Сгупс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Олеся Алексеевна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онлайн-марафоне «Цифровая грамотность»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онлайн-марафоне «Цифровая грамотность»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Олеся Алексеевна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онлайн-марафоне «Финансовая грамотность»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онлайн-марафоне «Финансовая грамотность»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Олеся Алексеевна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онлайн-марафоне «Инженерная школа в детском саду и начальной школе»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онлайн-марафоне «Инженерная школа в детском саду и начальной школе»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Иванова Олеся Алексеевна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онлайн-марафоне «</w:t>
            </w:r>
            <w:proofErr w:type="spellStart"/>
            <w:r>
              <w:rPr>
                <w:rFonts w:ascii="Times New Roman" w:hAnsi="Times New Roman" w:cs="Times New Roman"/>
              </w:rPr>
              <w:t>Продюсирование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образования»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онлайн-марафоне «</w:t>
            </w:r>
            <w:proofErr w:type="spellStart"/>
            <w:r>
              <w:rPr>
                <w:rFonts w:ascii="Times New Roman" w:hAnsi="Times New Roman" w:cs="Times New Roman"/>
              </w:rPr>
              <w:t>Продюсирование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образования»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Олеся Алексеевна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онлайн-марафоне «Руководитель-продюсер своей образовательной организации. Педагог-продюсер для себя и своего коллектива»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онлайн-марафоне «Песочная терапия» (май.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Олеся Алексеевна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онлайн-марафоне «Песочная терапия» (май.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онлайн-марафоне «Руководитель-продюсер своей образовательной организации. Педагог-продюсер для себя и своего коллектива» (май,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Паутова Наталья Николаевна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онлайн-марафоне «Развитие речи дошкольников» (май,2020)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Pr="00A75E2A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«Инновационные технологии для ДОО. Технологии развития памяти и внимания для ДОО» (июнь,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Олеся Алексеевна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«Инновационные технологии для ДОО. Технологии развития памяти и внимания для ДОО» (июнь,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онлайн-марафоне «</w:t>
            </w:r>
            <w:proofErr w:type="spellStart"/>
            <w:r>
              <w:rPr>
                <w:rFonts w:ascii="Times New Roman" w:hAnsi="Times New Roman" w:cs="Times New Roman"/>
              </w:rPr>
              <w:t>Нейробика</w:t>
            </w:r>
            <w:proofErr w:type="spellEnd"/>
            <w:r>
              <w:rPr>
                <w:rFonts w:ascii="Times New Roman" w:hAnsi="Times New Roman" w:cs="Times New Roman"/>
              </w:rPr>
              <w:t>-техники для гениев» (июнь,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Олеся Алексеевна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онлайн-марафоне «</w:t>
            </w:r>
            <w:proofErr w:type="spellStart"/>
            <w:r>
              <w:rPr>
                <w:rFonts w:ascii="Times New Roman" w:hAnsi="Times New Roman" w:cs="Times New Roman"/>
              </w:rPr>
              <w:t>Нейробика</w:t>
            </w:r>
            <w:proofErr w:type="spellEnd"/>
            <w:r>
              <w:rPr>
                <w:rFonts w:ascii="Times New Roman" w:hAnsi="Times New Roman" w:cs="Times New Roman"/>
              </w:rPr>
              <w:t>-техники для гениев» (июнь,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Олеся Алексеевна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онлайн-марафоне «Новые вызовы» (июнь,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онлайн-марафоне «Новые вызовы» (июнь,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Олеся Алексеевна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онлайн-марафоне «Безопасность ребёнка» (июнь,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онлайн-марафоне «Безопасность ребёнка» (июнь,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Балашова </w:t>
            </w:r>
            <w:r>
              <w:rPr>
                <w:rFonts w:ascii="Times New Roman" w:hAnsi="Times New Roman" w:cs="Times New Roman"/>
              </w:rPr>
              <w:lastRenderedPageBreak/>
              <w:t>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Участие в онлайн-марафоне </w:t>
            </w:r>
            <w:r>
              <w:rPr>
                <w:rFonts w:ascii="Times New Roman" w:hAnsi="Times New Roman" w:cs="Times New Roman"/>
              </w:rPr>
              <w:lastRenderedPageBreak/>
              <w:t>«Эйдетика» (июнь,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«Союз педагогов»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Ануфриева Наталия Владимировна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Всероссийском творческой конкурсе к 75-летию Победы в Великой Отечественной Войне «Память и Слава Героям войны</w:t>
            </w:r>
            <w:proofErr w:type="gramStart"/>
            <w:r>
              <w:rPr>
                <w:rFonts w:ascii="Times New Roman" w:hAnsi="Times New Roman" w:cs="Times New Roman"/>
              </w:rPr>
              <w:t>!»(</w:t>
            </w:r>
            <w:proofErr w:type="gramEnd"/>
            <w:r>
              <w:rPr>
                <w:rFonts w:ascii="Times New Roman" w:hAnsi="Times New Roman" w:cs="Times New Roman"/>
              </w:rPr>
              <w:t>май,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«Путь знаний»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Юлия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во Всероссийском 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«Формирование словарного запаса у детей с ОНР» (июнь,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Шпанова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Тамара Леонидовна</w:t>
            </w:r>
          </w:p>
        </w:tc>
        <w:tc>
          <w:tcPr>
            <w:tcW w:w="3031" w:type="dxa"/>
          </w:tcPr>
          <w:p w:rsidR="00953DAB" w:rsidRPr="00A36606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Представила опыт на семинаре «</w:t>
            </w:r>
            <w:r>
              <w:rPr>
                <w:rFonts w:ascii="Times New Roman" w:hAnsi="Times New Roman" w:cs="Times New Roman"/>
                <w:lang w:val="en-US"/>
              </w:rPr>
              <w:t>Digital</w:t>
            </w:r>
            <w:r w:rsidRPr="00A366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fluency</w:t>
            </w:r>
            <w:r>
              <w:rPr>
                <w:rFonts w:ascii="Times New Roman" w:hAnsi="Times New Roman" w:cs="Times New Roman"/>
              </w:rPr>
              <w:t xml:space="preserve"> в образовательном пространстве» (июнь,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«Санкт-Петербургский центр оценки качества образования и информационных технологий»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Волкова Юлия Сергеевна 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во Всероссийском 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«Формирование навыков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</w:rPr>
              <w:t>-буквенного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анализа и синтеза простых слов у детей с ОНР» (август,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Юлия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во Всероссийском 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«Эффективные приёмы логопедической и психологической помощи будущим первоклассниками» (август,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Дерябина Татьяна Викторовна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во Всероссийском 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«Преодоление трудностей постановки и автоматизации шипящих и свистящих звуков с помощью интерактивных игр» (август,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Дерябина Татьяна Викторовна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во Всероссийском 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«Игровая деятельность как механизм развития дошкольника» (август,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журнал «Воспитатель»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Дерябина Татьяна Викторовна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«Математика до школы: исследуем, рассуждаем, доказываем» (сентябрь,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«Российский учебник»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Дерябина Татьяна Викторовна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во Всероссийском 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«Актуальные направления логопедической работы по преодолению ОНР» (сентябрь,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городском проекте «Со мной регион успешнее» на тему: «Шаг к здоровому образу жизни на лыжах» (сентябрь,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Городское объединение «Сделай выбор»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Соколова </w:t>
            </w:r>
            <w:r>
              <w:rPr>
                <w:rFonts w:ascii="Times New Roman" w:hAnsi="Times New Roman" w:cs="Times New Roman"/>
              </w:rPr>
              <w:lastRenderedPageBreak/>
              <w:t xml:space="preserve">Юлия </w:t>
            </w:r>
            <w:proofErr w:type="spellStart"/>
            <w:r>
              <w:rPr>
                <w:rFonts w:ascii="Times New Roman" w:hAnsi="Times New Roman" w:cs="Times New Roman"/>
              </w:rPr>
              <w:t>Эркиновна</w:t>
            </w:r>
            <w:proofErr w:type="spellEnd"/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Участие в городском проекте </w:t>
            </w:r>
            <w:r>
              <w:rPr>
                <w:rFonts w:ascii="Times New Roman" w:hAnsi="Times New Roman" w:cs="Times New Roman"/>
              </w:rPr>
              <w:lastRenderedPageBreak/>
              <w:t>«Со мной регион успешнее» на тему: «Шаг к здоровому образу жизни на лыжах» (сентябрь,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Благодарность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объединение «Сделай выбор»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Соколова Ирина Александровна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городском проекте «Со мной регион успешнее» на тему: «Шаг к здоровому образу жизни на лыжах» (сентябрь,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Городское объединение «Сделай выбор»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Михайловна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городском проекте «Со мной регион успешнее» на тему: «Шаг к здоровому образу жизни на лыжах» (сентябрь,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Городское объединение «Сделай выбор»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Ануфриева Наталия Владимировна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городском проекте «Со мной регион успешнее» на тему: «Шаг к здоровому образу жизни на лыжах» (сентябрь,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Городское объединение «Сделай выбор»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Евтюгина Светлана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городском проекте «Со мной регион успешнее» на тему: «Творческое </w:t>
            </w:r>
            <w:proofErr w:type="spellStart"/>
            <w:r>
              <w:rPr>
                <w:rFonts w:ascii="Times New Roman" w:hAnsi="Times New Roman" w:cs="Times New Roman"/>
              </w:rPr>
              <w:t>объдинение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«Околица» (сентябрь,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Городское объединение «Сделай выбор»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Шпанова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Тамара Леонидовна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городском проекте «Со мной регион успешнее» на тему: «Творческое объединение «Околица» (сентябрь,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Городское объединение «Сделай выбор»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 д/с «Радуга»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Всероссийском дне бега «Кросс нации-2020» (сентябрь,2020)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Почётная грамота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Стадион «Старт»</w:t>
            </w:r>
          </w:p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р.п.Колывань</w:t>
            </w:r>
            <w:proofErr w:type="spellEnd"/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Михайловна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Всероссийском дне бега «Кросс нации-2020» (сентябрь,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Стадион «Старт»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р.п.Колывань</w:t>
            </w:r>
            <w:proofErr w:type="spellEnd"/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Всероссийском дне бега «Кросс нации-2020» (сентябрь,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3 место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Стадион «Старт»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р.п.Колывань</w:t>
            </w:r>
            <w:proofErr w:type="spellEnd"/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Юлия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Всероссийском дне бега «Кросс нации-2020» (сентябрь,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Стадион «Старт»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р.п.Колывань</w:t>
            </w:r>
            <w:proofErr w:type="spellEnd"/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 Елена Николаевна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Всероссийском дне бега «Кросс нации-2020» (сентябрь,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Стадион «Старт»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р.п.Колывань</w:t>
            </w:r>
            <w:proofErr w:type="spellEnd"/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Кожевникова Анастасия Викторовна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Всероссийском дне бега «Кросс нации-2020» (сентябрь,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Стадион «Старт»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р.п.Колывань</w:t>
            </w:r>
            <w:proofErr w:type="spellEnd"/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Юлия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международном конкурсе цифровых фотографий «Время листопада» (сентябрь,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«Педсовет»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Соколова Юлия </w:t>
            </w:r>
            <w:proofErr w:type="spellStart"/>
            <w:r>
              <w:rPr>
                <w:rFonts w:ascii="Times New Roman" w:hAnsi="Times New Roman" w:cs="Times New Roman"/>
              </w:rPr>
              <w:t>Эркиновна</w:t>
            </w:r>
            <w:proofErr w:type="spellEnd"/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участников и предоставление работ на Всероссийский конкурс фотографий «Моё лето» (сентябрь,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«Столица Детства»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Волкова Юлия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областном педагогическом конкурсе «Новаторство и традиции» по теме: ПДД для детей </w:t>
            </w:r>
            <w:proofErr w:type="spellStart"/>
            <w:r>
              <w:rPr>
                <w:rFonts w:ascii="Times New Roman" w:hAnsi="Times New Roman" w:cs="Times New Roman"/>
              </w:rPr>
              <w:t>дошк.возраста</w:t>
            </w:r>
            <w:proofErr w:type="spellEnd"/>
            <w:r>
              <w:rPr>
                <w:rFonts w:ascii="Times New Roman" w:hAnsi="Times New Roman" w:cs="Times New Roman"/>
              </w:rPr>
              <w:t>» (октябрь,2020)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«ФГОС.РУС»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Юлия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во </w:t>
            </w:r>
            <w:proofErr w:type="spellStart"/>
            <w:r>
              <w:rPr>
                <w:rFonts w:ascii="Times New Roman" w:hAnsi="Times New Roman" w:cs="Times New Roman"/>
              </w:rPr>
              <w:t>Вероссийской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онлайн-олимпиаде в номинации «Правила безопасности дома и на улице 5-7 лет» (октябрь,2020)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Благодарноственное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письмо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Всезнайкино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Юлия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во </w:t>
            </w:r>
            <w:proofErr w:type="spellStart"/>
            <w:r>
              <w:rPr>
                <w:rFonts w:ascii="Times New Roman" w:hAnsi="Times New Roman" w:cs="Times New Roman"/>
              </w:rPr>
              <w:t>Вероссийской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онлайн-олимпиаде в номинации «Знатоки спорта 5-6 лет» (октябрь,2020)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Всезнайкино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Всероссийском Фестивале профессионального мастерства среди педагогических работников «Школа будущего». Материал Фестиваля: Лучшее занятие «Путешествие гномиков в лес» (октябрь, ноябрь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победителя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«Педагогические инновации»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Олеся Алексеевна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Всероссийском Фестивале профессионального мастерства среди педагогических работников «Школа будущего». Материал Фестиваля: Лучшая методическая разработка (октябрь, ноябрь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победителя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«Педагогические инновации»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Шпанова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Тамара Леонидовна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Всероссийском Фестивале профессионального мастерства среди педагогических работников «Школа будущего». Материал Фестиваля: Мастер-класс «Вечный ёлочный наряд» (октябрь, ноябрь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победителя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  инновации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Юлия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Всероссийском Фестивале профессионального мастерства среди педагогических работников «Школа будущего». Материал Фестиваля: Фотоматериалы оформления развивающей среды группы (октябрь, ноябрь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победителя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«Педагогические инновации»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Олеся Алексеевна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региональной научно-практической </w:t>
            </w:r>
            <w:r>
              <w:rPr>
                <w:rFonts w:ascii="Times New Roman" w:hAnsi="Times New Roman" w:cs="Times New Roman"/>
              </w:rPr>
              <w:lastRenderedPageBreak/>
              <w:t>конференции «Краеведческое образование-основа становления духовно-нравственных ценностей у детей дошкольного возраста» (октябрь,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НИПКиПРО</w:t>
            </w:r>
            <w:proofErr w:type="spellEnd"/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Волкова Юлия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региональной научно-практической конференции «Краеведческое образование-основа становления духовно-нравственных ценностей у детей дошкольного возраста» (октябрь,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НИПКиПРО</w:t>
            </w:r>
            <w:proofErr w:type="spellEnd"/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Соколова Юлия </w:t>
            </w:r>
            <w:proofErr w:type="spellStart"/>
            <w:r>
              <w:rPr>
                <w:rFonts w:ascii="Times New Roman" w:hAnsi="Times New Roman" w:cs="Times New Roman"/>
              </w:rPr>
              <w:t>Эркиновна</w:t>
            </w:r>
            <w:proofErr w:type="spellEnd"/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региональной научно-практической конференции «Краеведческое образование-основа становления духовно-нравственных ценностей у детей дошкольного возраста» (октябрь,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НИПКиПРО</w:t>
            </w:r>
            <w:proofErr w:type="spellEnd"/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региональной научно-практической конференции «Краеведческое образование-основа становления духовно-нравственных ценностей у детей дошкольного возраста» (октябрь,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НИПКиПРО</w:t>
            </w:r>
            <w:proofErr w:type="spellEnd"/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Юлия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Опубликовала в сборнике «Педагогическая теория и практика: актуальные идеи и успешный опыт в условиях модернизации российского образования» Работа «Обучение детей старшего дошкольного возраста ПДД» (октябрь,2020)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публикации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(ассоциация педагогов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мероприятиях Всероссийского дня ходьбы-2020» (октябрь,2020)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р.п.Колывань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стадион «Старт»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Юлия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мероприятиях Всероссийского дня ходьбы-2020» (октябрь,2020)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р.п.Колывань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стадион «Старт»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Соколова Юлия </w:t>
            </w:r>
            <w:proofErr w:type="spellStart"/>
            <w:r>
              <w:rPr>
                <w:rFonts w:ascii="Times New Roman" w:hAnsi="Times New Roman" w:cs="Times New Roman"/>
              </w:rPr>
              <w:t>Эркиновна</w:t>
            </w:r>
            <w:proofErr w:type="spellEnd"/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во Всероссийском 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«Увлекательное знакомство с английским языком с весёлыми героями интерактивных игр и упражнений» (октябрь,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 Елена Николаевна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практикуме «Как развить естественно-научное и техническое творчество у детей, упростить подготовку занятий и праздников в ДОУ» (октябрь,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Pr="002C77D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Steamlab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работе Межрегиональной научно-практической конференции «Модернизация содержания и технологий физического воспитания в общеобразовательных организациях РФ» (октябрь,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НИПКиПРО</w:t>
            </w:r>
            <w:proofErr w:type="spellEnd"/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Юлия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работе Межрегиональной научно-практической конференции «Модернизация содержания и технологий физического воспитания в общеобразовательных организациях РФ» (октябрь,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НИПКиПРО</w:t>
            </w:r>
            <w:proofErr w:type="spellEnd"/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практикуме «Как развить естественно-научное и техническое творчество у детей, упростить подготовку занятий и праздников в ДОУ» (октябрь,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Steamlab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Паутова Наталья Николаевна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«Подготовка к обучению грамоте детей 3-7 лет.» (октябрь,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«Бином»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Юлия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международном педагогическом конкурсе «Лаборатория педагога» (октябрь,2020)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2 место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Евроко.РФ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Олеся Алексеевна</w:t>
            </w:r>
          </w:p>
        </w:tc>
        <w:tc>
          <w:tcPr>
            <w:tcW w:w="3031" w:type="dxa"/>
          </w:tcPr>
          <w:p w:rsidR="00953DAB" w:rsidRPr="0054201C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  <w:lang w:val="en-US"/>
              </w:rPr>
              <w:t>XII</w:t>
            </w:r>
            <w:r w:rsidRPr="005420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региональной научно-практической конференции «Эстетическое воспитание в дошкольном образовании НСО: опыт, проблемы, перспективы» (октябрь,2020)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НИПКиПРО</w:t>
            </w:r>
            <w:proofErr w:type="spellEnd"/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Евтюгина Светлана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  <w:lang w:val="en-US"/>
              </w:rPr>
              <w:t>XII</w:t>
            </w:r>
            <w:r w:rsidRPr="005420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региональной научно-практической конференции «Эстетическое воспитание в дошкольном образовании НСО: опыт, проблемы, перспективы» (октябрь,2020)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НИПКиПРО</w:t>
            </w:r>
            <w:proofErr w:type="spellEnd"/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Юлия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  <w:lang w:val="en-US"/>
              </w:rPr>
              <w:t>XII</w:t>
            </w:r>
            <w:r w:rsidRPr="005420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региональной научно-практической конференции «Эстетическое воспитание в дошкольном образовании НСО: опыт, проблемы, перспективы» (октябрь,2020)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НИПКиПРО</w:t>
            </w:r>
            <w:proofErr w:type="spellEnd"/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Паутова Наталья Николаевна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  <w:lang w:val="en-US"/>
              </w:rPr>
              <w:t>XII</w:t>
            </w:r>
            <w:r w:rsidRPr="005420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региональной научно-практической конференции «Эстетическое воспитание в дошкольном </w:t>
            </w:r>
            <w:r>
              <w:rPr>
                <w:rFonts w:ascii="Times New Roman" w:hAnsi="Times New Roman" w:cs="Times New Roman"/>
              </w:rPr>
              <w:lastRenderedPageBreak/>
              <w:t>образовании НСО: опыт, проблемы, перспективы» (октябрь,2020)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НИПКиПРО</w:t>
            </w:r>
            <w:proofErr w:type="spellEnd"/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Соколова Юлия </w:t>
            </w:r>
            <w:proofErr w:type="spellStart"/>
            <w:r>
              <w:rPr>
                <w:rFonts w:ascii="Times New Roman" w:hAnsi="Times New Roman" w:cs="Times New Roman"/>
              </w:rPr>
              <w:t>Эркиновна</w:t>
            </w:r>
            <w:proofErr w:type="spellEnd"/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  <w:lang w:val="en-US"/>
              </w:rPr>
              <w:t>XII</w:t>
            </w:r>
            <w:r w:rsidRPr="005420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региональной научно-практической конференции «Эстетическое воспитание в дошкольном образовании НСО: опыт, проблемы, перспективы» (октябрь,2020)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НИПКиПРО</w:t>
            </w:r>
            <w:proofErr w:type="spellEnd"/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 Елена Николаевна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  <w:lang w:val="en-US"/>
              </w:rPr>
              <w:t>XII</w:t>
            </w:r>
            <w:r w:rsidRPr="005420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региональной научно-практической конференции «Эстетическое воспитание в дошкольном образовании НСО: опыт, проблемы, перспективы» (октябрь,2020)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НИПКиПРО</w:t>
            </w:r>
            <w:proofErr w:type="spellEnd"/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Евтюгина Светлана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Прошла обучение по программе повышения квалификации «Обработка персональных данных в образовательных организациях» (октябрь,2020)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«Единый урок»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Юлия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Прошла обучение по программе повышения квалификации «Обработка персональных данных в образовательных организациях» (октябрь,2020)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«Единый урок»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Прошла обучение по программе повышения квалификации «Обработка персональных данных в образовательных организациях» (октябрь,2020)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«Единый урок»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Михайловна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Прошла обучение по программе повышения квалификации «Обработка персональных данных в образовательных организациях» (октябрь,2020)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«Единый урок»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Соколова Юлия </w:t>
            </w:r>
            <w:proofErr w:type="spellStart"/>
            <w:r>
              <w:rPr>
                <w:rFonts w:ascii="Times New Roman" w:hAnsi="Times New Roman" w:cs="Times New Roman"/>
              </w:rPr>
              <w:t>Эркиновна</w:t>
            </w:r>
            <w:proofErr w:type="spellEnd"/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во Всероссийском 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«Эффективные методы развития логики, внимания, памяти и математических представлений у дошкольников с ОВЗ» (октябрь,2020)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Юлия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во Всероссийском 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«Эффективные методы развития логики, внимания, памяти и </w:t>
            </w:r>
            <w:r>
              <w:rPr>
                <w:rFonts w:ascii="Times New Roman" w:hAnsi="Times New Roman" w:cs="Times New Roman"/>
              </w:rPr>
              <w:lastRenderedPageBreak/>
              <w:t>математических представлений у дошкольников с ОВЗ» (октябрь,2020)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Соколова Юлия </w:t>
            </w:r>
            <w:proofErr w:type="spellStart"/>
            <w:r>
              <w:rPr>
                <w:rFonts w:ascii="Times New Roman" w:hAnsi="Times New Roman" w:cs="Times New Roman"/>
              </w:rPr>
              <w:t>Эркиновна</w:t>
            </w:r>
            <w:proofErr w:type="spellEnd"/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за творческий подход в обобщении педагогического опыта. (октябрь,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Маам.ру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Юлия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подготовку участников и предоставление работ на Всероссийский конкурс поделок «Осенний гербарий» (ноябрь,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«Столица Детства»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Волкова Юлия Сергеевна 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международном конкурсе цифровых фотографий «Время листопада» (ноябрь,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«Педсовет»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Михайловна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Прошла обучение по программе повышения квалификации «Методология и технологии дистанционного обучения в образовательной организации» (ноябрь,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«Единый урок»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Соколова Юлия </w:t>
            </w:r>
            <w:proofErr w:type="spellStart"/>
            <w:r>
              <w:rPr>
                <w:rFonts w:ascii="Times New Roman" w:hAnsi="Times New Roman" w:cs="Times New Roman"/>
              </w:rPr>
              <w:t>Эркиновна</w:t>
            </w:r>
            <w:proofErr w:type="spellEnd"/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«Все краски жизни для тебя…» (ноябрь,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Благодарность 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ЦБС (библиотека)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Соколова Юлия </w:t>
            </w:r>
            <w:proofErr w:type="spellStart"/>
            <w:r>
              <w:rPr>
                <w:rFonts w:ascii="Times New Roman" w:hAnsi="Times New Roman" w:cs="Times New Roman"/>
              </w:rPr>
              <w:t>Эркиновна</w:t>
            </w:r>
            <w:proofErr w:type="spellEnd"/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районном конкурсе профессионального мастерства «Воспитатель года-2020» в номинации «Творческий подход и оригинальность» (ноябрь,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р.п.Колывань</w:t>
            </w:r>
            <w:proofErr w:type="spellEnd"/>
          </w:p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ДДТ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Соколова Юлия </w:t>
            </w:r>
            <w:proofErr w:type="spellStart"/>
            <w:r>
              <w:rPr>
                <w:rFonts w:ascii="Times New Roman" w:hAnsi="Times New Roman" w:cs="Times New Roman"/>
              </w:rPr>
              <w:t>Эркиновна</w:t>
            </w:r>
            <w:proofErr w:type="spellEnd"/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  </w:t>
            </w:r>
            <w:r>
              <w:rPr>
                <w:rFonts w:ascii="Times New Roman" w:hAnsi="Times New Roman" w:cs="Times New Roman"/>
                <w:lang w:val="en-US"/>
              </w:rPr>
              <w:t>IX</w:t>
            </w:r>
            <w:proofErr w:type="gramEnd"/>
            <w:r w:rsidRPr="009272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районном конкурсе профессионального мастерства «Воспитатель года-2020» (ноябрь,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победителя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р.п.Колывань</w:t>
            </w:r>
            <w:proofErr w:type="spellEnd"/>
          </w:p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ДДТ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Pr="00511F55" w:rsidRDefault="00953DAB" w:rsidP="00953D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Михайловна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«Все краски жизни для тебя</w:t>
            </w:r>
            <w:proofErr w:type="gramStart"/>
            <w:r>
              <w:rPr>
                <w:rFonts w:ascii="Times New Roman" w:hAnsi="Times New Roman" w:cs="Times New Roman"/>
              </w:rPr>
              <w:t>…»(</w:t>
            </w:r>
            <w:proofErr w:type="gramEnd"/>
            <w:r>
              <w:rPr>
                <w:rFonts w:ascii="Times New Roman" w:hAnsi="Times New Roman" w:cs="Times New Roman"/>
              </w:rPr>
              <w:t>ноябрь,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ЦБС</w:t>
            </w:r>
          </w:p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(библиотека)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Паутова Наталья Николаевна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районном конкурсе «МЛОМ» (ноябрь,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за участие в области «Познание»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РАЙОНО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Юлия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районном конкурсе «МЛОМ» (ноябрь,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1 место в области «СКР»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РАЙОНО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районном конкурсе «МЛОМ» (ноябрь,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1 место в области «ФК»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РАЙОНО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 Елена Николаевна</w:t>
            </w:r>
          </w:p>
        </w:tc>
        <w:tc>
          <w:tcPr>
            <w:tcW w:w="3031" w:type="dxa"/>
          </w:tcPr>
          <w:p w:rsidR="00953DAB" w:rsidRPr="00F05DE0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работе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F05D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научно-практической конференции «ОТСМ-РТВ-ТРИЗ» в образовательном процессе ДОО-универсальная технология развития способностей детей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дошкольного  возраста</w:t>
            </w:r>
            <w:proofErr w:type="gramEnd"/>
            <w:r>
              <w:rPr>
                <w:rFonts w:ascii="Times New Roman" w:hAnsi="Times New Roman" w:cs="Times New Roman"/>
              </w:rPr>
              <w:t>» (ноябрь,2020)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НИПКиПРО</w:t>
            </w:r>
            <w:proofErr w:type="spellEnd"/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Волкова Юлия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работе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F05D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научно-практической конференции «ОТСМ-РТВ-ТРИЗ» в образовательном процессе ДОО-универсальная технология развития способностей детей </w:t>
            </w:r>
            <w:proofErr w:type="gramStart"/>
            <w:r>
              <w:rPr>
                <w:rFonts w:ascii="Times New Roman" w:hAnsi="Times New Roman" w:cs="Times New Roman"/>
              </w:rPr>
              <w:t>дошкольного  возраста</w:t>
            </w:r>
            <w:proofErr w:type="gramEnd"/>
            <w:r>
              <w:rPr>
                <w:rFonts w:ascii="Times New Roman" w:hAnsi="Times New Roman" w:cs="Times New Roman"/>
              </w:rPr>
              <w:t>» (ноябрь,2020)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НИПКиПРО</w:t>
            </w:r>
            <w:proofErr w:type="spellEnd"/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Олеся Алексеевна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работе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F05D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научно-практической конференции «ОТСМ-РТВ-ТРИЗ» в образовательном процессе ДОО-универсальная технология развития способностей детей </w:t>
            </w:r>
            <w:proofErr w:type="gramStart"/>
            <w:r>
              <w:rPr>
                <w:rFonts w:ascii="Times New Roman" w:hAnsi="Times New Roman" w:cs="Times New Roman"/>
              </w:rPr>
              <w:t>дошкольного  возраста</w:t>
            </w:r>
            <w:proofErr w:type="gramEnd"/>
            <w:r>
              <w:rPr>
                <w:rFonts w:ascii="Times New Roman" w:hAnsi="Times New Roman" w:cs="Times New Roman"/>
              </w:rPr>
              <w:t>» (ноябрь,2020)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НИПКиПРО</w:t>
            </w:r>
            <w:proofErr w:type="spellEnd"/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Юлия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«Новогодние фантазии» (декабрь,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ЦБС</w:t>
            </w:r>
          </w:p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(библиотека)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Евтюгина Светлана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обучающем мастер-классе «Развивающая предметно-пространственная среда «Фиолетовый лес» (декабрь,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«Развивающие игры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Олеся Алексеевна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обучающем мастер-классе «Развивающая предметно-пространственная среда «Фиолетовый лес» (декабрь,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«Развивающие игры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обучающем мастер-классе «Развивающая предметно-пространственная среда «Фиолетовый лес» (декабрь,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«Развивающие игры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Паутова Наталья Николаевна</w:t>
            </w:r>
          </w:p>
        </w:tc>
        <w:tc>
          <w:tcPr>
            <w:tcW w:w="3031" w:type="dxa"/>
          </w:tcPr>
          <w:p w:rsidR="00953DAB" w:rsidRPr="00986F67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</w:t>
            </w:r>
            <w:r w:rsidRPr="00986F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986F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Всероссийской научно-практической конференции «ОТСМ-РТВ-ТРИЗ в образовательном процессе ДОО-универсальная технология развития способностей детей дошкольного возраста» (декабрь,2020)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НИПКиПРО</w:t>
            </w:r>
            <w:proofErr w:type="spellEnd"/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Соколова Юлия </w:t>
            </w:r>
            <w:proofErr w:type="spellStart"/>
            <w:r>
              <w:rPr>
                <w:rFonts w:ascii="Times New Roman" w:hAnsi="Times New Roman" w:cs="Times New Roman"/>
              </w:rPr>
              <w:t>Эркиновна</w:t>
            </w:r>
            <w:proofErr w:type="spellEnd"/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</w:t>
            </w:r>
            <w:r w:rsidRPr="00986F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986F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Всероссийской научно-практической конференции «ОТСМ-РТВ-ТРИЗ в образовательном процессе ДОО-универсальная технология развития способностей детей дошкольного возраста» (декабрь,2020)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НИПКиПРО</w:t>
            </w:r>
            <w:proofErr w:type="spellEnd"/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Максимова </w:t>
            </w:r>
            <w:r>
              <w:rPr>
                <w:rFonts w:ascii="Times New Roman" w:hAnsi="Times New Roman" w:cs="Times New Roman"/>
              </w:rPr>
              <w:lastRenderedPageBreak/>
              <w:t>Елена Николаевна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Участие в</w:t>
            </w:r>
            <w:r w:rsidRPr="00986F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986F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Всероссийской </w:t>
            </w:r>
            <w:r>
              <w:rPr>
                <w:rFonts w:ascii="Times New Roman" w:hAnsi="Times New Roman" w:cs="Times New Roman"/>
              </w:rPr>
              <w:lastRenderedPageBreak/>
              <w:t>научно-практической конференции «ОТСМ-РТВ-ТРИЗ в образовательном процессе ДОО-универсальная технология развития способностей детей дошкольного возраста» (декабрь,2020)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НИПКиПРО</w:t>
            </w:r>
            <w:proofErr w:type="spellEnd"/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Соколова Юлия </w:t>
            </w:r>
            <w:proofErr w:type="spellStart"/>
            <w:r>
              <w:rPr>
                <w:rFonts w:ascii="Times New Roman" w:hAnsi="Times New Roman" w:cs="Times New Roman"/>
              </w:rPr>
              <w:t>Эркиновна</w:t>
            </w:r>
            <w:proofErr w:type="spellEnd"/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во Всероссийском 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«Профилактика и коррекция нарушений чтения и письма у детей с помощью интерактивного тренинга «Читай-пиши без ошибок» (декабрь,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Михайловна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Активное участие и подготовка </w:t>
            </w:r>
            <w:proofErr w:type="gramStart"/>
            <w:r>
              <w:rPr>
                <w:rFonts w:ascii="Times New Roman" w:hAnsi="Times New Roman" w:cs="Times New Roman"/>
              </w:rPr>
              <w:t>участников  к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конкурсу «Умный мамонтёнок» (декабрь,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Благодарственная грамота</w:t>
            </w:r>
          </w:p>
        </w:tc>
        <w:tc>
          <w:tcPr>
            <w:tcW w:w="1871" w:type="dxa"/>
          </w:tcPr>
          <w:p w:rsidR="00953DAB" w:rsidRPr="00964381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Shkola.press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Балашова Татьяна </w:t>
            </w:r>
            <w:proofErr w:type="spellStart"/>
            <w:r>
              <w:rPr>
                <w:rFonts w:ascii="Times New Roman" w:hAnsi="Times New Roman" w:cs="Times New Roman"/>
              </w:rPr>
              <w:t>валерьевна</w:t>
            </w:r>
            <w:proofErr w:type="spellEnd"/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районном конкурсе профессионального мастерства «Мастерство педагога-успех ученика» в номинации «Персональный сайт педагога»</w:t>
            </w:r>
          </w:p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(декабрь,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призёра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р.п.Колывань</w:t>
            </w:r>
            <w:proofErr w:type="spellEnd"/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Юлия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районном конкурсе профессионального мастерства «Мастерство педагога-успех ученика» в номинации «Персональный сайт педагога»</w:t>
            </w:r>
          </w:p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(декабрь,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р.п.Колывань</w:t>
            </w:r>
            <w:proofErr w:type="spellEnd"/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Соколова Юлия </w:t>
            </w:r>
            <w:proofErr w:type="spellStart"/>
            <w:r>
              <w:rPr>
                <w:rFonts w:ascii="Times New Roman" w:hAnsi="Times New Roman" w:cs="Times New Roman"/>
              </w:rPr>
              <w:t>Эркиновна</w:t>
            </w:r>
            <w:proofErr w:type="spellEnd"/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районном конкурсе профессионального мастерства «Мастерство педагога-успех ученика» в номинации «Персональный сайт педагога»</w:t>
            </w:r>
          </w:p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(декабрь,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р.п.Колывань</w:t>
            </w:r>
            <w:proofErr w:type="spellEnd"/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конкурсе профессионального мастерства педагогов дошкольных образовательных организаций, расположенных на территории НСО «Моё лучшее образовательное мероприятие» в номинации «ФР» (декабрь,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НИПКиПРО</w:t>
            </w:r>
            <w:proofErr w:type="spellEnd"/>
          </w:p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г.Новосибирск</w:t>
            </w:r>
            <w:proofErr w:type="spellEnd"/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Юлия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конкурсе профессионального мастерства педагогов дошкольных образовательных организаций, расположенных на территории НСО «Моё </w:t>
            </w:r>
            <w:r>
              <w:rPr>
                <w:rFonts w:ascii="Times New Roman" w:hAnsi="Times New Roman" w:cs="Times New Roman"/>
              </w:rPr>
              <w:lastRenderedPageBreak/>
              <w:t>лучшее образовательное мероприятие» в номинации «СКР» (декабрь,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Диплом участника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НИПКиПРО</w:t>
            </w:r>
            <w:proofErr w:type="spellEnd"/>
          </w:p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г.Новосибирск</w:t>
            </w:r>
            <w:proofErr w:type="spellEnd"/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Дерябина Татьяна Викторовна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«Электронное анкетирование-современный и эффективный способ взаимодействия с получателями образовательных услуг» (декабрь, 2020)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«Аверс»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Юлия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во Всероссийском </w:t>
            </w:r>
            <w:proofErr w:type="spellStart"/>
            <w:r>
              <w:rPr>
                <w:rFonts w:ascii="Times New Roman" w:hAnsi="Times New Roman" w:cs="Times New Roman"/>
              </w:rPr>
              <w:t>пед.конкурсе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«Образовательный ресурс» в номинации «Патриотическое воспитание». Конкурсная работа «Прогулка по </w:t>
            </w:r>
            <w:proofErr w:type="spellStart"/>
            <w:r>
              <w:rPr>
                <w:rFonts w:ascii="Times New Roman" w:hAnsi="Times New Roman" w:cs="Times New Roman"/>
              </w:rPr>
              <w:t>р.п</w:t>
            </w:r>
            <w:proofErr w:type="spellEnd"/>
            <w:r>
              <w:rPr>
                <w:rFonts w:ascii="Times New Roman" w:hAnsi="Times New Roman" w:cs="Times New Roman"/>
              </w:rPr>
              <w:t>. Колывань» (январь, 2021)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«Доверие»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Волкова Юлия Сергеевна 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Активное участие и подготовка в конкурсе «Страна талантов» (январь, 2021)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«Доверие»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Евтюгина Светлана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цикле </w:t>
            </w:r>
            <w:proofErr w:type="spellStart"/>
            <w:r>
              <w:rPr>
                <w:rFonts w:ascii="Times New Roman" w:hAnsi="Times New Roman" w:cs="Times New Roman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«Развитие творческого мышления на базе теории решения изобретательных задач (ТРИЗ). Базовый уровень.» </w:t>
            </w: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1 «Методы развития творческого воображения детей» (январь, 2021)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Педагоги.онлайн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Пусева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во Всероссийском 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«Игровая деятельность как механизм развития дошкольника» (январь, 2021)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«Академия дошкольного образования»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Пусева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Прошла обучение в онлайн-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«Досуговая деятельность с детьми 2-</w:t>
            </w:r>
            <w:proofErr w:type="gramStart"/>
            <w:r>
              <w:rPr>
                <w:rFonts w:ascii="Times New Roman" w:hAnsi="Times New Roman" w:cs="Times New Roman"/>
              </w:rPr>
              <w:t>3  года</w:t>
            </w:r>
            <w:proofErr w:type="gramEnd"/>
            <w:r>
              <w:rPr>
                <w:rFonts w:ascii="Times New Roman" w:hAnsi="Times New Roman" w:cs="Times New Roman"/>
              </w:rPr>
              <w:t>» (январь, 2021)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«Сообщество педагогов»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Ануфриева Наталия Владимировна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Участие, организация и подготовка во Всероссийском конкурсе детского творчества номинация: конкурс фотографий «Мой край» (февраль, 2021)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роста талантливых детей и педагогов «Эйнштейн»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Ануфриева Наталия Владимировна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Участие, организация и подготовка во Всероссийском конкурсе детского творчества номинация: «</w:t>
            </w:r>
            <w:proofErr w:type="gramStart"/>
            <w:r>
              <w:rPr>
                <w:rFonts w:ascii="Times New Roman" w:hAnsi="Times New Roman" w:cs="Times New Roman"/>
              </w:rPr>
              <w:t>Поделка»  «</w:t>
            </w:r>
            <w:proofErr w:type="gramEnd"/>
            <w:r>
              <w:rPr>
                <w:rFonts w:ascii="Times New Roman" w:hAnsi="Times New Roman" w:cs="Times New Roman"/>
              </w:rPr>
              <w:t>23 февраля» (февраль, 2021)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роста талантливых детей и педагогов «Эйнштейн»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Ануфриева Наталия Владимировна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Участие, организация, подготовка во Всероссийском конкурсе детского творчества </w:t>
            </w:r>
            <w:r>
              <w:rPr>
                <w:rFonts w:ascii="Times New Roman" w:hAnsi="Times New Roman" w:cs="Times New Roman"/>
              </w:rPr>
              <w:lastRenderedPageBreak/>
              <w:t>номинация: «Поделка»</w:t>
            </w:r>
          </w:p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«8 марта» (февраль, 2021)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Благодарность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роста талантливых детей и педагогов «Эйнштейн»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Лесникова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Михайловна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  <w:lang w:val="en-US"/>
              </w:rPr>
              <w:t>XXXIX</w:t>
            </w:r>
            <w:r>
              <w:rPr>
                <w:rFonts w:ascii="Times New Roman" w:hAnsi="Times New Roman" w:cs="Times New Roman"/>
              </w:rPr>
              <w:t xml:space="preserve"> Всероссийской массовой лыжной гонке «Лыжня России-2021» (февраль, 2021)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Лыжная база</w:t>
            </w:r>
          </w:p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р.п.Колывань</w:t>
            </w:r>
            <w:proofErr w:type="spellEnd"/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  <w:lang w:val="en-US"/>
              </w:rPr>
              <w:t>XXXIX</w:t>
            </w:r>
            <w:r>
              <w:rPr>
                <w:rFonts w:ascii="Times New Roman" w:hAnsi="Times New Roman" w:cs="Times New Roman"/>
              </w:rPr>
              <w:t xml:space="preserve"> Всероссийской массовой лыжной гонке «Лыжня России-2021» (февраль, 2021)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Лыжная база</w:t>
            </w:r>
          </w:p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р.п.Колывань</w:t>
            </w:r>
            <w:proofErr w:type="spellEnd"/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Дерябина Татьяна Викторовна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  <w:lang w:val="en-US"/>
              </w:rPr>
              <w:t>XXXIX</w:t>
            </w:r>
            <w:r>
              <w:rPr>
                <w:rFonts w:ascii="Times New Roman" w:hAnsi="Times New Roman" w:cs="Times New Roman"/>
              </w:rPr>
              <w:t xml:space="preserve"> Всероссийской массовой лыжной гонке «Лыжня России-2021» (февраль, 2021)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Грамота 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Лыжная база</w:t>
            </w:r>
          </w:p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р.п.Колывань</w:t>
            </w:r>
            <w:proofErr w:type="spellEnd"/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Гринченко Инна Николаевна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  <w:lang w:val="en-US"/>
              </w:rPr>
              <w:t>XXXIX</w:t>
            </w:r>
            <w:r>
              <w:rPr>
                <w:rFonts w:ascii="Times New Roman" w:hAnsi="Times New Roman" w:cs="Times New Roman"/>
              </w:rPr>
              <w:t xml:space="preserve"> Всероссийской массовой лыжной гонке «Лыжня России-2021» (февраль, 2021)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Грамота 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Лыжная база</w:t>
            </w:r>
          </w:p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р.п.Колывань</w:t>
            </w:r>
            <w:proofErr w:type="spellEnd"/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 Елена Николаевна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  <w:lang w:val="en-US"/>
              </w:rPr>
              <w:t>XXXIX</w:t>
            </w:r>
            <w:r>
              <w:rPr>
                <w:rFonts w:ascii="Times New Roman" w:hAnsi="Times New Roman" w:cs="Times New Roman"/>
              </w:rPr>
              <w:t xml:space="preserve"> Всероссийской массовой лыжной гонке «Лыжня России-2021» (февраль, 2021)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Лыжная база</w:t>
            </w:r>
          </w:p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р.п.Колывань</w:t>
            </w:r>
            <w:proofErr w:type="spellEnd"/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Прошла обучение по программе повышения квалификации «Руководители и работники ГО, ОУ РСЧС и отдельных лиц </w:t>
            </w:r>
            <w:proofErr w:type="spellStart"/>
            <w:r>
              <w:rPr>
                <w:rFonts w:ascii="Times New Roman" w:hAnsi="Times New Roman" w:cs="Times New Roman"/>
              </w:rPr>
              <w:t>осуществлящих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подготовку в области ГО И ЗНТЧС» (февраль, 2021)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Учебно-методический центр по гражданской обороне и ЧС НСО 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Юлия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Всероссийской олимпиаде «ФГОС соответствие». Общие вопросы дошкольной педагогики. (февраль, 2021)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«ФГОС соответствие»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Юлия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Международном </w:t>
            </w:r>
            <w:proofErr w:type="spellStart"/>
            <w:r>
              <w:rPr>
                <w:rFonts w:ascii="Times New Roman" w:hAnsi="Times New Roman" w:cs="Times New Roman"/>
              </w:rPr>
              <w:t>пед.конкурсе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«Новаторство и традиции». Номинация «Методические разработки». Конкурсная работа: «Военное дело» (февраль, 2021)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«ФГОС соответствие»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 Елена Николаевна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«Организация психолого-педагогического сопровождения детей с ОВЗ в условиях инклюзивного образования» (февраль, 2021)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«Каменный город»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Публикация на сайте </w:t>
            </w:r>
            <w:proofErr w:type="spellStart"/>
            <w:r>
              <w:rPr>
                <w:rFonts w:ascii="Times New Roman" w:hAnsi="Times New Roman" w:cs="Times New Roman"/>
              </w:rPr>
              <w:t>методич</w:t>
            </w:r>
            <w:proofErr w:type="spellEnd"/>
            <w:r>
              <w:rPr>
                <w:rFonts w:ascii="Times New Roman" w:hAnsi="Times New Roman" w:cs="Times New Roman"/>
              </w:rPr>
              <w:t>. разработки «Чистую воду пить-долго жить» (март, 2021)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Юлия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Прошла обучение по программе повышения квалификации «Профилактика безнадзорности и </w:t>
            </w:r>
            <w:r>
              <w:rPr>
                <w:rFonts w:ascii="Times New Roman" w:hAnsi="Times New Roman" w:cs="Times New Roman"/>
              </w:rPr>
              <w:lastRenderedPageBreak/>
              <w:t>правонарушений несовершеннолетних в соответствии с федеральным законодательством» (март, 2021)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Свидетельство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«Единый урок»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МБДОУ «Колыванский детский сад «Радуга»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лыжном празднике среди детей дошкольного возраста от 0 до 7 лет «Лыжня зовёт» (март,2021)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г.Новосибирск</w:t>
            </w:r>
            <w:proofErr w:type="spellEnd"/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Юлия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во Всероссийском 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«Приёмы развития базовых </w:t>
            </w:r>
            <w:proofErr w:type="gramStart"/>
            <w:r>
              <w:rPr>
                <w:rFonts w:ascii="Times New Roman" w:hAnsi="Times New Roman" w:cs="Times New Roman"/>
              </w:rPr>
              <w:t>психических  функций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 детей с ОВЗ во время подготовки к школе» (март, 2021)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 Елена Николаевна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мастер-классе «Мнемотехника для детей 6-9 лет» (март, 2021)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«Академия педагогов России и стран СНГ»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Юлия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во Всероссийском 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«Развитие логического мышления и элементарных математических представлений у детей с ЗПР и ОВЗ с помощью интерактивных упражнений» (март, 2021)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мастер-классе «Первоцветы» (март, 2021)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«Совушка»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Олеся Алексеевна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эстафете здоровья (апрель, 2021)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Новосибирская областная организация Профессионального союза работников народного образования и науки РФ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эстафете здоровья (апрель, 2021)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Новосибирская областная организация Профессионального союза работников народного образования и науки РФ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Михайловна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эстафете здоровья (апрель, 2021)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Новосибирская областная организация Профессионального союза работников народного образования и науки РФ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Юлия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эстафете здоровья (апрель, 2021)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Новосибирская областная организация </w:t>
            </w:r>
            <w:r>
              <w:rPr>
                <w:rFonts w:ascii="Times New Roman" w:hAnsi="Times New Roman" w:cs="Times New Roman"/>
              </w:rPr>
              <w:lastRenderedPageBreak/>
              <w:t>Профессионального союза работников народного образования и науки РФ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Ануфриева Наталия Владимировна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и подготовка участников к конкурсу «Умный мамонтёнок» (апрель,2021)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Благодарственная грамота</w:t>
            </w:r>
          </w:p>
        </w:tc>
        <w:tc>
          <w:tcPr>
            <w:tcW w:w="1871" w:type="dxa"/>
          </w:tcPr>
          <w:p w:rsidR="00953DAB" w:rsidRPr="008C01C1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Shkola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press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Юлия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</w:t>
            </w:r>
            <w:proofErr w:type="gramStart"/>
            <w:r>
              <w:rPr>
                <w:rFonts w:ascii="Times New Roman" w:hAnsi="Times New Roman" w:cs="Times New Roman"/>
              </w:rPr>
              <w:t>подготовку  участников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предоставление работ на Всероссийский конкурс фотографий «семейный альбом»  (апрель, 2021)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«Столица детства»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Ануфриева Наталия Владимировна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организацию и подготовку участников во Всероссийском творческом конкурсе «Дорога в космос» в номинации «Рисунок» и «Аппликация» (апрель, 2021)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«Эйнштейн»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Ануфриева Наталия Владимировна</w:t>
            </w:r>
          </w:p>
        </w:tc>
        <w:tc>
          <w:tcPr>
            <w:tcW w:w="3031" w:type="dxa"/>
          </w:tcPr>
          <w:p w:rsidR="00953DAB" w:rsidRPr="002065BD" w:rsidRDefault="00953DAB" w:rsidP="00953DAB">
            <w:pPr>
              <w:rPr>
                <w:rFonts w:ascii="Times New Roman" w:hAnsi="Times New Roman" w:cs="Times New Roman"/>
              </w:rPr>
            </w:pPr>
            <w:r w:rsidRPr="002065BD">
              <w:rPr>
                <w:rFonts w:ascii="Times New Roman" w:hAnsi="Times New Roman" w:cs="Times New Roman"/>
              </w:rPr>
              <w:t>За организацию и подготовку участников во Всероссийском творческом конкурсе «Дорога в космос» в номинации «</w:t>
            </w:r>
            <w:proofErr w:type="spellStart"/>
            <w:r w:rsidRPr="002065BD">
              <w:rPr>
                <w:rFonts w:ascii="Times New Roman" w:hAnsi="Times New Roman" w:cs="Times New Roman"/>
              </w:rPr>
              <w:t>Пластилинография</w:t>
            </w:r>
            <w:proofErr w:type="spellEnd"/>
            <w:r w:rsidRPr="002065BD">
              <w:rPr>
                <w:rFonts w:ascii="Times New Roman" w:hAnsi="Times New Roman" w:cs="Times New Roman"/>
              </w:rPr>
              <w:t>» и «Поделка» (апрель, 2021)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«Эйнштейн»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Паутова Наталья Николаевна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региональной научно-практической конференции «Краеведческое образование-основа становления духовно-нравственных ценностей у детей дошкольного возраста» (апрель, 2021)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НИПКиПРО</w:t>
            </w:r>
            <w:proofErr w:type="spellEnd"/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Юлия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подготовку участников во Всероссийском конкурсе для детей и молодёжи «Творчество и интеллект». Номинация «Конструирование и моделирование». Название работы «Галактика» (апрель, 2021)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«ФГОС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Олеся Алексеевна</w:t>
            </w:r>
          </w:p>
        </w:tc>
        <w:tc>
          <w:tcPr>
            <w:tcW w:w="3031" w:type="dxa"/>
          </w:tcPr>
          <w:p w:rsidR="00953DAB" w:rsidRPr="008B57CE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Всероссийской научно-практической конференции «</w:t>
            </w:r>
            <w:r>
              <w:rPr>
                <w:rFonts w:ascii="Times New Roman" w:hAnsi="Times New Roman" w:cs="Times New Roman"/>
                <w:lang w:val="en-US"/>
              </w:rPr>
              <w:t>STEM</w:t>
            </w:r>
            <w:r>
              <w:rPr>
                <w:rFonts w:ascii="Times New Roman" w:hAnsi="Times New Roman" w:cs="Times New Roman"/>
              </w:rPr>
              <w:t>-образование детей дошкольного и младшего школьного возраста» (апрель, 2021)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Новосибирский </w:t>
            </w:r>
            <w:proofErr w:type="spellStart"/>
            <w:r>
              <w:rPr>
                <w:rFonts w:ascii="Times New Roman" w:hAnsi="Times New Roman" w:cs="Times New Roman"/>
              </w:rPr>
              <w:t>пед.колледж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1 им. </w:t>
            </w:r>
            <w:proofErr w:type="spellStart"/>
            <w:r>
              <w:rPr>
                <w:rFonts w:ascii="Times New Roman" w:hAnsi="Times New Roman" w:cs="Times New Roman"/>
              </w:rPr>
              <w:t>А.С.Макаренко</w:t>
            </w:r>
            <w:proofErr w:type="spellEnd"/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Всероссийской научно-практической конференции «</w:t>
            </w:r>
            <w:r>
              <w:rPr>
                <w:rFonts w:ascii="Times New Roman" w:hAnsi="Times New Roman" w:cs="Times New Roman"/>
                <w:lang w:val="en-US"/>
              </w:rPr>
              <w:t>STEM</w:t>
            </w:r>
            <w:r>
              <w:rPr>
                <w:rFonts w:ascii="Times New Roman" w:hAnsi="Times New Roman" w:cs="Times New Roman"/>
              </w:rPr>
              <w:t xml:space="preserve">-образование детей дошкольного и младшего школьного возраста» (апрель, </w:t>
            </w:r>
            <w:r>
              <w:rPr>
                <w:rFonts w:ascii="Times New Roman" w:hAnsi="Times New Roman" w:cs="Times New Roman"/>
              </w:rPr>
              <w:lastRenderedPageBreak/>
              <w:t>2021)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Новосибирский </w:t>
            </w:r>
            <w:proofErr w:type="spellStart"/>
            <w:r>
              <w:rPr>
                <w:rFonts w:ascii="Times New Roman" w:hAnsi="Times New Roman" w:cs="Times New Roman"/>
              </w:rPr>
              <w:t>пед.колледж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1 им. </w:t>
            </w:r>
            <w:proofErr w:type="spellStart"/>
            <w:r>
              <w:rPr>
                <w:rFonts w:ascii="Times New Roman" w:hAnsi="Times New Roman" w:cs="Times New Roman"/>
              </w:rPr>
              <w:t>А.С.Макаренко</w:t>
            </w:r>
            <w:proofErr w:type="spellEnd"/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Волкова Юлия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во Всероссийском 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«Эффективная работа по развитию речи, обучению чтению и математике с программно-дидактическим комплексом «</w:t>
            </w:r>
            <w:proofErr w:type="spellStart"/>
            <w:r>
              <w:rPr>
                <w:rFonts w:ascii="Times New Roman" w:hAnsi="Times New Roman" w:cs="Times New Roman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Плюс» (май, 2021)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Юлия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Всероссийском педагогическом конкурсе «Правнуки победителей-2021». Номинация: Патриотическое воспитание. Название работы: «Бессмертный полк» (май, 2021)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«Миллениум»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Юлия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Всероссийском конкурсе для детей и молодёжи «Знатоки природы». Номинация: окружающий мир. Название работы: «Прекрасный цветок» (май, 2021)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«Эталон»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Евтюгина Светлана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районной викторине «Битва умов», посвящённой Дню Победы в ВОВ 1941-1945 </w:t>
            </w:r>
            <w:proofErr w:type="spellStart"/>
            <w:r>
              <w:rPr>
                <w:rFonts w:ascii="Times New Roman" w:hAnsi="Times New Roman" w:cs="Times New Roman"/>
              </w:rPr>
              <w:t>г.г</w:t>
            </w:r>
            <w:proofErr w:type="spellEnd"/>
            <w:r>
              <w:rPr>
                <w:rFonts w:ascii="Times New Roman" w:hAnsi="Times New Roman" w:cs="Times New Roman"/>
              </w:rPr>
              <w:t>. (май, 2021)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Районо </w:t>
            </w:r>
            <w:proofErr w:type="spellStart"/>
            <w:r>
              <w:rPr>
                <w:rFonts w:ascii="Times New Roman" w:hAnsi="Times New Roman" w:cs="Times New Roman"/>
              </w:rPr>
              <w:t>р.п.Колывань</w:t>
            </w:r>
            <w:proofErr w:type="spellEnd"/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Ануфриева Наталия Владимировна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районной викторине «Битва умов», посвящённой Дню Победы в ВОВ 1941-1945 </w:t>
            </w:r>
            <w:proofErr w:type="spellStart"/>
            <w:r>
              <w:rPr>
                <w:rFonts w:ascii="Times New Roman" w:hAnsi="Times New Roman" w:cs="Times New Roman"/>
              </w:rPr>
              <w:t>г.г</w:t>
            </w:r>
            <w:proofErr w:type="spellEnd"/>
            <w:r>
              <w:rPr>
                <w:rFonts w:ascii="Times New Roman" w:hAnsi="Times New Roman" w:cs="Times New Roman"/>
              </w:rPr>
              <w:t>. (май, 2021)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Районо </w:t>
            </w:r>
            <w:proofErr w:type="spellStart"/>
            <w:r>
              <w:rPr>
                <w:rFonts w:ascii="Times New Roman" w:hAnsi="Times New Roman" w:cs="Times New Roman"/>
              </w:rPr>
              <w:t>р.п.Колывань</w:t>
            </w:r>
            <w:proofErr w:type="spellEnd"/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Юлия Сергеевна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во Всероссийском 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«Итоговая проверка речевого и психологического статуса детей с применением компьютерных программ. Фиксация промежуточных результатов» (май, 2021)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на сайте методической разработки: картотека «Зимние пальчиковые игры» (май, 2021)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Татьяна Валерьевна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на сайте методической разработки: буклет «Мячи для игры дома и на улице» (май, 2021)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Паутова Наталья Николаевна</w:t>
            </w:r>
          </w:p>
        </w:tc>
        <w:tc>
          <w:tcPr>
            <w:tcW w:w="3031" w:type="dxa"/>
          </w:tcPr>
          <w:p w:rsidR="00953DAB" w:rsidRPr="00F815F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  <w:lang w:val="en-US"/>
              </w:rPr>
              <w:t>VI</w:t>
            </w:r>
            <w:r>
              <w:rPr>
                <w:rFonts w:ascii="Times New Roman" w:hAnsi="Times New Roman" w:cs="Times New Roman"/>
              </w:rPr>
              <w:t xml:space="preserve"> Всероссийской научно-практической конференции «ОТСМ-РТВ-ТРИЗ» в образовательном процессе ДОО-универсальная технология развития способностей детей дошкольного возраста» </w:t>
            </w:r>
            <w:r>
              <w:rPr>
                <w:rFonts w:ascii="Times New Roman" w:hAnsi="Times New Roman" w:cs="Times New Roman"/>
              </w:rPr>
              <w:lastRenderedPageBreak/>
              <w:t>(май,2021)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НИПКиПРО</w:t>
            </w:r>
            <w:proofErr w:type="spellEnd"/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Ануфриева Наталия Владимировна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и подготовка в Международном конкурсе «Лисёнок» (май,2021)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Shkola.press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«Колыванский детский сад «Радуга»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районном конкурсе детского рисунка по безопасности дорожного движения «Я и дорога» (май, 2021)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Районо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Юлия Сергеевна</w:t>
            </w:r>
          </w:p>
        </w:tc>
        <w:tc>
          <w:tcPr>
            <w:tcW w:w="3031" w:type="dxa"/>
          </w:tcPr>
          <w:p w:rsidR="00953DAB" w:rsidRPr="00A00098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во Всероссийском педагогическом конкурсе «Педагогика </w:t>
            </w:r>
            <w:r>
              <w:rPr>
                <w:rFonts w:ascii="Times New Roman" w:hAnsi="Times New Roman" w:cs="Times New Roman"/>
                <w:lang w:val="en-US"/>
              </w:rPr>
              <w:t>XXI</w:t>
            </w:r>
            <w:r w:rsidRPr="00A000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века: опыт, достижения, методика» Номинация: </w:t>
            </w:r>
            <w:proofErr w:type="spellStart"/>
            <w:r>
              <w:rPr>
                <w:rFonts w:ascii="Times New Roman" w:hAnsi="Times New Roman" w:cs="Times New Roman"/>
              </w:rPr>
              <w:t>Пед.проекты</w:t>
            </w:r>
            <w:proofErr w:type="spellEnd"/>
            <w:r>
              <w:rPr>
                <w:rFonts w:ascii="Times New Roman" w:hAnsi="Times New Roman" w:cs="Times New Roman"/>
              </w:rPr>
              <w:t>. Название работы: Проект «Россия-Родина моя» (май,2021)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«ФГОС России»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 Елена Николаевна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совместной с АНО «</w:t>
            </w:r>
            <w:proofErr w:type="spellStart"/>
            <w:r>
              <w:rPr>
                <w:rFonts w:ascii="Times New Roman" w:hAnsi="Times New Roman" w:cs="Times New Roman"/>
              </w:rPr>
              <w:t>Агенство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стратегических инициатив по продвижению проектов» всероссийской онлайн-конференции по теме: «Цифровые технологии в дошкольном образовании. Целевой проект «Развиваемся вместе: опыт, практика, перспективы» (июнь,2021)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Робоборик.ком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53DAB" w:rsidRPr="009E2824" w:rsidTr="00953DAB">
        <w:tc>
          <w:tcPr>
            <w:tcW w:w="1659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Паутова Наталья Николаевна</w:t>
            </w:r>
          </w:p>
        </w:tc>
        <w:tc>
          <w:tcPr>
            <w:tcW w:w="3031" w:type="dxa"/>
          </w:tcPr>
          <w:p w:rsidR="00953DAB" w:rsidRDefault="00953DAB" w:rsidP="00953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во Всероссийском 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«Формирование и развитие связной речи у детей с ОНР с помощью инновационных технологий» (июнь,2021)</w:t>
            </w:r>
          </w:p>
        </w:tc>
        <w:tc>
          <w:tcPr>
            <w:tcW w:w="2222" w:type="dxa"/>
          </w:tcPr>
          <w:p w:rsidR="00953DAB" w:rsidRDefault="00953DAB" w:rsidP="0095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1" w:type="dxa"/>
          </w:tcPr>
          <w:p w:rsidR="00953DAB" w:rsidRDefault="00953DAB" w:rsidP="00953D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953DAB" w:rsidRDefault="00953DAB" w:rsidP="0096692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6925" w:rsidRDefault="00966925" w:rsidP="0096692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6925">
        <w:rPr>
          <w:rFonts w:ascii="Times New Roman" w:hAnsi="Times New Roman" w:cs="Times New Roman"/>
          <w:b/>
          <w:sz w:val="24"/>
          <w:szCs w:val="24"/>
          <w:u w:val="single"/>
        </w:rPr>
        <w:t>Участие детей 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различных</w:t>
      </w:r>
      <w:r w:rsidRPr="00966925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конкурсах 2017-2018 </w:t>
      </w:r>
      <w:proofErr w:type="spellStart"/>
      <w:r w:rsidRPr="00966925">
        <w:rPr>
          <w:rFonts w:ascii="Times New Roman" w:hAnsi="Times New Roman" w:cs="Times New Roman"/>
          <w:b/>
          <w:sz w:val="24"/>
          <w:szCs w:val="24"/>
          <w:u w:val="single"/>
        </w:rPr>
        <w:t>уч.год</w:t>
      </w:r>
      <w:proofErr w:type="spellEnd"/>
    </w:p>
    <w:p w:rsidR="00467259" w:rsidRPr="00AA4260" w:rsidRDefault="00467259" w:rsidP="00467259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905" w:type="dxa"/>
        <w:tblLook w:val="04A0" w:firstRow="1" w:lastRow="0" w:firstColumn="1" w:lastColumn="0" w:noHBand="0" w:noVBand="1"/>
      </w:tblPr>
      <w:tblGrid>
        <w:gridCol w:w="2223"/>
        <w:gridCol w:w="2397"/>
        <w:gridCol w:w="1366"/>
        <w:gridCol w:w="1869"/>
        <w:gridCol w:w="3346"/>
      </w:tblGrid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Куделина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Эля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  <w:lang w:val="en-US"/>
              </w:rPr>
              <w:t>XXXVIII</w:t>
            </w:r>
            <w:r w:rsidRPr="006F1B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открытой Всероссийской массовой лыжной гонке «Лыжня России-2020»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(дистанция 500м, февраль 2020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«Лыжная база»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р.п.Колывань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Pr="00C35523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523">
              <w:rPr>
                <w:rFonts w:ascii="Times New Roman" w:hAnsi="Times New Roman" w:cs="Times New Roman"/>
                <w:sz w:val="20"/>
                <w:szCs w:val="20"/>
              </w:rPr>
              <w:t>Шемелькова</w:t>
            </w:r>
            <w:proofErr w:type="spellEnd"/>
            <w:r w:rsidRPr="00C35523">
              <w:rPr>
                <w:rFonts w:ascii="Times New Roman" w:hAnsi="Times New Roman" w:cs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  <w:lang w:val="en-US"/>
              </w:rPr>
              <w:t>XXXVIII</w:t>
            </w:r>
            <w:r w:rsidRPr="006F1B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открытой Всероссийской массовой лыжной гонке «Лыжня России-2020»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(дистанция 500м, февраль 2020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«Лыжная база»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р.п.Колывань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Лисина Вероника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  <w:lang w:val="en-US"/>
              </w:rPr>
              <w:t>XXXVIII</w:t>
            </w:r>
            <w:r w:rsidRPr="006F1B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открытой Всероссийской массовой лыжной гонке «Лыжня России-2020»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(дистанция 500м, февраль 2020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«Лыжная база»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р.п.Колывань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Сагателян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Ованес</w:t>
            </w:r>
            <w:proofErr w:type="spellEnd"/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  <w:lang w:val="en-US"/>
              </w:rPr>
              <w:t>XXXVIII</w:t>
            </w:r>
            <w:r w:rsidRPr="006F1B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открытой Всероссийской массовой лыжной гонке «Лыжня России-2020»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(дистанция 500м, февраль 2020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«Лыжная база»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р.п.Колывань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Цилько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  <w:lang w:val="en-US"/>
              </w:rPr>
              <w:t>XXXVIII</w:t>
            </w:r>
            <w:r w:rsidRPr="006F1B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открытой Всероссийской массовой лыжной гонке «Лыжня России-2020»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(дистанция 500м, февраль 2020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«Лыжная база»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р.п.Колывань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Якоб Глеб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  <w:lang w:val="en-US"/>
              </w:rPr>
              <w:t>XXXVIII</w:t>
            </w:r>
            <w:r w:rsidRPr="006F1B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открытой Всероссийской массовой лыжной гонке «Лыжня России-2020»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(дистанция 500м, февраль 2020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«Лыжная база»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р.п.Колывань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Якоб Марк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  <w:lang w:val="en-US"/>
              </w:rPr>
              <w:t>XXXVIII</w:t>
            </w:r>
            <w:r w:rsidRPr="006F1B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открытой Всероссийской массовой лыжной гонке «Лыжня России-2020»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(дистанция 500м, февраль 2020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«Лыжная база»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р.п.Колывань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Колмыков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  <w:lang w:val="en-US"/>
              </w:rPr>
              <w:t>XXXVIII</w:t>
            </w:r>
            <w:r w:rsidRPr="006F1B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открытой Всероссийской массовой лыжной гонке «Лыжня России-2020»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(дистанция 500м, февраль 2020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«Лыжная база»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р.п.Колывань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Бебякина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  <w:lang w:val="en-US"/>
              </w:rPr>
              <w:t>XXXVIII</w:t>
            </w:r>
            <w:r w:rsidRPr="006F1B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открытой Всероссийской </w:t>
            </w:r>
            <w:r>
              <w:rPr>
                <w:rFonts w:ascii="Times New Roman" w:hAnsi="Times New Roman" w:cs="Times New Roman"/>
              </w:rPr>
              <w:lastRenderedPageBreak/>
              <w:t xml:space="preserve">массовой лыжной гонке «Лыжня России-2020»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(дистанция 500м, февраль 2020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Грамота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«Лыжная база»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р.п.Колывань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Pr="00C35523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Остапенко Ксюша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  <w:lang w:val="en-US"/>
              </w:rPr>
              <w:t>XXXVIII</w:t>
            </w:r>
            <w:r w:rsidRPr="006F1B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открытой Всероссийской массовой лыжной гонке «Лыжня России-2020»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(дистанция 500м, февраль 2020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«Лыжная база»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р.п.Колывань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Клешнин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Марк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  <w:lang w:val="en-US"/>
              </w:rPr>
              <w:t>XXXVIII</w:t>
            </w:r>
            <w:r w:rsidRPr="006F1B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открытой Всероссийской массовой лыжной гонке «Лыжня России-2020»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(дистанция 500м, февраль 2020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«Лыжная база»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р.п.Колывань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Бойко Саша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  <w:lang w:val="en-US"/>
              </w:rPr>
              <w:t>XXXVIII</w:t>
            </w:r>
            <w:r w:rsidRPr="006F1B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открытой Всероссийской массовой лыжной гонке «Лыжня России-2020»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(дистанция 500м, февраль 2020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«Лыжная база»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р.п.Колывань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 Кирилл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  <w:lang w:val="en-US"/>
              </w:rPr>
              <w:t>XXXVIII</w:t>
            </w:r>
            <w:r w:rsidRPr="006F1B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открытой Всероссийской массовой лыжной гонке «Лыжня России-2020»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(дистанция 500м, февраль 2020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«Лыжная база»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р.п.Колывань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Pr="00C35523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23">
              <w:rPr>
                <w:rFonts w:ascii="Times New Roman" w:hAnsi="Times New Roman" w:cs="Times New Roman"/>
                <w:sz w:val="20"/>
                <w:szCs w:val="20"/>
              </w:rPr>
              <w:t>Романович Ксюша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  <w:lang w:val="en-US"/>
              </w:rPr>
              <w:t>XXXVIII</w:t>
            </w:r>
            <w:r w:rsidRPr="006F1B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открытой Всероссийской массовой лыжной гонке «Лыжня России-2020»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(дистанция 500м, февраль 2020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«Лыжная база»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р.п.Колывань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Панкова Лиза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  <w:lang w:val="en-US"/>
              </w:rPr>
              <w:t>XXXVIII</w:t>
            </w:r>
            <w:r w:rsidRPr="006F1B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открытой Всероссийской массовой лыжной гонке «Лыжня России-2020»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(дистанция 500м, февраль 2020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Грамота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«Лыжная база»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р.п.Колывань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Pr="00C35523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Милюков Ярослав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  <w:lang w:val="en-US"/>
              </w:rPr>
              <w:t>XXXVIII</w:t>
            </w:r>
            <w:r w:rsidRPr="006F1B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открытой Всероссийской массовой лыжной гонке «Лыжня России-2020»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(дистанция 500м, февраль 2020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«Лыжная база»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р.п.Колывань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Pr="00C35523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Цилько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Ариша</w:t>
            </w:r>
            <w:proofErr w:type="spellEnd"/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игровом конкурсе «ЧИП» Тема: «Домашние животные» (март,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 центр продуктивного обучения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Ю.Э.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Ушкова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игровом конкурсе «ЧИП» Тема: «Домашние животные» (март,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 центр продуктивного обучения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Ю.Э.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Калинина Лиза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игровом конкурсе «ЧИП» Тема: «Домашние животные» (март,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 центр продуктивного обучения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Ю.Э.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Камалов Даниэль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игровом конкурсе «ЧИП» Тема: «Домашние животные» (март,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 центр продуктивного обучения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Ю.Э.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Аксинья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игровом конкурсе «ЧИП» Тема: «Домашние животные» (март,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 центр продуктивного обучения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Ю.Э.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Савинова Ульяна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игровом конкурсе «ЧИП» Тема: «Домашние животные» (март,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 центр продуктивного обучения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Ю.Э.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Пяткин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Гордей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игровом конкурсе «ЧИП» Тема: «Домашние животные» (март,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 центр продуктивного обучения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Ю.Э.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Остапенко Ксюша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игровом конкурсе «ЧИП» Тема: «Домашние животные» (март,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 центр продуктивного обучения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Ю.Э.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Панкова Лиза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игровом конкурсе «ЧИП» Тема: «Домашние животные» (март,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 центр продуктивного обучения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Ю.Э.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Костылева Катя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игровом конкурсе «ЧИП» Тема: «Домашние животные» (март,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 центр продуктивного обучения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Ю.Э.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Романович Ксюша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игровом конкурсе «ЧИП» Тема: «Домашние животные» (март,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 центр продуктивного обучения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Ю.Э.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игровом конкурсе «ЧИП» Тема: «Домашние животные» (март,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 центр продуктивного обучения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Ю.Э.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Ксюша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игровом конкурсе «ЧИП» Тема: «Домашние животные» (март,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 центр продуктивного обучения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Ю.Э.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Липатов Владик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игровом конкурсе «ЧИП» Тема: «Домашние животные» (март,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 центр продуктивного обучения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Ю.Э.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Пусева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игровом конкурсе «ЧИП» Тема: «Домашние животные» (март,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 центр продуктивного обучения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Михайлова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Авелина</w:t>
            </w:r>
            <w:proofErr w:type="spellEnd"/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игровом конкурсе «ЧИП» Тема: «Домашние животные» (март,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 центр продуктивного обучения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Рачковский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Саша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игровом конкурсе «ЧИП» Тема: «Домашние животные» (март,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 центр продуктивного обучения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Гаркуш Варя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игровом конкурсе «ЧИП» Тема: «Домашние животные» (март,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 центр продуктивного обучения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Добриков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Егор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игровом конкурсе «ЧИП» Тема: «Домашние животные» (март,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 центр продуктивного обучения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Сагателян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Ованес</w:t>
            </w:r>
            <w:proofErr w:type="spellEnd"/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игровом конкурсе «ЧИП» Тема: «Домашние животные» (март,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 центр продуктивного обучения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Заболотный Игнат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игровом конкурсе «ЧИП» Тема: </w:t>
            </w:r>
            <w:r>
              <w:rPr>
                <w:rFonts w:ascii="Times New Roman" w:hAnsi="Times New Roman" w:cs="Times New Roman"/>
              </w:rPr>
              <w:lastRenderedPageBreak/>
              <w:t>«Домашние животные» (март,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Новосибирский центр </w:t>
            </w:r>
            <w:r>
              <w:rPr>
                <w:rFonts w:ascii="Times New Roman" w:hAnsi="Times New Roman" w:cs="Times New Roman"/>
              </w:rPr>
              <w:lastRenderedPageBreak/>
              <w:t>продуктивного обучения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Савостина Маша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игровом конкурсе «ЧИП» Тема: «Домашние животные» (март,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 центр продуктивного обучения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Бакишева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Варя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игровом конкурсе «ЧИП» Тема: «Домашние животные» (март,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 центр продуктивного обучения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Зонова Даша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игровом конкурсе «ЧИП» Тема: «Домашние животные» (март,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 центр продуктивного обучения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Мещеряков Данил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игровом конкурсе «ЧИП» Тема: «Домашние животные» (март,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 центр продуктивного обучения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Коломин Стёпа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игровом конкурсе «ЧИП» Тема: «Домашние животные» (март,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 центр продуктивного обучения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Кононыхина Саша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игровом конкурсе «ЧИП» Тема: «Домашние животные» (март,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 центр продуктивного обучения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Савельев Серёжа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игровом конкурсе «ЧИП» Тема: «Домашние животные» (март,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 центр продуктивного обучения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Зотова Мирослава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игровом конкурсе «ЧИП» Тема: «Домашние животные» (март,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 центр продуктивного обучения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Абрамцов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Дима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игровом конкурсе «ЧИП» Тема: «Домашние животные» (март,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 центр продуктивного обучения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Мартиросян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Гарик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игровом конкурсе «ЧИП» Тема: «Домашние животные» (март,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 центр продуктивного обучения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Милюков Ярослав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игровом конкурсе «ЧИП» Тема: «Домашние животные» (март, </w:t>
            </w:r>
            <w:r>
              <w:rPr>
                <w:rFonts w:ascii="Times New Roman" w:hAnsi="Times New Roman" w:cs="Times New Roman"/>
              </w:rPr>
              <w:lastRenderedPageBreak/>
              <w:t>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 центр продуктивного обучения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Симонова Наташа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игровом конкурсе «ЧИП» Тема: «Домашние животные» (март,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 центр продуктивного обучения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Перегудова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Вероника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игровом конкурсе «ЧИП» Тема: «Домашние животные» (март,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 центр продуктивного обучения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Царёва Карина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игровом конкурсе «ЧИП» Тема: «Домашние животные» (март,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 центр продуктивного обучения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Паутова Н.Н.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Клешнин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Марк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игровом конкурсе «ЧИП» Тема: «Домашние животные» (март,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 центр продуктивного обучения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Паутова Н.Н.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Лисина Вероника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игровом конкурсе «ЧИП» Тема: «Домашние животные» (март,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 центр продуктивного обучения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Паутова Н.Н.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Милана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игровом конкурсе «ЧИП» Тема: «Домашние животные» (март,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 центр продуктивного обучения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Паутова Н.Н.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 Кирилл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игровом конкурсе «ЧИП» Тема: «Домашние животные» (март,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 центр продуктивного обучения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Паутова Н.Н.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Исакова Соня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игровом конкурсе «ЧИП» Тема: «Домашние животные» (март,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 центр продуктивного обучения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Паутова Н.Н.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Шемелькова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Ариша</w:t>
            </w:r>
            <w:proofErr w:type="spellEnd"/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игровом конкурсе «ЧИП» Тема: «Домашние животные» (март,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 центр продуктивного обучения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Паутова Н.Н.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Пегушин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Егор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игровом конкурсе «ЧИП» Тема: «Домашние животные» (март,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 центр продуктивного обучения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Паутова Н.Н.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Мартиросян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Рома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игровом конкурсе «ЧИП» Тема: «Домашние животные» (март,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 центр продуктивного обучения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Паутова Н.Н.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Зотова Ира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игровом </w:t>
            </w:r>
            <w:r>
              <w:rPr>
                <w:rFonts w:ascii="Times New Roman" w:hAnsi="Times New Roman" w:cs="Times New Roman"/>
              </w:rPr>
              <w:lastRenderedPageBreak/>
              <w:t>конкурсе «ЧИП» Тема: «Домашние животные» (март,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Новосибирский </w:t>
            </w:r>
            <w:r>
              <w:rPr>
                <w:rFonts w:ascii="Times New Roman" w:hAnsi="Times New Roman" w:cs="Times New Roman"/>
              </w:rPr>
              <w:lastRenderedPageBreak/>
              <w:t>центр продуктивного обучения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Паутова Н.Н.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Добренький Рома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игровом конкурсе «ЧИП» Тема: «Домашние животные» (март,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Pr="002111D0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 центр продуктивного обучения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Паутова Н.Н.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Бойко Саша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игровом конкурсе «ЧИП» Тема: «Домашние животные» (март,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 центр продуктивного обучения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Паутова Н.Н.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Андрейчук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Элина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игровом конкурсе «ЧИП» Тема: «Домашние животные» (март,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 центр продуктивного обучения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Паутова Н.Н.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Колмыков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Егор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игровом конкурсе «ЧИП» Тема: «Домашние животные» (март,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 центр продуктивного обучения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Паутова Н.Н.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Тропин Рома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игровом конкурсе «ЧИП» Тема: «Домашние животные» (март,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 центр продуктивного обучения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Паутова Н.Н.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Кошелева Карина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игровом конкурсе «ЧИП» Тема: «Домашние животные» (март,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 центр продуктивного обучения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Паутова Н.Н.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Бабкина Аня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игровом конкурсе «ЧИП» Тема: «Домашние животные» (март,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 центр продуктивного обучения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Паутова Н.Н.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Стефановский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Тимофей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игровом конкурсе «ЧИП» Тема: «Домашние животные» (март,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 центр продуктивного обучения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Паутова Н.Н.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Остапенко Ксюша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спортивном празднике среди муниципальных дошкольных образовательных учреждений от 0 до 7 лет «Лыжня зовёт!» (март,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 «Красная горка»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г.Новосибирск</w:t>
            </w:r>
            <w:proofErr w:type="spellEnd"/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 Кирилл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спортивном празднике среди муниципальных дошкольных образовательных </w:t>
            </w:r>
            <w:r>
              <w:rPr>
                <w:rFonts w:ascii="Times New Roman" w:hAnsi="Times New Roman" w:cs="Times New Roman"/>
              </w:rPr>
              <w:lastRenderedPageBreak/>
              <w:t xml:space="preserve">учреждений от 0 до 7 лет «Лыжня зовёт!»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(март,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Диплом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 «Красная горка»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г.Новосибирск</w:t>
            </w:r>
            <w:proofErr w:type="spellEnd"/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Старшая группа «Радужки»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международном детском творческом конкурсе «Любимая сказка» (март,2020)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маам.ру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Ю.Э.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группа «Радужки»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международном детском творческом конкурсе «Весеннее настроение» (март,2020)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место»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маам.ру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Ю.Э.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Перегудова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Вероника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Всероссийском творческом конкурсе к 75-летию Победы в Великой Отечественной Войне «Память и Слава Героям войны!» (май,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Почётный диплом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«Путь знаний»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Тукарт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Тимофей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Всероссийской онлайн-олимпиаде «Правила безопасности дома и на улице 5-7 лет» (октябрь,2020)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Всезнайкино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Ю.С.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Якоб Марк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Всероссийской онлайн-олимпиаде «Знатоки спорта 5-6 лет» (октябрь,2020)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 место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Всезнайкино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Ю.С.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Анфимова Мэри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международном </w:t>
            </w:r>
            <w:proofErr w:type="gramStart"/>
            <w:r>
              <w:rPr>
                <w:rFonts w:ascii="Times New Roman" w:hAnsi="Times New Roman" w:cs="Times New Roman"/>
              </w:rPr>
              <w:t>конкурсе  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детей и молодёжи «Умные и талантливые» (октябрь,2020)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Евроко.РФ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Ю.С.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Абрамцов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Дима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«Все краски жизни для тебя» (ноябрь,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Бакишева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Варя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«Все краски жизни для тебя» (ноябрь,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Гаркуш Варя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«Все краски жизни для тебя» (ноябрь,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Заболотный Игнат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«Все краски жизни для тебя» (ноябрь,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Зонова Даша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«Все краски жизни для тебя» (ноябрь,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Зотова Мира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«Все краски жизни для тебя» (ноябрь,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Исупов Артём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«Все краски жизни для тебя» (ноябрь,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Коломин Стёпа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«Все краски жизни для тебя» (ноябрь,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Кононыхина Саша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«Все краски жизни для тебя» (ноябрь,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Кучин Андрей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«Все краски жизни для тебя» (ноябрь,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Мартиросян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Гарик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«Все краски жизни для тебя» (ноябрь,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Мещеряков Данил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«Все краски жизни для тебя» (ноябрь,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Михайлова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Авелина</w:t>
            </w:r>
            <w:proofErr w:type="spellEnd"/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«Все краски жизни для тебя» (ноябрь,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Перегудова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Вероника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«Все краски жизни для тебя» (ноябрь,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Перминов Данил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«Все краски жизни для тебя» (ноябрь,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Пусева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«Все краски жизни для тебя» (ноябрь,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Рачковский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Саша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«Все краски жизни для тебя» (ноябрь,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Савельев Серёжа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«Все краски жизни для тебя» (ноябрь,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Сагателян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Ованес</w:t>
            </w:r>
            <w:proofErr w:type="spellEnd"/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«Все краски жизни для тебя» (ноябрь,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Симаков Серёжа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«Все краски жизни для тебя» (ноябрь,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Симонова Наташа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«Все краски жизни для тебя» (ноябрь,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Черепанов Артём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«Все краски жизни для тебя» (ноябрь,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Ширяев Захар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«Все краски жизни для тебя» (ноябрь,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Костылева Катя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«Все краски жизни для тебя» (ноябрь,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Ю.Э.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«Все краски жизни для тебя» (ноябрь,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Ю.Э.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«Все краски жизни для тебя» (ноябрь,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Ю.Э.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Камалов Даниэль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«Все краски жизни для тебя» (ноябрь,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Ю.Э.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Цилько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«Все краски жизни для тебя» (ноябрь,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Ю.Э.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Калинина Лиза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«Все краски жизни для тебя» (ноябрь,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Ю.Э.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Кира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«Все краски жизни для тебя» (ноябрь,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Ю.Э.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Ефимова Софья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«Все краски жизни для тебя» (ноябрь,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Ю.Э.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Бурматов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Ваня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«Все краски жизни для тебя» (ноябрь,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Ю.Э.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Абманзина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Милана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«Все краски жизни для тебя» (ноябрь,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Ю.Э.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Буравлёва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«Все краски жизни для тебя» (ноябрь,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Ю.Э.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Шевелёв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Даниил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«Все краски жизни для тебя» (ноябрь,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Ю.Э.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Якоб Глеб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«Все краски жизни для тебя» (ноябрь,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Ю.Э.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Челиканов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«Все краски жизни для тебя» (ноябрь,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Ю.Э.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Ушкова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«Все краски жизни для тебя» (ноябрь,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Ю.Э.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Аксинья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«Все краски жизни для тебя» (ноябрь,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Ю.Э.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Савинова Ульяна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«Все краски жизни для тебя» (ноябрь,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Ю.Э.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Пяткин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Гордей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«Все краски жизни для тебя» (ноябрь,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Ю.Э.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Панкова Лиза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«Все краски жизни для тебя» (ноябрь,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Ю.Э.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Нагоричная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«Все краски жизни для тебя» (ноябрь,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Ю.Э.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Хрусталёв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Захар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«Все краски жизни для тебя» (ноябрь,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Ю.Э.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Мазалова Милана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«Все краски жизни для тебя» (ноябрь,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Ю.Э.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Липатов Владик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«Все краски жизни для тебя» (ноябрь,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Ю.Э.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Шилов Захар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«Все краски жизни для тебя» (ноябрь,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Бурматова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Катя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«Все краски жизни для тебя» (ноябрь,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Сенцов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Егор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«Все краски жизни для тебя» (ноябрь,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Танков Дима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«Все краски жизни для тебя» (ноябрь,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Григорьева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«Все краски жизни для тебя» (ноябрь,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Панков Лёша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«Все краски жизни для тебя» (ноябрь,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Челиканов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«Все краски жизни для тебя» (ноябрь,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Мальберт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Даниил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«Все краски жизни для тебя» (ноябрь,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Бойко Дуняша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«Все краски жизни для тебя» (ноябрь,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Пташец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«Все краски жизни для тебя» (ноябрь,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Вазёкова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Саша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«Все краски жизни для тебя» (ноябрь,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Pr="00A44534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Тукарт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Тимофей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«Новогодние фантазии» (декабрь,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Ю.С.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 Тимофей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«Новогодние фантазии» (декабрь,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Ю.С.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 Демид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«Новогодние фантазии» (декабрь,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Ю.С.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Бойкова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Таня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«Новогодние фантазии» (декабрь,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Ю.С.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Миронова Катя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«Новогодние фантазии» (декабрь,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Ю.С.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Егорова Карина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«Новогодние фантазии» (декабрь,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Ю.С.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Попова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«Новогодние фантазии» (декабрь,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Ю.С.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Кулешов Глеб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«Новогодние фантазии» (декабрь,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Ю.С.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Сафонова Марьяна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«Новогодние фантазии» (декабрь,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Ю.С.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Якоб Марк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«Новогодние фантазии» (декабрь,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Ю.С.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Пасевич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Матвей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«Новогодние фантазии» (декабрь,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Ю.С.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Скирда Ульяна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«Новогодние фантазии» (декабрь,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Ю.С.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Будушова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Аня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«Новогодние фантазии» (декабрь,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Ю.С.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Хмелевская Полина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«Новогодние фантазии» (декабрь,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Ю.С.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Остапенко Кирилл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 «Новогодние фантазии» (декабрь,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Ю.С.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Пяткин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Гордей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Международном открытом конкурсе «Наш безопасный мир. Голос безопасности» (декабрь,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безопасности» (Всероссийское детско-юношеское общественное движение)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Паутова Н.Н.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Мишина Варвара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Международном </w:t>
            </w:r>
            <w:r>
              <w:rPr>
                <w:rFonts w:ascii="Times New Roman" w:hAnsi="Times New Roman" w:cs="Times New Roman"/>
              </w:rPr>
              <w:lastRenderedPageBreak/>
              <w:t>открытом конкурсе «Наш безопасный мир. Голос безопасности» (декабрь,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«Школа безопасности» </w:t>
            </w:r>
            <w:r>
              <w:rPr>
                <w:rFonts w:ascii="Times New Roman" w:hAnsi="Times New Roman" w:cs="Times New Roman"/>
              </w:rPr>
              <w:lastRenderedPageBreak/>
              <w:t>(Всероссийское детско-юношеское общественное движение)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Шпанова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Т.Л.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Касатова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Ариша</w:t>
            </w:r>
            <w:proofErr w:type="spellEnd"/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Международном открытом конкурсе «Наш безопасный мир. Голос безопасности» (декабрь,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безопасности» (Всероссийское детско-юношеское общественное движение)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Ю.С.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Ксюша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Международном открытом конкурсе «Наш безопасный мир. Голос безопасности» (декабрь,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безопасности» (Всероссийское детско-юношеское общественное движение)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Ю.С.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Костылева Катя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Международном открытом конкурсе «Наш безопасный мир. Голос безопасности» (декабрь,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безопасности» (Всероссийское детско-юношеское общественное движение)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Ю.С.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Мещеряков Даниил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Международном открытом конкурсе «Наш безопасный мир. Голос безопасности» (декабрь,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безопасности» (Всероссийское детско-юношеское общественное движение)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Ю.С.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Панкова Лиза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Международном открытом конкурсе «Наш безопасный мир. Голос безопасности» (декабрь,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безопасности» (Всероссийское детско-юношеское общественное движение)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Ю.С.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Тукарт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Тимофей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Международном открытом конкурсе «Наш безопасный мир. Голос безопасности» (декабрь,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безопасности» (Всероссийское детско-юношеское общественное движение)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Ю.С.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Кулешов Глеб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Международном открытом конкурсе «Наш безопасный мир. Голос безопасности» (декабрь,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безопасности» (Всероссийское детско-юношеское общественное движение)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Ю.С.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Бурматова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Катя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Международном конкурсе «Умный </w:t>
            </w:r>
            <w:r>
              <w:rPr>
                <w:rFonts w:ascii="Times New Roman" w:hAnsi="Times New Roman" w:cs="Times New Roman"/>
              </w:rPr>
              <w:lastRenderedPageBreak/>
              <w:t>мамонтёнок» (декабрь,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Диплом 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степени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Shkola.press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Л.М.</w:t>
            </w:r>
            <w:proofErr w:type="gramEnd"/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Пташец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Международном конкурсе «Умный мамонтёнок» (декабрь,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степени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Shkola.press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Л.М.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Мишина Варя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Международном конкурсе «Умный мамонтёнок» (декабрь, 2020)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степени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Shkola.press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Лемникова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Л.М.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Костылева Екатерина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Всероссийской блиц-олимпиады: «Я о спорте знаю всё!» (январь,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Образовательный портал «Тридевятое царство»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Панкова Лиза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Всероссийской блиц-олимпиады: «Я о спорте знаю всё!» (январь,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Образовательный портал «Тридевятое царство»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Всероссийской блиц-олимпиады: «Я о спорте знаю всё!» (январь,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Образовательный портал «Тридевятое царство»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Якоб Глеб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Всероссийской блиц-олимпиады: «Я о спорте знаю всё!» (январь,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D47">
              <w:rPr>
                <w:rFonts w:ascii="Times New Roman" w:hAnsi="Times New Roman" w:cs="Times New Roman"/>
                <w:sz w:val="20"/>
                <w:szCs w:val="20"/>
              </w:rPr>
              <w:t>Образовательный портал «Тридевятое царство»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Всероссийской блиц-олимпиады: «Я о спорте знаю всё!» (январь,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Образовательный портал «Тридевятое царство»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Савинова Ульяна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Всероссийской блиц-олимпиады: «Дошколята-спортивные ребята» (январь,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Образовательный портал «Тридевятое царство»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Нагоричная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Всероссийской блиц-олимпиады: «Дошколята-спортивные ребята» (январь,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Образовательный портал «Тридевятое царство»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Аксинья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Всероссийской блиц-олимпиады: «дошколята-спортивные ребята» (январь,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Образовательный портал «Тридевятое царство»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Бакишева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Варвара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викторине «Здоровый и </w:t>
            </w:r>
            <w:r>
              <w:rPr>
                <w:rFonts w:ascii="Times New Roman" w:hAnsi="Times New Roman" w:cs="Times New Roman"/>
              </w:rPr>
              <w:lastRenderedPageBreak/>
              <w:t>безопасный образ жизни» (январь,2021)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Диплом 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степени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«Совушка»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Якоб Марк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викторине «Здоровый и безопасный образ жизни» (январь,2021)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степени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«Совушка»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Якоб Глеб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викторине «Здоровый и безопасный образ жизни» (январь,2021)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степени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«Совушка»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Панкова Лиза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викторине «Здоровый и безопасный образ жизни» (январь,2021)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степени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«Совушка»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Румянцева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Ариша</w:t>
            </w:r>
            <w:proofErr w:type="spellEnd"/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викторине «Здоровый и безопасный образ жизни» (январь,2021)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степени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«Совушка»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Волкова Ю.С.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Савельев Серёжа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Всероссийском конкурсе детского творчества в конкурсе фотографий «Мой край» (февраль,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степени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роста талантливых детей и педагогов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Энштейн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Михайлова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Авелина</w:t>
            </w:r>
            <w:proofErr w:type="spellEnd"/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Всероссийском конкурсе детского творчества в конкурсе фотографий «Мой край» (февраль,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степени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роста талантливых детей и педагогов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Энштейн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Рачковский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Саша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Всероссийском творческом конкурсе «23 февраля» Номинация «Поделка» (февраль,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степени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роста талантливых детей и педагогов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Энштейн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Бакишева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Варя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Всероссийском творческом конкурсе «8 Марта» Номинация «Поделка» (февраль,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степени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роста талантливых детей и педагогов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Энштейн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Коломин Степа</w:t>
            </w:r>
          </w:p>
        </w:tc>
        <w:tc>
          <w:tcPr>
            <w:tcW w:w="2428" w:type="dxa"/>
          </w:tcPr>
          <w:p w:rsidR="003A0105" w:rsidRPr="00E423CC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  <w:lang w:val="en-US"/>
              </w:rPr>
              <w:t>XXXIX</w:t>
            </w:r>
            <w:r w:rsidRPr="00E423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Всероссийской массовой лыжной гонке «Лыжня России-2021» (февраль,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место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Лыжная база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р.п.Колывань</w:t>
            </w:r>
            <w:proofErr w:type="spellEnd"/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Якоб Глеб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  <w:lang w:val="en-US"/>
              </w:rPr>
              <w:t>XXXIX</w:t>
            </w:r>
            <w:r w:rsidRPr="00E423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Всероссийской массовой лыжной гонке «Лыжня России-2021» (февраль,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Лыжная база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р.п.Колывань</w:t>
            </w:r>
            <w:proofErr w:type="spellEnd"/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Якоб Марк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  <w:lang w:val="en-US"/>
              </w:rPr>
              <w:t>XXXIX</w:t>
            </w:r>
            <w:r w:rsidRPr="00E423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Всероссийской массовой лыжной гонке «Лыжня России-2021» (февраль,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Лыжная база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р.п.Колывань</w:t>
            </w:r>
            <w:proofErr w:type="spellEnd"/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Романович Ксюша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  <w:lang w:val="en-US"/>
              </w:rPr>
              <w:t>XXXIX</w:t>
            </w:r>
            <w:r w:rsidRPr="00E423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Всероссийской массовой лыжной гонке «Лыжня России-2021» (февраль,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Лыжная база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р.п.Колывань</w:t>
            </w:r>
            <w:proofErr w:type="spellEnd"/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Цилько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Ариша</w:t>
            </w:r>
            <w:proofErr w:type="spellEnd"/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  <w:lang w:val="en-US"/>
              </w:rPr>
              <w:t>XXXIX</w:t>
            </w:r>
            <w:r w:rsidRPr="00E423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Всероссийской массовой лыжной гонке «Лыжня России-2021» (февраль,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Лыжная база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р.п.Колывань</w:t>
            </w:r>
            <w:proofErr w:type="spellEnd"/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Панкова Лиза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  <w:lang w:val="en-US"/>
              </w:rPr>
              <w:t>XXXIX</w:t>
            </w:r>
            <w:r w:rsidRPr="00E423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Всероссийской массовой лыжной гонке «Лыжня России-2021» (февраль,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Лыжная база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р.п.Колывань</w:t>
            </w:r>
            <w:proofErr w:type="spellEnd"/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Бакишева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Варя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  <w:lang w:val="en-US"/>
              </w:rPr>
              <w:t>XXXIX</w:t>
            </w:r>
            <w:r w:rsidRPr="00E423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Всероссийской массовой лыжной гонке «Лыжня России-2021» (февраль,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Лыжная база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р.п.Колывань</w:t>
            </w:r>
            <w:proofErr w:type="spellEnd"/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Скирда Ульяна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  <w:lang w:val="en-US"/>
              </w:rPr>
              <w:t>XXXIX</w:t>
            </w:r>
            <w:r w:rsidRPr="00E423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Всероссийской массовой лыжной гонке «Лыжня России-2021» (февраль,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Лыжная база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р.п.Колывань</w:t>
            </w:r>
            <w:proofErr w:type="spellEnd"/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Миронова Катя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  <w:lang w:val="en-US"/>
              </w:rPr>
              <w:t>XXXIX</w:t>
            </w:r>
            <w:r w:rsidRPr="00E423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Всероссийской массовой лыжной гонке «Лыжня России-2021» (февраль,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Лыжная база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р.п.Колывань</w:t>
            </w:r>
            <w:proofErr w:type="spellEnd"/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Анфимова Мэри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сетевой акции, посвящённой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 «Чудесный подарок» (март,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Волкова Ю.С.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Половников Ваня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сетевой акции, посвящённой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 «Чудесный подарок» (март,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Волкова Ю.С.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Бойкова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Таня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сетевой акции, посвящённой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 «Чудесный подарок» (март,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Волкова Ю.С.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Будушова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Аня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акции, посвящённой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 Марта «Чудесный подарок» (март,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Волкова Ю.С.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 Степан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сетевой акции, посвящённой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 «Чудесный подарок» (март,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Волкова Ю.С.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Скирда Ульяна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сетевой акции, посвящённой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 «Чудесный подарок» (март,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Волкова Ю.С.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 Демид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сетевой акции, посвящённой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Марта «Чудесный </w:t>
            </w:r>
            <w:r>
              <w:rPr>
                <w:rFonts w:ascii="Times New Roman" w:hAnsi="Times New Roman" w:cs="Times New Roman"/>
              </w:rPr>
              <w:lastRenderedPageBreak/>
              <w:t>подарок» (март,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</w:t>
            </w:r>
            <w:r>
              <w:rPr>
                <w:rFonts w:ascii="Times New Roman" w:hAnsi="Times New Roman" w:cs="Times New Roman"/>
              </w:rPr>
              <w:lastRenderedPageBreak/>
              <w:t>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Волкова Ю.С.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Попова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сетевой акции, посвящённой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 «Чудесный подарок» (март,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Волкова Ю.С.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Остапенко Кирилл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акции, посвящённой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 Марта «Чудесный подарок» (март,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Волкова Ю.С.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Коняева Алиса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сетевой акции, посвящённой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 «Чудесный подарок» (март,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 w:rsidRPr="007B4572"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 w:rsidRPr="007B4572">
              <w:rPr>
                <w:rFonts w:ascii="Times New Roman" w:hAnsi="Times New Roman" w:cs="Times New Roman"/>
              </w:rPr>
              <w:t>Колыванская</w:t>
            </w:r>
            <w:proofErr w:type="spellEnd"/>
            <w:r w:rsidRPr="007B4572"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Волкова Ю.С.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Сафонова Марианна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сетевой акции, посвящённой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 «Чудесный подарок» (март,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Волкова Ю.С.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Кулешов Глеб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сетевой акции, посвящённой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 «Чудесный подарок» (март,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Волкова Ю.С.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Егорова Карина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сетевой акции, посвящённой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 «Чудесный подарок» (март,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Волкова Ю.С.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Чистяков Лев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акции, посвящённой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 Марта «Чудесный подарок» (март,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Волкова Ю.С.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Миронова Катя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сетевой акции, посвящённой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 «Чудесный подарок» (март,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Гринченко И.Н.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Якоб Марк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сетевой акции, посвящённой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 «Чудесный подарок» (март,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Гринченко И.Н.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Пасевич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Матвей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сетевой акции, посвящённой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 «Чудесный подарок» (март,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Гринченко И.Н.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Царёв Дима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сетевой акции, посвящённой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 Марта «Чудесный подарок» (март,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Гринченко И.Н.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Анфимова Мила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сетевой акции, посвящённой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 «Чудесный подарок» (март,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Паутова Н.Н.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Алпатова Ксюша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сетевой акции, посвящённой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 «Чудесный подарок» (март,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Паутова Н.Н.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Голыбин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Федя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сетевой акции, посвящённой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Марта «Чудесный </w:t>
            </w:r>
            <w:r>
              <w:rPr>
                <w:rFonts w:ascii="Times New Roman" w:hAnsi="Times New Roman" w:cs="Times New Roman"/>
              </w:rPr>
              <w:lastRenderedPageBreak/>
              <w:t>подарок» (март,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</w:t>
            </w:r>
            <w:r>
              <w:rPr>
                <w:rFonts w:ascii="Times New Roman" w:hAnsi="Times New Roman" w:cs="Times New Roman"/>
              </w:rPr>
              <w:lastRenderedPageBreak/>
              <w:t>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Паутова Н.Н.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Гергелаба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Милана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сетевой акции, посвящённой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 «Чудесный подарок» (март,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Паутова Н.Н.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Киреева Анжелика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сетевой акции, посвящённой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 «Чудесный подарок» (март,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Паутова Н.Н.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Меркулова Ксюша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сетевой акции, посвящённой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 «Чудесный подарок» (март,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Паутова Н.Н.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Ковалёва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Ариша</w:t>
            </w:r>
            <w:proofErr w:type="spellEnd"/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сетевой акции, посвящённой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 «Чудесный подарок» (март,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Паутова Н.Н.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Меркулова Ксюша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сетевой акции, посвящённой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 «Чудесный подарок» (март,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Паутова Н.Н.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Назаров Ваня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сетевой акции, посвящённой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 «Чудесный подарок» (март,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Паутова Н.Н.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Жеребятников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Ваня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сетевой акции, посвящённой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 «Чудесный подарок» (март,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Паутова Н.Н.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Савельев Миша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сетевой акции, посвящённой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 «Чудесный подарок» (март,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Паутова Н.Н.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Чистяков Никита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сетевой акции, посвящённой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 «Чудесный подарок» (март,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Паутова Н.Н.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Рябовол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Егор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сетевой акции, посвящённой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 «Чудесный подарок» (март,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Паутова Н.Н.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Цацулина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Лиза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сетевой акции, посвящённой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 «Чудесный подарок» (март,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Паутова Н.Н.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Сагателян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Ованес</w:t>
            </w:r>
            <w:proofErr w:type="spellEnd"/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сетевой акции, посвящённой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 «Чудесный подарок» (март,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Зонова Дарья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сетевой акции, посвящённой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 «Чудесный подарок» (март,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Кучин Андрей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сетевой акции, посвящённой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Марта «Чудесный </w:t>
            </w:r>
            <w:r>
              <w:rPr>
                <w:rFonts w:ascii="Times New Roman" w:hAnsi="Times New Roman" w:cs="Times New Roman"/>
              </w:rPr>
              <w:lastRenderedPageBreak/>
              <w:t>подарок» (март,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</w:t>
            </w:r>
            <w:r>
              <w:rPr>
                <w:rFonts w:ascii="Times New Roman" w:hAnsi="Times New Roman" w:cs="Times New Roman"/>
              </w:rPr>
              <w:lastRenderedPageBreak/>
              <w:t>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Зотова Мирослава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сетевой акции, посвящённой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 «Чудесный подарок» (март,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Мартиросян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Гарик</w:t>
            </w:r>
            <w:proofErr w:type="gramEnd"/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сетевой акции, посвящённой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 «Чудесный подарок» (март,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Пусева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сетевой акции, посвящённой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 «Чудесный подарок» (март,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Перегудова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Вероника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сетевой акции, посвящённой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 «Чудесный подарок» (март,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Симонова Наташа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сетевой акции, посвящённой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 «Чудесный подарок» (март,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Симаков Сергей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сетевой акции, посвящённой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 «Чудесный подарок» (март,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Бакишева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Варвара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сетевой акции, посвящённой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 «Чудесный подарок» (март,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Гаркуш Варвара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сетевой акции, посвящённой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 «Чудесный подарок» (март,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Савельев Сергей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сетевой акции, посвящённой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 «Чудесный подарок» (март,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Ануфриева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Абрамцов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сетевой акции, посвящённой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 «Чудесный подарок» (март,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Заболотный Игнат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сетевой акции, посвящённой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 «Чудесный подарок» (март,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Коломин Степан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сетевой акции, посвящённой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 «Чудесный подарок» (март,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Ширяев Захар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сетевой акции, посвящённой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 «Чудесный подарок» (март,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Черепанов Артём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сетевой акции, посвящённой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Марта «Чудесный </w:t>
            </w:r>
            <w:r>
              <w:rPr>
                <w:rFonts w:ascii="Times New Roman" w:hAnsi="Times New Roman" w:cs="Times New Roman"/>
              </w:rPr>
              <w:lastRenderedPageBreak/>
              <w:t>подарок» (март,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</w:t>
            </w:r>
            <w:r>
              <w:rPr>
                <w:rFonts w:ascii="Times New Roman" w:hAnsi="Times New Roman" w:cs="Times New Roman"/>
              </w:rPr>
              <w:lastRenderedPageBreak/>
              <w:t>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Мартынова  Вика</w:t>
            </w:r>
            <w:proofErr w:type="gramEnd"/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сетевой акции, посвящённой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 «Чудесный подарок» (март,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Дерябина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Елисеева Вероника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сетевой акции, посвящённой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 «Чудесный подарок» (март,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Дерябина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Бареева Ева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сетевой акции, посвящённой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 «Чудесный подарок» (март,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А.А.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Грибенщикова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Алиса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сетевой акции, посвящённой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 «Чудесный подарок» (март,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А.А.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Варя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сетевой акции, посвящённой </w:t>
            </w:r>
          </w:p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 «Чудесный подарок» (март,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Колыванская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библиотека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А.А.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Коломин Степа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лыжном празднике среди детей дошкольного возраста от 0 до 7 лет «Лыжня зовёт» (март,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степени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г.Новосибирск</w:t>
            </w:r>
            <w:proofErr w:type="spellEnd"/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Романович Ксюша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лыжном празднике среди детей дошкольного возраста от 0 до 7 лет «Лыжня зовёт» (март,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степени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г.Новосибирск</w:t>
            </w:r>
            <w:proofErr w:type="spellEnd"/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Якоб Марк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лыжном празднике среди детей дошкольного возраста от 0 до 7 лет «Лыжня зовёт» (март,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степени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г.Новосибирск</w:t>
            </w:r>
            <w:proofErr w:type="spellEnd"/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Савельев Серёжа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Международном </w:t>
            </w:r>
            <w:proofErr w:type="gramStart"/>
            <w:r>
              <w:rPr>
                <w:rFonts w:ascii="Times New Roman" w:hAnsi="Times New Roman" w:cs="Times New Roman"/>
              </w:rPr>
              <w:t>конкурсе  «</w:t>
            </w:r>
            <w:proofErr w:type="gramEnd"/>
            <w:r>
              <w:rPr>
                <w:rFonts w:ascii="Times New Roman" w:hAnsi="Times New Roman" w:cs="Times New Roman"/>
              </w:rPr>
              <w:t>Умный мамонтёнок» (апрель,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степени</w:t>
            </w:r>
          </w:p>
        </w:tc>
        <w:tc>
          <w:tcPr>
            <w:tcW w:w="1879" w:type="dxa"/>
          </w:tcPr>
          <w:p w:rsidR="003A0105" w:rsidRPr="00DE366C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Shkola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press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Абрамцов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Дима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Международном </w:t>
            </w:r>
            <w:proofErr w:type="gramStart"/>
            <w:r>
              <w:rPr>
                <w:rFonts w:ascii="Times New Roman" w:hAnsi="Times New Roman" w:cs="Times New Roman"/>
              </w:rPr>
              <w:t>конкурсе  «</w:t>
            </w:r>
            <w:proofErr w:type="gramEnd"/>
            <w:r>
              <w:rPr>
                <w:rFonts w:ascii="Times New Roman" w:hAnsi="Times New Roman" w:cs="Times New Roman"/>
              </w:rPr>
              <w:t>Умный мамонтёнок» (апрель,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степени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Shkola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press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Бакишева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Варя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Международном </w:t>
            </w:r>
            <w:proofErr w:type="gramStart"/>
            <w:r>
              <w:rPr>
                <w:rFonts w:ascii="Times New Roman" w:hAnsi="Times New Roman" w:cs="Times New Roman"/>
              </w:rPr>
              <w:t>конкурсе  «</w:t>
            </w:r>
            <w:proofErr w:type="gramEnd"/>
            <w:r>
              <w:rPr>
                <w:rFonts w:ascii="Times New Roman" w:hAnsi="Times New Roman" w:cs="Times New Roman"/>
              </w:rPr>
              <w:t>Умный мамонтёнок» (апрель,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степени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Shkola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press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Заболотный Игнат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Международном </w:t>
            </w:r>
            <w:proofErr w:type="gramStart"/>
            <w:r>
              <w:rPr>
                <w:rFonts w:ascii="Times New Roman" w:hAnsi="Times New Roman" w:cs="Times New Roman"/>
              </w:rPr>
              <w:t>конкурсе  «</w:t>
            </w:r>
            <w:proofErr w:type="gramEnd"/>
            <w:r>
              <w:rPr>
                <w:rFonts w:ascii="Times New Roman" w:hAnsi="Times New Roman" w:cs="Times New Roman"/>
              </w:rPr>
              <w:t>Умный мамонтёнок» (апрель,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степени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Shkola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press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Пусева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</w:rPr>
              <w:lastRenderedPageBreak/>
              <w:t xml:space="preserve">Международном </w:t>
            </w:r>
            <w:proofErr w:type="gramStart"/>
            <w:r>
              <w:rPr>
                <w:rFonts w:ascii="Times New Roman" w:hAnsi="Times New Roman" w:cs="Times New Roman"/>
              </w:rPr>
              <w:t>конкурсе  «</w:t>
            </w:r>
            <w:proofErr w:type="gramEnd"/>
            <w:r>
              <w:rPr>
                <w:rFonts w:ascii="Times New Roman" w:hAnsi="Times New Roman" w:cs="Times New Roman"/>
              </w:rPr>
              <w:t>Умный мамонтёнок» (апрель,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Диплом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степени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Shkola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press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Рачковский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Саша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Международном </w:t>
            </w:r>
            <w:proofErr w:type="gramStart"/>
            <w:r>
              <w:rPr>
                <w:rFonts w:ascii="Times New Roman" w:hAnsi="Times New Roman" w:cs="Times New Roman"/>
              </w:rPr>
              <w:t>конкурсе  «</w:t>
            </w:r>
            <w:proofErr w:type="gramEnd"/>
            <w:r>
              <w:rPr>
                <w:rFonts w:ascii="Times New Roman" w:hAnsi="Times New Roman" w:cs="Times New Roman"/>
              </w:rPr>
              <w:t>Умный мамонтёнок» (апрель,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степени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Shkola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press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Симаков Серёжа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Международном </w:t>
            </w:r>
            <w:proofErr w:type="gramStart"/>
            <w:r>
              <w:rPr>
                <w:rFonts w:ascii="Times New Roman" w:hAnsi="Times New Roman" w:cs="Times New Roman"/>
              </w:rPr>
              <w:t>конкурсе  «</w:t>
            </w:r>
            <w:proofErr w:type="gramEnd"/>
            <w:r>
              <w:rPr>
                <w:rFonts w:ascii="Times New Roman" w:hAnsi="Times New Roman" w:cs="Times New Roman"/>
              </w:rPr>
              <w:t>Умный мамонтёнок» (апрель,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степени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Shkola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press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Черепанов Артём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Международном </w:t>
            </w:r>
            <w:proofErr w:type="gramStart"/>
            <w:r>
              <w:rPr>
                <w:rFonts w:ascii="Times New Roman" w:hAnsi="Times New Roman" w:cs="Times New Roman"/>
              </w:rPr>
              <w:t>конкурсе  «</w:t>
            </w:r>
            <w:proofErr w:type="gramEnd"/>
            <w:r>
              <w:rPr>
                <w:rFonts w:ascii="Times New Roman" w:hAnsi="Times New Roman" w:cs="Times New Roman"/>
              </w:rPr>
              <w:t>Умный мамонтёнок» (апрель,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степени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Shkola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press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Мещеряков Даниил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Международном </w:t>
            </w:r>
            <w:proofErr w:type="gramStart"/>
            <w:r>
              <w:rPr>
                <w:rFonts w:ascii="Times New Roman" w:hAnsi="Times New Roman" w:cs="Times New Roman"/>
              </w:rPr>
              <w:t>конкурсе  «</w:t>
            </w:r>
            <w:proofErr w:type="gramEnd"/>
            <w:r>
              <w:rPr>
                <w:rFonts w:ascii="Times New Roman" w:hAnsi="Times New Roman" w:cs="Times New Roman"/>
              </w:rPr>
              <w:t>Умный мамонтёнок» (апрель,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степени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Shkola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press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Коломин Степан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Международном </w:t>
            </w:r>
            <w:proofErr w:type="gramStart"/>
            <w:r>
              <w:rPr>
                <w:rFonts w:ascii="Times New Roman" w:hAnsi="Times New Roman" w:cs="Times New Roman"/>
              </w:rPr>
              <w:t>конкурсе  «</w:t>
            </w:r>
            <w:proofErr w:type="gramEnd"/>
            <w:r>
              <w:rPr>
                <w:rFonts w:ascii="Times New Roman" w:hAnsi="Times New Roman" w:cs="Times New Roman"/>
              </w:rPr>
              <w:t>Умный мамонтёнок» (апрель,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степени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Shkola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press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Михайлова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Авелина</w:t>
            </w:r>
            <w:proofErr w:type="spellEnd"/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Всероссийском творческом конкурсе «Дорога в космос» (апрель,2021)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степени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«Эйнштейн»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Коломин Степан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Всероссийском творческом конкурсе «Дорога в космос» (апрель,2021)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степени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«Эйнштейн»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Савельев Серёжа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Всероссийском творческом конкурсе «Дорога в космос» (апрель,2021)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степени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«Эйнштейн»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Заболотный Игнат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Всероссийском творческом конкурсе «Дорога в космос» (апрель,2021)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степени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«Эйнштейн»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Симаков Сергей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Всероссийском творческом конкурсе «Дорога в космос» (апрель,2021)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степени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«Эйнштейн»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Анфимова Мэри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во Всероссийском конкурсе для детей и </w:t>
            </w:r>
            <w:r>
              <w:rPr>
                <w:rFonts w:ascii="Times New Roman" w:hAnsi="Times New Roman" w:cs="Times New Roman"/>
              </w:rPr>
              <w:lastRenderedPageBreak/>
              <w:t>молодёжи «Творчество и интеллект». Номинация «Конструирование и моделирование». Название работы «Галактика» (апрель,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Диплом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«ФГОС России»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Волкова Ю.С.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Тукарт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Тимофей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Всероссийском конкурсе для детей и молодёжи «Творчество и интеллект». Номинация «Конструирование и моделирование». Название работы «Галактика» (апрель,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«ФГОС России»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Волкова Ю.С.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Коняева Алиса 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Всероссийском конкурсе для детей и молодёжи «Знатоки природы». Номинация: Окружающий мир. Название работы: «Прекрасный цветок» (май, 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«Эталон»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Волкова Ю.С.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Рачковский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Саша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Международном конкурсе «Лисёнок» (май,2021)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степени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Shkola.press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Заболотный Игнат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Международном конкурсе «Лисёнок» (май,2021)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степени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Shkola.press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Черепанов Артём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Международном конкурсе «Лисёнок» (май,2021)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степени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Shkola.press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Симаков Сергей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Международном конкурсе «Лисёнок» (май,2021)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степени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Shkola.press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Сагателян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Ованес</w:t>
            </w:r>
            <w:proofErr w:type="spellEnd"/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Международном конкурсе «Лисёнок» (май,2021)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степени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Shkola.press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Коломин Степан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Международном конкурсе «Лисёнок» (май,2021)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степени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Shkola.press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Савельев Сергей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Международном </w:t>
            </w:r>
            <w:r>
              <w:rPr>
                <w:rFonts w:ascii="Times New Roman" w:hAnsi="Times New Roman" w:cs="Times New Roman"/>
              </w:rPr>
              <w:lastRenderedPageBreak/>
              <w:t>конкурсе «Лисёнок» (май,2021)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Диплом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степени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Shkola.press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Перегудова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Вероника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Международном конкурсе «Лисёнок» (май,2021)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степени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Shkola.press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Михайлова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Авелина</w:t>
            </w:r>
            <w:proofErr w:type="spellEnd"/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Международном конкурсе «Лисёнок» (май,2021)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степени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Shkola.press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Кучин Андрей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Международном конкурсе «Лисёнок» (май,2021)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степени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Shkola.press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Зотова Мирослава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Международном конкурсе «Лисёнок» (май,2021)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степени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Shkola.press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Абрамцов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Международном конкурсе «Лисёнок» (май,2021)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степени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Shkola.press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Кононыхина Саша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Международном конкурсе «Лисёнок» (май,2021)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 степени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Shkola.press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Гаркуш Варвара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Международном конкурсе «Лисёнок» (май,2021)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 степени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Shkola.press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Мартиросян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Гарик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Международном конкурсе «Лисёнок» (май,2021)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 степени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Shkola.press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Бакишева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Варя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Международном конкурсе «Лисёнок» (май,2021)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степени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Shkola.press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Зонова Даша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Международном конкурсе «Лисёнок» (май,2021)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степени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Shkola.press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Симонова Наташа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Международном конкурсе «Лисёнок» (май,2021)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степени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Shkola.press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Мещеряков Даниил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Международном конкурсе «Лисёнок» (май,2021)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степени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Shkola.press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Исупов Артём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Международном конкурсе «Лисёнок» (май,2021)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степени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Shkola.press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Ануфриева Н.В.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Липатов Влад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спортивных соревнованиях, </w:t>
            </w:r>
            <w:r>
              <w:rPr>
                <w:rFonts w:ascii="Times New Roman" w:hAnsi="Times New Roman" w:cs="Times New Roman"/>
              </w:rPr>
              <w:lastRenderedPageBreak/>
              <w:t>посвящённых Дню защиты детей (забег 100 м) (июнь,2021)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Грамота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Стадион «Старт» </w:t>
            </w:r>
            <w:proofErr w:type="spellStart"/>
            <w:r>
              <w:rPr>
                <w:rFonts w:ascii="Times New Roman" w:hAnsi="Times New Roman" w:cs="Times New Roman"/>
              </w:rPr>
              <w:t>р.п.Колывань</w:t>
            </w:r>
            <w:proofErr w:type="spellEnd"/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Коломин Стёпа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спортивных соревнованиях, посвящённых Дню защиты детей (забег 100 м) (июнь,2021)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Стадион «Старт» </w:t>
            </w:r>
            <w:proofErr w:type="spellStart"/>
            <w:r>
              <w:rPr>
                <w:rFonts w:ascii="Times New Roman" w:hAnsi="Times New Roman" w:cs="Times New Roman"/>
              </w:rPr>
              <w:t>р.п.Колывань</w:t>
            </w:r>
            <w:proofErr w:type="spellEnd"/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Симаков Серёжа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спортивных соревнованиях, посвящённых Дню защиты детей (забег 100 м) (июнь,2021)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Стадион «Старт» </w:t>
            </w:r>
            <w:proofErr w:type="spellStart"/>
            <w:r>
              <w:rPr>
                <w:rFonts w:ascii="Times New Roman" w:hAnsi="Times New Roman" w:cs="Times New Roman"/>
              </w:rPr>
              <w:t>р.п.Колывань</w:t>
            </w:r>
            <w:proofErr w:type="spellEnd"/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Пусева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спортивных соревнованиях, посвящённых Дню защиты детей (забег 100 м) (июнь,2021)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Стадион «Старт» </w:t>
            </w:r>
            <w:proofErr w:type="spellStart"/>
            <w:r>
              <w:rPr>
                <w:rFonts w:ascii="Times New Roman" w:hAnsi="Times New Roman" w:cs="Times New Roman"/>
              </w:rPr>
              <w:t>р.п.Колывань</w:t>
            </w:r>
            <w:proofErr w:type="spellEnd"/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Бакишева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Варя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спортивных соревнованиях, посвящённых Дню защиты детей (забег 100 м) (июнь,2021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Стадион «Старт» </w:t>
            </w:r>
            <w:proofErr w:type="spellStart"/>
            <w:r>
              <w:rPr>
                <w:rFonts w:ascii="Times New Roman" w:hAnsi="Times New Roman" w:cs="Times New Roman"/>
              </w:rPr>
              <w:t>р.п.Колывань</w:t>
            </w:r>
            <w:proofErr w:type="spellEnd"/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Перегудова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Вероника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спортивных соревнованиях, посвящённых Дню защиты детей (забег 100 м) (июнь,2021)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Стадион «Старт» </w:t>
            </w:r>
            <w:proofErr w:type="spellStart"/>
            <w:r>
              <w:rPr>
                <w:rFonts w:ascii="Times New Roman" w:hAnsi="Times New Roman" w:cs="Times New Roman"/>
              </w:rPr>
              <w:t>р.п.Колывань</w:t>
            </w:r>
            <w:proofErr w:type="spellEnd"/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Семья Анфимовых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спортивных соревнованиях «Мама, папа, я- спортивная семья» (июнь,2021)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Стадион «Старт» </w:t>
            </w:r>
            <w:proofErr w:type="spellStart"/>
            <w:r>
              <w:rPr>
                <w:rFonts w:ascii="Times New Roman" w:hAnsi="Times New Roman" w:cs="Times New Roman"/>
              </w:rPr>
              <w:t>р.п.Колывань</w:t>
            </w:r>
            <w:proofErr w:type="spellEnd"/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Семья Савельевых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спортивных соревнованиях «Мама, папа, я- спортивная семья» (июнь,2021)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Стадион «Старт» </w:t>
            </w:r>
            <w:proofErr w:type="spellStart"/>
            <w:r>
              <w:rPr>
                <w:rFonts w:ascii="Times New Roman" w:hAnsi="Times New Roman" w:cs="Times New Roman"/>
              </w:rPr>
              <w:t>р.п.Колывань</w:t>
            </w:r>
            <w:proofErr w:type="spellEnd"/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Перегудовых</w:t>
            </w:r>
            <w:proofErr w:type="spellEnd"/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спортивных соревнованиях «Мама, папа, я- спортивная семья» (июнь,2021)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Стадион «Старт» </w:t>
            </w:r>
            <w:proofErr w:type="spellStart"/>
            <w:r>
              <w:rPr>
                <w:rFonts w:ascii="Times New Roman" w:hAnsi="Times New Roman" w:cs="Times New Roman"/>
              </w:rPr>
              <w:t>р.п.Колывань</w:t>
            </w:r>
            <w:proofErr w:type="spellEnd"/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Гаркуш Варя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спортивных соревнованиях на стадионе «Старт» (июнь,2021)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за участие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Стадион «Старт» </w:t>
            </w:r>
            <w:proofErr w:type="spellStart"/>
            <w:r>
              <w:rPr>
                <w:rFonts w:ascii="Times New Roman" w:hAnsi="Times New Roman" w:cs="Times New Roman"/>
              </w:rPr>
              <w:t>р.п.Колывань</w:t>
            </w:r>
            <w:proofErr w:type="spellEnd"/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Кононыхина Саша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спортивных соревнованиях на стадионе «Старт» (июнь,2021)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за участие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Стадион «Старт» </w:t>
            </w:r>
            <w:proofErr w:type="spellStart"/>
            <w:r>
              <w:rPr>
                <w:rFonts w:ascii="Times New Roman" w:hAnsi="Times New Roman" w:cs="Times New Roman"/>
              </w:rPr>
              <w:t>р.п.Колывань</w:t>
            </w:r>
            <w:proofErr w:type="spellEnd"/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Зонова Даша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спортивных соревнованиях на стадионе «Старт» (июнь,2021)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за участие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Стадион «Старт» </w:t>
            </w:r>
            <w:proofErr w:type="spellStart"/>
            <w:r>
              <w:rPr>
                <w:rFonts w:ascii="Times New Roman" w:hAnsi="Times New Roman" w:cs="Times New Roman"/>
              </w:rPr>
              <w:t>р.п.Колывань</w:t>
            </w:r>
            <w:proofErr w:type="spellEnd"/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Михайлова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Авелина</w:t>
            </w:r>
            <w:proofErr w:type="spellEnd"/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спортивных соревнованиях на стадионе «Старт» (июнь,2021)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за участие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Стадион «Старт» </w:t>
            </w:r>
            <w:proofErr w:type="spellStart"/>
            <w:r>
              <w:rPr>
                <w:rFonts w:ascii="Times New Roman" w:hAnsi="Times New Roman" w:cs="Times New Roman"/>
              </w:rPr>
              <w:t>р.п.Колывань</w:t>
            </w:r>
            <w:proofErr w:type="spellEnd"/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Симонова Наташа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спортивных </w:t>
            </w:r>
            <w:r>
              <w:rPr>
                <w:rFonts w:ascii="Times New Roman" w:hAnsi="Times New Roman" w:cs="Times New Roman"/>
              </w:rPr>
              <w:lastRenderedPageBreak/>
              <w:t>соревнованиях на стадионе «Старт» (июнь,2021)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Грамота за </w:t>
            </w:r>
            <w:r>
              <w:rPr>
                <w:rFonts w:ascii="Times New Roman" w:hAnsi="Times New Roman" w:cs="Times New Roman"/>
              </w:rPr>
              <w:lastRenderedPageBreak/>
              <w:t>участие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Стадион «Старт»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р.п.Колывань</w:t>
            </w:r>
            <w:proofErr w:type="spellEnd"/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Нагоричная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спортивных соревнованиях на стадионе «Старт» (июнь,2021)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за участие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Стадион «Старт» </w:t>
            </w:r>
            <w:proofErr w:type="spellStart"/>
            <w:r>
              <w:rPr>
                <w:rFonts w:ascii="Times New Roman" w:hAnsi="Times New Roman" w:cs="Times New Roman"/>
              </w:rPr>
              <w:t>р.п.Колывань</w:t>
            </w:r>
            <w:proofErr w:type="spellEnd"/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Ксюша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спортивных соревнованиях на стадионе «Старт» (июнь,2021)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за участие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Стадион «Старт» </w:t>
            </w:r>
            <w:proofErr w:type="spellStart"/>
            <w:r>
              <w:rPr>
                <w:rFonts w:ascii="Times New Roman" w:hAnsi="Times New Roman" w:cs="Times New Roman"/>
              </w:rPr>
              <w:t>р.п.Колывань</w:t>
            </w:r>
            <w:proofErr w:type="spellEnd"/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спортивных соревнованиях на стадионе «Старт» (июнь,2021)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за участие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Стадион «Старт» </w:t>
            </w:r>
            <w:proofErr w:type="spellStart"/>
            <w:r>
              <w:rPr>
                <w:rFonts w:ascii="Times New Roman" w:hAnsi="Times New Roman" w:cs="Times New Roman"/>
              </w:rPr>
              <w:t>р.п.Колывань</w:t>
            </w:r>
            <w:proofErr w:type="spellEnd"/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Калинина Лиза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спортивных соревнованиях на стадионе «Старт» (июнь,2021)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за участие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Стадион «Старт» </w:t>
            </w:r>
            <w:proofErr w:type="spellStart"/>
            <w:r>
              <w:rPr>
                <w:rFonts w:ascii="Times New Roman" w:hAnsi="Times New Roman" w:cs="Times New Roman"/>
              </w:rPr>
              <w:t>р.п.Колывань</w:t>
            </w:r>
            <w:proofErr w:type="spellEnd"/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Мазалова Милана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спортивных соревнованиях на стадионе «Старт» (июнь,2021)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за участие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Стадион «Старт» </w:t>
            </w:r>
            <w:proofErr w:type="spellStart"/>
            <w:r>
              <w:rPr>
                <w:rFonts w:ascii="Times New Roman" w:hAnsi="Times New Roman" w:cs="Times New Roman"/>
              </w:rPr>
              <w:t>р.п.Колывань</w:t>
            </w:r>
            <w:proofErr w:type="spellEnd"/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Аксинья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спортивных соревнованиях на стадионе «Старт» (июнь,2021)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за участие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Стадион «Старт» </w:t>
            </w:r>
            <w:proofErr w:type="spellStart"/>
            <w:r>
              <w:rPr>
                <w:rFonts w:ascii="Times New Roman" w:hAnsi="Times New Roman" w:cs="Times New Roman"/>
              </w:rPr>
              <w:t>р.п.Колывань</w:t>
            </w:r>
            <w:proofErr w:type="spellEnd"/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Панкова Лиза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спортивных соревнованиях на стадионе «Старт» (июнь,2021)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за участие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Стадион «Старт» </w:t>
            </w:r>
            <w:proofErr w:type="spellStart"/>
            <w:r>
              <w:rPr>
                <w:rFonts w:ascii="Times New Roman" w:hAnsi="Times New Roman" w:cs="Times New Roman"/>
              </w:rPr>
              <w:t>р.п.Колывань</w:t>
            </w:r>
            <w:proofErr w:type="spellEnd"/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Абманзина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Милана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спортивных соревнованиях на стадионе «Старт» (июнь,2021)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за участие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Стадион «Старт» </w:t>
            </w:r>
            <w:proofErr w:type="spellStart"/>
            <w:r>
              <w:rPr>
                <w:rFonts w:ascii="Times New Roman" w:hAnsi="Times New Roman" w:cs="Times New Roman"/>
              </w:rPr>
              <w:t>р.п.Колывань</w:t>
            </w:r>
            <w:proofErr w:type="spellEnd"/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Кира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спортивных соревнованиях на стадионе «Старт» (июнь,2021)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за участие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Стадион «Старт» </w:t>
            </w:r>
            <w:proofErr w:type="spellStart"/>
            <w:r>
              <w:rPr>
                <w:rFonts w:ascii="Times New Roman" w:hAnsi="Times New Roman" w:cs="Times New Roman"/>
              </w:rPr>
              <w:t>р.п.Колывань</w:t>
            </w:r>
            <w:proofErr w:type="spellEnd"/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Якоб Глеб 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спортивных соревнованиях на стадионе «Старт» (июнь,2021)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за участие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Стадион «Старт» </w:t>
            </w:r>
            <w:proofErr w:type="spellStart"/>
            <w:r>
              <w:rPr>
                <w:rFonts w:ascii="Times New Roman" w:hAnsi="Times New Roman" w:cs="Times New Roman"/>
              </w:rPr>
              <w:t>р.п.Колывань</w:t>
            </w:r>
            <w:proofErr w:type="spellEnd"/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Хрусталёв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Захар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спортивных соревнованиях на стадионе «Старт» (июнь,2021)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за участие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Стадион «Старт» </w:t>
            </w:r>
            <w:proofErr w:type="spellStart"/>
            <w:r>
              <w:rPr>
                <w:rFonts w:ascii="Times New Roman" w:hAnsi="Times New Roman" w:cs="Times New Roman"/>
              </w:rPr>
              <w:t>р.п.Колывань</w:t>
            </w:r>
            <w:proofErr w:type="spellEnd"/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Бурматов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Ваня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спортивных соревнованиях на стадионе «Старт» (июнь,2021)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за участие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Стадион «Старт» </w:t>
            </w:r>
            <w:proofErr w:type="spellStart"/>
            <w:r>
              <w:rPr>
                <w:rFonts w:ascii="Times New Roman" w:hAnsi="Times New Roman" w:cs="Times New Roman"/>
              </w:rPr>
              <w:t>р.п.Колывань</w:t>
            </w:r>
            <w:proofErr w:type="spellEnd"/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Шевелёв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Даниил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спортивных соревнованиях на стадионе «Старт» (июнь,2021)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за участие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Стадион «Старт» </w:t>
            </w:r>
            <w:proofErr w:type="spellStart"/>
            <w:r>
              <w:rPr>
                <w:rFonts w:ascii="Times New Roman" w:hAnsi="Times New Roman" w:cs="Times New Roman"/>
              </w:rPr>
              <w:t>р.п.Колывань</w:t>
            </w:r>
            <w:proofErr w:type="spellEnd"/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Мещеряков Даниил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спортивных </w:t>
            </w:r>
            <w:r>
              <w:rPr>
                <w:rFonts w:ascii="Times New Roman" w:hAnsi="Times New Roman" w:cs="Times New Roman"/>
              </w:rPr>
              <w:lastRenderedPageBreak/>
              <w:t>соревнованиях на стадионе «Старт» (июнь,2021)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Грамота за </w:t>
            </w:r>
            <w:r>
              <w:rPr>
                <w:rFonts w:ascii="Times New Roman" w:hAnsi="Times New Roman" w:cs="Times New Roman"/>
              </w:rPr>
              <w:lastRenderedPageBreak/>
              <w:t>участие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Стадион «Старт»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р.п.Колывань</w:t>
            </w:r>
            <w:proofErr w:type="spellEnd"/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Савельев Серёжа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спортивных соревнованиях на стадионе «Старт» (июнь,2021)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за участие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Стадион «Старт» </w:t>
            </w:r>
            <w:proofErr w:type="spellStart"/>
            <w:r>
              <w:rPr>
                <w:rFonts w:ascii="Times New Roman" w:hAnsi="Times New Roman" w:cs="Times New Roman"/>
              </w:rPr>
              <w:t>р.п.Колывань</w:t>
            </w:r>
            <w:proofErr w:type="spellEnd"/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Рачковский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Саша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спортивных соревнованиях на стадионе «Старт» (июнь,2021)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за участие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Стадион «Старт» </w:t>
            </w:r>
            <w:proofErr w:type="spellStart"/>
            <w:r>
              <w:rPr>
                <w:rFonts w:ascii="Times New Roman" w:hAnsi="Times New Roman" w:cs="Times New Roman"/>
              </w:rPr>
              <w:t>р.п.Колывань</w:t>
            </w:r>
            <w:proofErr w:type="spellEnd"/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Исупов Артём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спортивных соревнованиях на стадионе «Старт» (июнь,2021)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за участие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Стадион «Старт» </w:t>
            </w:r>
            <w:proofErr w:type="spellStart"/>
            <w:r>
              <w:rPr>
                <w:rFonts w:ascii="Times New Roman" w:hAnsi="Times New Roman" w:cs="Times New Roman"/>
              </w:rPr>
              <w:t>р.п.Колывань</w:t>
            </w:r>
            <w:proofErr w:type="spellEnd"/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Абрамцов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Дима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спортивных соревнованиях на стадионе «Старт» (июнь,2021)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за участие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Стадион «Старт» </w:t>
            </w:r>
            <w:proofErr w:type="spellStart"/>
            <w:r>
              <w:rPr>
                <w:rFonts w:ascii="Times New Roman" w:hAnsi="Times New Roman" w:cs="Times New Roman"/>
              </w:rPr>
              <w:t>р.п.Колывань</w:t>
            </w:r>
            <w:proofErr w:type="spellEnd"/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Т.В.</w:t>
            </w: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Черепанов Артём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спортивных соревнованиях на стадионе «Старт» (июнь,2021)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за участие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Стадион «Старт» </w:t>
            </w:r>
            <w:proofErr w:type="spellStart"/>
            <w:r>
              <w:rPr>
                <w:rFonts w:ascii="Times New Roman" w:hAnsi="Times New Roman" w:cs="Times New Roman"/>
              </w:rPr>
              <w:t>р.п.Колывань</w:t>
            </w:r>
            <w:proofErr w:type="spellEnd"/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Перминов 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спортивных соревнованиях на стадионе «Старт» (июнь,2021)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за участие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Стадион «Старт» </w:t>
            </w:r>
            <w:proofErr w:type="spellStart"/>
            <w:r>
              <w:rPr>
                <w:rFonts w:ascii="Times New Roman" w:hAnsi="Times New Roman" w:cs="Times New Roman"/>
              </w:rPr>
              <w:t>р.п.Колывань</w:t>
            </w:r>
            <w:proofErr w:type="spellEnd"/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Кучин Андрей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спортивных соревнованиях на стадионе «Старт» (июнь,2021)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за участие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Стадион «Старт» </w:t>
            </w:r>
            <w:proofErr w:type="spellStart"/>
            <w:r>
              <w:rPr>
                <w:rFonts w:ascii="Times New Roman" w:hAnsi="Times New Roman" w:cs="Times New Roman"/>
              </w:rPr>
              <w:t>р.п.Колывань</w:t>
            </w:r>
            <w:proofErr w:type="spellEnd"/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105" w:rsidRPr="0099218D" w:rsidTr="003A0105">
        <w:tc>
          <w:tcPr>
            <w:tcW w:w="2278" w:type="dxa"/>
          </w:tcPr>
          <w:p w:rsidR="003A0105" w:rsidRDefault="003A0105" w:rsidP="003A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Мартиросян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Гарик</w:t>
            </w:r>
          </w:p>
        </w:tc>
        <w:tc>
          <w:tcPr>
            <w:tcW w:w="2428" w:type="dxa"/>
          </w:tcPr>
          <w:p w:rsidR="003A0105" w:rsidRDefault="003A0105" w:rsidP="003A0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спортивных соревнованиях на стадионе «Старт» (июнь,2021)</w:t>
            </w:r>
          </w:p>
        </w:tc>
        <w:tc>
          <w:tcPr>
            <w:tcW w:w="1368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за участие</w:t>
            </w:r>
          </w:p>
        </w:tc>
        <w:tc>
          <w:tcPr>
            <w:tcW w:w="1879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Стадион «Старт» </w:t>
            </w:r>
            <w:proofErr w:type="spellStart"/>
            <w:r>
              <w:rPr>
                <w:rFonts w:ascii="Times New Roman" w:hAnsi="Times New Roman" w:cs="Times New Roman"/>
              </w:rPr>
              <w:t>р.п.Колывань</w:t>
            </w:r>
            <w:proofErr w:type="spellEnd"/>
          </w:p>
        </w:tc>
        <w:tc>
          <w:tcPr>
            <w:tcW w:w="3500" w:type="dxa"/>
          </w:tcPr>
          <w:p w:rsidR="003A0105" w:rsidRDefault="003A0105" w:rsidP="003A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0105" w:rsidRDefault="003A0105" w:rsidP="003A010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4260">
        <w:rPr>
          <w:rFonts w:ascii="Times New Roman" w:hAnsi="Times New Roman" w:cs="Times New Roman"/>
          <w:sz w:val="28"/>
          <w:szCs w:val="28"/>
        </w:rPr>
        <w:t xml:space="preserve">Для каждого вида контроля старшим воспитателем Ивановой О.А. собирались и анализировались разнообразная информация, по результатам контроля </w:t>
      </w:r>
      <w:proofErr w:type="gramStart"/>
      <w:r w:rsidRPr="00AA4260">
        <w:rPr>
          <w:rFonts w:ascii="Times New Roman" w:hAnsi="Times New Roman" w:cs="Times New Roman"/>
          <w:sz w:val="28"/>
          <w:szCs w:val="28"/>
        </w:rPr>
        <w:t>вырабатывались  рекомендации</w:t>
      </w:r>
      <w:proofErr w:type="gramEnd"/>
      <w:r w:rsidRPr="00AA4260">
        <w:rPr>
          <w:rFonts w:ascii="Times New Roman" w:hAnsi="Times New Roman" w:cs="Times New Roman"/>
          <w:sz w:val="28"/>
          <w:szCs w:val="28"/>
        </w:rPr>
        <w:t>, определялись пути исправления недостатков; исполнение рекомендаций проверялось.</w:t>
      </w: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259" w:rsidRPr="00AA4260" w:rsidRDefault="00467259" w:rsidP="00467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4260">
        <w:rPr>
          <w:rFonts w:ascii="Times New Roman" w:hAnsi="Times New Roman" w:cs="Times New Roman"/>
          <w:sz w:val="28"/>
          <w:szCs w:val="28"/>
        </w:rPr>
        <w:t>В целом задачи годового плана выполнены, в результате чего повысилось качество образовательного процесса с включением регионального компонента.</w:t>
      </w:r>
    </w:p>
    <w:p w:rsidR="00467259" w:rsidRPr="00AA4260" w:rsidRDefault="00467259" w:rsidP="00467259">
      <w:pPr>
        <w:jc w:val="both"/>
        <w:rPr>
          <w:rFonts w:ascii="Times New Roman" w:hAnsi="Times New Roman" w:cs="Times New Roman"/>
          <w:sz w:val="28"/>
          <w:szCs w:val="28"/>
        </w:rPr>
      </w:pPr>
      <w:r w:rsidRPr="00AA4260">
        <w:rPr>
          <w:rFonts w:ascii="Times New Roman" w:hAnsi="Times New Roman" w:cs="Times New Roman"/>
          <w:sz w:val="28"/>
          <w:szCs w:val="28"/>
        </w:rPr>
        <w:t xml:space="preserve"> Методическая работа в ДОУ в целом оптимальна и эффективна, имеются позитивные изменения профессиональных возможностей кадров и факторов, влияющих на качество </w:t>
      </w:r>
      <w:proofErr w:type="spellStart"/>
      <w:r w:rsidRPr="00AA426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A4260">
        <w:rPr>
          <w:rFonts w:ascii="Times New Roman" w:hAnsi="Times New Roman" w:cs="Times New Roman"/>
          <w:sz w:val="28"/>
          <w:szCs w:val="28"/>
        </w:rPr>
        <w:t>- образовательного процесса в ДОУ.</w:t>
      </w:r>
    </w:p>
    <w:p w:rsidR="00467259" w:rsidRPr="00AA4260" w:rsidRDefault="00467259" w:rsidP="00467259">
      <w:pPr>
        <w:jc w:val="both"/>
        <w:rPr>
          <w:rFonts w:ascii="Times New Roman" w:hAnsi="Times New Roman" w:cs="Times New Roman"/>
          <w:sz w:val="28"/>
          <w:szCs w:val="28"/>
        </w:rPr>
      </w:pPr>
      <w:r w:rsidRPr="00AA4260">
        <w:rPr>
          <w:rFonts w:ascii="Times New Roman" w:hAnsi="Times New Roman" w:cs="Times New Roman"/>
          <w:sz w:val="28"/>
          <w:szCs w:val="28"/>
        </w:rPr>
        <w:t xml:space="preserve">В течении учебного года проводилась работа с родителями, так как главная задача- это взаимодействие с семьёй для обеспечения полноценного развития воспитанников, повышая педагогическую культуру родителей, их нормативно- правовую грамотность. </w:t>
      </w:r>
    </w:p>
    <w:p w:rsidR="00467259" w:rsidRDefault="00467259" w:rsidP="00467259">
      <w:pPr>
        <w:jc w:val="both"/>
        <w:rPr>
          <w:rFonts w:ascii="Times New Roman" w:hAnsi="Times New Roman" w:cs="Times New Roman"/>
          <w:sz w:val="28"/>
          <w:szCs w:val="28"/>
        </w:rPr>
      </w:pPr>
      <w:r w:rsidRPr="00AA4260">
        <w:rPr>
          <w:rFonts w:ascii="Times New Roman" w:hAnsi="Times New Roman" w:cs="Times New Roman"/>
          <w:sz w:val="28"/>
          <w:szCs w:val="28"/>
        </w:rPr>
        <w:lastRenderedPageBreak/>
        <w:t xml:space="preserve">В течении учебного года в ДОУ решались задачи повышения педагогической культуры родителей, привлечения их к участию в жизни ДОУ, предоставление родителям информации о деятельности ДОУ. </w:t>
      </w:r>
    </w:p>
    <w:p w:rsidR="00467259" w:rsidRDefault="00467259" w:rsidP="00467259">
      <w:pPr>
        <w:jc w:val="both"/>
        <w:rPr>
          <w:rFonts w:ascii="Times New Roman" w:hAnsi="Times New Roman" w:cs="Times New Roman"/>
          <w:sz w:val="28"/>
          <w:szCs w:val="28"/>
        </w:rPr>
      </w:pPr>
      <w:r w:rsidRPr="00AA4260">
        <w:rPr>
          <w:rFonts w:ascii="Times New Roman" w:hAnsi="Times New Roman" w:cs="Times New Roman"/>
          <w:sz w:val="28"/>
          <w:szCs w:val="28"/>
        </w:rPr>
        <w:t>Для родителей были проведены тематические родительские собрания, индивидуальные беседы и консультации, подготовлены папки- передвижки, оформлены стенды и уголки с рекомендациями по вопросам воспитания и обучения детей и подготовки их обучению в школе.</w:t>
      </w:r>
    </w:p>
    <w:p w:rsidR="00467259" w:rsidRDefault="00467259" w:rsidP="004672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259" w:rsidRPr="00F10271" w:rsidRDefault="00467259" w:rsidP="004672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259" w:rsidRPr="00AA4260" w:rsidRDefault="00467259" w:rsidP="004672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7259" w:rsidRDefault="00467259" w:rsidP="00467259">
      <w:pPr>
        <w:jc w:val="both"/>
        <w:rPr>
          <w:rFonts w:ascii="Times New Roman" w:hAnsi="Times New Roman" w:cs="Times New Roman"/>
          <w:sz w:val="28"/>
          <w:szCs w:val="28"/>
        </w:rPr>
      </w:pPr>
      <w:r w:rsidRPr="00AA4260">
        <w:rPr>
          <w:rFonts w:ascii="Times New Roman" w:hAnsi="Times New Roman" w:cs="Times New Roman"/>
          <w:sz w:val="28"/>
          <w:szCs w:val="28"/>
        </w:rPr>
        <w:t>Проведённый анализ образователь</w:t>
      </w:r>
      <w:r w:rsidR="00793CA3">
        <w:rPr>
          <w:rFonts w:ascii="Times New Roman" w:hAnsi="Times New Roman" w:cs="Times New Roman"/>
          <w:sz w:val="28"/>
          <w:szCs w:val="28"/>
        </w:rPr>
        <w:t>ной деятельности за учебный 2019</w:t>
      </w:r>
      <w:r w:rsidRPr="00AA4260">
        <w:rPr>
          <w:rFonts w:ascii="Times New Roman" w:hAnsi="Times New Roman" w:cs="Times New Roman"/>
          <w:sz w:val="28"/>
          <w:szCs w:val="28"/>
        </w:rPr>
        <w:t>-2</w:t>
      </w:r>
      <w:r w:rsidR="00793CA3">
        <w:rPr>
          <w:rFonts w:ascii="Times New Roman" w:hAnsi="Times New Roman" w:cs="Times New Roman"/>
          <w:sz w:val="28"/>
          <w:szCs w:val="28"/>
        </w:rPr>
        <w:t>020</w:t>
      </w:r>
      <w:r w:rsidRPr="00AA4260">
        <w:rPr>
          <w:rFonts w:ascii="Times New Roman" w:hAnsi="Times New Roman" w:cs="Times New Roman"/>
          <w:sz w:val="28"/>
          <w:szCs w:val="28"/>
        </w:rPr>
        <w:t xml:space="preserve"> год показал, что годовой план работы в ДОУ реализован в полном объёме, поставленные перед коллективом задачи выполнены.</w:t>
      </w:r>
    </w:p>
    <w:p w:rsidR="00467259" w:rsidRPr="00664340" w:rsidRDefault="00467259" w:rsidP="0046725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664340">
        <w:rPr>
          <w:b/>
          <w:sz w:val="28"/>
          <w:szCs w:val="28"/>
          <w:u w:val="single"/>
        </w:rPr>
        <w:t xml:space="preserve">Сравнительная таблица по </w:t>
      </w:r>
      <w:proofErr w:type="gramStart"/>
      <w:r w:rsidRPr="00664340">
        <w:rPr>
          <w:b/>
          <w:sz w:val="28"/>
          <w:szCs w:val="28"/>
          <w:u w:val="single"/>
        </w:rPr>
        <w:t>Мониторингу  индивидуальных</w:t>
      </w:r>
      <w:proofErr w:type="gramEnd"/>
      <w:r w:rsidRPr="00664340">
        <w:rPr>
          <w:b/>
          <w:sz w:val="28"/>
          <w:szCs w:val="28"/>
          <w:u w:val="single"/>
        </w:rPr>
        <w:t xml:space="preserve"> достижений воспитанников</w:t>
      </w:r>
    </w:p>
    <w:p w:rsidR="00467259" w:rsidRPr="00664340" w:rsidRDefault="003A0105" w:rsidP="0046725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на начало учебного года 2020 </w:t>
      </w:r>
      <w:r w:rsidR="00793CA3">
        <w:rPr>
          <w:b/>
          <w:sz w:val="28"/>
          <w:szCs w:val="28"/>
          <w:u w:val="single"/>
        </w:rPr>
        <w:t xml:space="preserve">и </w:t>
      </w:r>
      <w:r>
        <w:rPr>
          <w:b/>
          <w:sz w:val="28"/>
          <w:szCs w:val="28"/>
          <w:u w:val="single"/>
        </w:rPr>
        <w:t>конец учебного года 2021</w:t>
      </w:r>
    </w:p>
    <w:p w:rsidR="00467259" w:rsidRPr="00664340" w:rsidRDefault="00467259" w:rsidP="00467259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1150"/>
        <w:gridCol w:w="1186"/>
        <w:gridCol w:w="1186"/>
        <w:gridCol w:w="1150"/>
        <w:gridCol w:w="1210"/>
        <w:gridCol w:w="1127"/>
      </w:tblGrid>
      <w:tr w:rsidR="00467259" w:rsidRPr="005C202D" w:rsidTr="00467259">
        <w:trPr>
          <w:trHeight w:val="436"/>
        </w:trPr>
        <w:tc>
          <w:tcPr>
            <w:tcW w:w="2336" w:type="dxa"/>
            <w:vMerge w:val="restart"/>
          </w:tcPr>
          <w:p w:rsidR="00467259" w:rsidRPr="005C202D" w:rsidRDefault="00467259" w:rsidP="0046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02D">
              <w:rPr>
                <w:rFonts w:ascii="Times New Roman" w:hAnsi="Times New Roman" w:cs="Times New Roman"/>
                <w:sz w:val="24"/>
                <w:szCs w:val="24"/>
              </w:rPr>
              <w:t>Группа,</w:t>
            </w:r>
          </w:p>
          <w:p w:rsidR="00467259" w:rsidRPr="005C202D" w:rsidRDefault="00467259" w:rsidP="0046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02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36" w:type="dxa"/>
            <w:gridSpan w:val="2"/>
          </w:tcPr>
          <w:p w:rsidR="00467259" w:rsidRPr="005C202D" w:rsidRDefault="00467259" w:rsidP="0046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02D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</w:p>
        </w:tc>
        <w:tc>
          <w:tcPr>
            <w:tcW w:w="2336" w:type="dxa"/>
            <w:gridSpan w:val="2"/>
          </w:tcPr>
          <w:p w:rsidR="00467259" w:rsidRPr="005C202D" w:rsidRDefault="00467259" w:rsidP="0046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02D"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</w:p>
        </w:tc>
        <w:tc>
          <w:tcPr>
            <w:tcW w:w="2337" w:type="dxa"/>
            <w:gridSpan w:val="2"/>
          </w:tcPr>
          <w:p w:rsidR="00467259" w:rsidRPr="005C202D" w:rsidRDefault="00467259" w:rsidP="0046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02D">
              <w:rPr>
                <w:rFonts w:ascii="Times New Roman" w:hAnsi="Times New Roman" w:cs="Times New Roman"/>
                <w:sz w:val="24"/>
                <w:szCs w:val="24"/>
              </w:rPr>
              <w:t>на стадии формирования</w:t>
            </w:r>
          </w:p>
        </w:tc>
      </w:tr>
      <w:tr w:rsidR="00467259" w:rsidRPr="005C202D" w:rsidTr="00467259">
        <w:trPr>
          <w:trHeight w:val="145"/>
        </w:trPr>
        <w:tc>
          <w:tcPr>
            <w:tcW w:w="2336" w:type="dxa"/>
            <w:vMerge/>
          </w:tcPr>
          <w:p w:rsidR="00467259" w:rsidRPr="005C202D" w:rsidRDefault="00467259" w:rsidP="0046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467259" w:rsidRPr="005C202D" w:rsidRDefault="003A0105" w:rsidP="0046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02D">
              <w:rPr>
                <w:rFonts w:ascii="Times New Roman" w:hAnsi="Times New Roman" w:cs="Times New Roman"/>
                <w:sz w:val="20"/>
                <w:szCs w:val="20"/>
              </w:rPr>
              <w:t>октябрь 2020</w:t>
            </w:r>
          </w:p>
        </w:tc>
        <w:tc>
          <w:tcPr>
            <w:tcW w:w="1186" w:type="dxa"/>
          </w:tcPr>
          <w:p w:rsidR="00467259" w:rsidRPr="005C202D" w:rsidRDefault="003A0105" w:rsidP="0046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02D">
              <w:rPr>
                <w:rFonts w:ascii="Times New Roman" w:hAnsi="Times New Roman" w:cs="Times New Roman"/>
                <w:sz w:val="20"/>
                <w:szCs w:val="20"/>
              </w:rPr>
              <w:t>май 2021</w:t>
            </w:r>
          </w:p>
        </w:tc>
        <w:tc>
          <w:tcPr>
            <w:tcW w:w="1186" w:type="dxa"/>
          </w:tcPr>
          <w:p w:rsidR="00467259" w:rsidRPr="005C202D" w:rsidRDefault="003A0105" w:rsidP="0046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02D">
              <w:rPr>
                <w:rFonts w:ascii="Times New Roman" w:hAnsi="Times New Roman" w:cs="Times New Roman"/>
                <w:sz w:val="20"/>
                <w:szCs w:val="20"/>
              </w:rPr>
              <w:t>октябрь 2020</w:t>
            </w:r>
          </w:p>
        </w:tc>
        <w:tc>
          <w:tcPr>
            <w:tcW w:w="1150" w:type="dxa"/>
          </w:tcPr>
          <w:p w:rsidR="00467259" w:rsidRPr="005C202D" w:rsidRDefault="003A0105" w:rsidP="0046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02D">
              <w:rPr>
                <w:rFonts w:ascii="Times New Roman" w:hAnsi="Times New Roman" w:cs="Times New Roman"/>
                <w:sz w:val="20"/>
                <w:szCs w:val="20"/>
              </w:rPr>
              <w:t>май 2021</w:t>
            </w:r>
          </w:p>
        </w:tc>
        <w:tc>
          <w:tcPr>
            <w:tcW w:w="1210" w:type="dxa"/>
          </w:tcPr>
          <w:p w:rsidR="00467259" w:rsidRPr="005C202D" w:rsidRDefault="003A0105" w:rsidP="0046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02D">
              <w:rPr>
                <w:rFonts w:ascii="Times New Roman" w:hAnsi="Times New Roman" w:cs="Times New Roman"/>
                <w:sz w:val="20"/>
                <w:szCs w:val="20"/>
              </w:rPr>
              <w:t>октябрь 2020</w:t>
            </w:r>
          </w:p>
        </w:tc>
        <w:tc>
          <w:tcPr>
            <w:tcW w:w="1127" w:type="dxa"/>
          </w:tcPr>
          <w:p w:rsidR="00467259" w:rsidRPr="005C202D" w:rsidRDefault="003A0105" w:rsidP="00467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02D">
              <w:rPr>
                <w:rFonts w:ascii="Times New Roman" w:hAnsi="Times New Roman" w:cs="Times New Roman"/>
                <w:sz w:val="20"/>
                <w:szCs w:val="20"/>
              </w:rPr>
              <w:t>май 2021</w:t>
            </w:r>
          </w:p>
        </w:tc>
      </w:tr>
      <w:tr w:rsidR="00467259" w:rsidRPr="005C202D" w:rsidTr="00467259">
        <w:tc>
          <w:tcPr>
            <w:tcW w:w="2336" w:type="dxa"/>
          </w:tcPr>
          <w:p w:rsidR="005C202D" w:rsidRPr="005C202D" w:rsidRDefault="00467259" w:rsidP="00467259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C202D">
              <w:rPr>
                <w:rFonts w:ascii="Times New Roman" w:hAnsi="Times New Roman" w:cs="Times New Roman"/>
                <w:b/>
                <w:u w:val="single"/>
              </w:rPr>
              <w:t>«Звёздочки»</w:t>
            </w:r>
          </w:p>
          <w:p w:rsidR="00467259" w:rsidRPr="005C202D" w:rsidRDefault="005C202D" w:rsidP="00467259">
            <w:pPr>
              <w:jc w:val="center"/>
              <w:rPr>
                <w:rFonts w:ascii="Times New Roman" w:hAnsi="Times New Roman" w:cs="Times New Roman"/>
              </w:rPr>
            </w:pPr>
            <w:r w:rsidRPr="005C202D">
              <w:rPr>
                <w:rFonts w:ascii="Times New Roman" w:hAnsi="Times New Roman" w:cs="Times New Roman"/>
              </w:rPr>
              <w:t xml:space="preserve"> (Паутова Н.Н., Гринченко И</w:t>
            </w:r>
            <w:r w:rsidR="00467259" w:rsidRPr="005C202D">
              <w:rPr>
                <w:rFonts w:ascii="Times New Roman" w:hAnsi="Times New Roman" w:cs="Times New Roman"/>
              </w:rPr>
              <w:t>.Н.)</w:t>
            </w:r>
          </w:p>
        </w:tc>
        <w:tc>
          <w:tcPr>
            <w:tcW w:w="1150" w:type="dxa"/>
          </w:tcPr>
          <w:p w:rsidR="00467259" w:rsidRPr="005C202D" w:rsidRDefault="008A3899" w:rsidP="0046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67259" w:rsidRPr="005C20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6" w:type="dxa"/>
          </w:tcPr>
          <w:p w:rsidR="00467259" w:rsidRPr="005C202D" w:rsidRDefault="008A3899" w:rsidP="0046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67259" w:rsidRPr="005C20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6" w:type="dxa"/>
          </w:tcPr>
          <w:p w:rsidR="00467259" w:rsidRPr="005C202D" w:rsidRDefault="008A3899" w:rsidP="0046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467259" w:rsidRPr="005C20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0" w:type="dxa"/>
          </w:tcPr>
          <w:p w:rsidR="00467259" w:rsidRPr="005C202D" w:rsidRDefault="008A3899" w:rsidP="0046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7259" w:rsidRPr="005C20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0" w:type="dxa"/>
          </w:tcPr>
          <w:p w:rsidR="00467259" w:rsidRPr="005C202D" w:rsidRDefault="008A3899" w:rsidP="0046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467259" w:rsidRPr="005C20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7" w:type="dxa"/>
          </w:tcPr>
          <w:p w:rsidR="00467259" w:rsidRPr="005C202D" w:rsidRDefault="008A3899" w:rsidP="0046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67259" w:rsidRPr="005C20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7259" w:rsidRPr="005C202D" w:rsidTr="00467259">
        <w:tc>
          <w:tcPr>
            <w:tcW w:w="2336" w:type="dxa"/>
          </w:tcPr>
          <w:p w:rsidR="00467259" w:rsidRPr="005C202D" w:rsidRDefault="005C202D" w:rsidP="00467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«Весёлые ребята</w:t>
            </w:r>
            <w:r w:rsidR="00467259" w:rsidRPr="005C202D">
              <w:rPr>
                <w:rFonts w:ascii="Times New Roman" w:hAnsi="Times New Roman" w:cs="Times New Roman"/>
                <w:b/>
                <w:u w:val="single"/>
              </w:rPr>
              <w:t>»</w:t>
            </w:r>
            <w:r w:rsidR="00467259" w:rsidRPr="005C202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467259" w:rsidRPr="005C202D">
              <w:rPr>
                <w:rFonts w:ascii="Times New Roman" w:hAnsi="Times New Roman" w:cs="Times New Roman"/>
              </w:rPr>
              <w:t>Лесникова</w:t>
            </w:r>
            <w:proofErr w:type="spellEnd"/>
            <w:r w:rsidR="00467259" w:rsidRPr="005C202D">
              <w:rPr>
                <w:rFonts w:ascii="Times New Roman" w:hAnsi="Times New Roman" w:cs="Times New Roman"/>
              </w:rPr>
              <w:t xml:space="preserve"> Л.М., </w:t>
            </w:r>
            <w:proofErr w:type="spellStart"/>
            <w:r w:rsidR="00467259" w:rsidRPr="005C202D">
              <w:rPr>
                <w:rFonts w:ascii="Times New Roman" w:hAnsi="Times New Roman" w:cs="Times New Roman"/>
              </w:rPr>
              <w:t>Шпанова</w:t>
            </w:r>
            <w:proofErr w:type="spellEnd"/>
            <w:r w:rsidR="00467259" w:rsidRPr="005C202D">
              <w:rPr>
                <w:rFonts w:ascii="Times New Roman" w:hAnsi="Times New Roman" w:cs="Times New Roman"/>
              </w:rPr>
              <w:t xml:space="preserve"> Т.Л.)</w:t>
            </w:r>
          </w:p>
        </w:tc>
        <w:tc>
          <w:tcPr>
            <w:tcW w:w="1150" w:type="dxa"/>
          </w:tcPr>
          <w:p w:rsidR="00467259" w:rsidRPr="005C202D" w:rsidRDefault="008A3899" w:rsidP="0046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67259" w:rsidRPr="005C20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6" w:type="dxa"/>
          </w:tcPr>
          <w:p w:rsidR="00467259" w:rsidRPr="005C202D" w:rsidRDefault="008A3899" w:rsidP="0046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467259" w:rsidRPr="005C20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6" w:type="dxa"/>
          </w:tcPr>
          <w:p w:rsidR="00467259" w:rsidRPr="005C202D" w:rsidRDefault="008A3899" w:rsidP="0046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7259" w:rsidRPr="005C20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0" w:type="dxa"/>
          </w:tcPr>
          <w:p w:rsidR="00467259" w:rsidRPr="005C202D" w:rsidRDefault="008A3899" w:rsidP="0046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7259" w:rsidRPr="005C20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0" w:type="dxa"/>
          </w:tcPr>
          <w:p w:rsidR="00467259" w:rsidRPr="005C202D" w:rsidRDefault="008A3899" w:rsidP="0046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467259" w:rsidRPr="005C20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7" w:type="dxa"/>
          </w:tcPr>
          <w:p w:rsidR="00467259" w:rsidRPr="005C202D" w:rsidRDefault="008A3899" w:rsidP="0046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67259" w:rsidRPr="005C20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7259" w:rsidRPr="005C202D" w:rsidTr="00467259">
        <w:tc>
          <w:tcPr>
            <w:tcW w:w="2336" w:type="dxa"/>
          </w:tcPr>
          <w:p w:rsidR="008E1B8C" w:rsidRPr="005C202D" w:rsidRDefault="005C202D" w:rsidP="004672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«Ладушки</w:t>
            </w:r>
            <w:r w:rsidR="00467259" w:rsidRPr="005C202D">
              <w:rPr>
                <w:rFonts w:ascii="Times New Roman" w:hAnsi="Times New Roman" w:cs="Times New Roman"/>
                <w:b/>
                <w:u w:val="single"/>
              </w:rPr>
              <w:t>»</w:t>
            </w:r>
          </w:p>
          <w:p w:rsidR="00467259" w:rsidRPr="005C202D" w:rsidRDefault="005C202D" w:rsidP="00467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(Волкова Ю.С., Гринченко И.Н</w:t>
            </w:r>
            <w:r w:rsidR="00467259" w:rsidRPr="005C202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50" w:type="dxa"/>
          </w:tcPr>
          <w:p w:rsidR="00467259" w:rsidRPr="005C202D" w:rsidRDefault="008A3899" w:rsidP="0046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67259" w:rsidRPr="005C20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6" w:type="dxa"/>
          </w:tcPr>
          <w:p w:rsidR="00467259" w:rsidRPr="005C202D" w:rsidRDefault="00467259" w:rsidP="0046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02D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186" w:type="dxa"/>
          </w:tcPr>
          <w:p w:rsidR="00467259" w:rsidRPr="005C202D" w:rsidRDefault="008A3899" w:rsidP="0046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67259" w:rsidRPr="005C20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0" w:type="dxa"/>
          </w:tcPr>
          <w:p w:rsidR="00467259" w:rsidRPr="005C202D" w:rsidRDefault="008A3899" w:rsidP="0046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7259" w:rsidRPr="005C20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0" w:type="dxa"/>
          </w:tcPr>
          <w:p w:rsidR="00467259" w:rsidRPr="005C202D" w:rsidRDefault="008A3899" w:rsidP="0046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467259" w:rsidRPr="005C20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7" w:type="dxa"/>
          </w:tcPr>
          <w:p w:rsidR="00467259" w:rsidRPr="005C202D" w:rsidRDefault="008A3899" w:rsidP="0046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67259" w:rsidRPr="005C20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7259" w:rsidRPr="005C202D" w:rsidTr="00467259">
        <w:tc>
          <w:tcPr>
            <w:tcW w:w="2336" w:type="dxa"/>
          </w:tcPr>
          <w:p w:rsidR="00467259" w:rsidRPr="005C202D" w:rsidRDefault="00467259" w:rsidP="00467259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C202D">
              <w:rPr>
                <w:rFonts w:ascii="Times New Roman" w:hAnsi="Times New Roman" w:cs="Times New Roman"/>
                <w:b/>
                <w:u w:val="single"/>
              </w:rPr>
              <w:t xml:space="preserve">«Радужки» </w:t>
            </w:r>
          </w:p>
          <w:p w:rsidR="00467259" w:rsidRPr="005C202D" w:rsidRDefault="008A3899" w:rsidP="00467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(Соколова Ю.Э</w:t>
            </w:r>
            <w:r w:rsidR="00467259" w:rsidRPr="005C202D">
              <w:rPr>
                <w:rFonts w:ascii="Times New Roman" w:hAnsi="Times New Roman" w:cs="Times New Roman"/>
              </w:rPr>
              <w:t>., Соколова И.А.)</w:t>
            </w:r>
          </w:p>
        </w:tc>
        <w:tc>
          <w:tcPr>
            <w:tcW w:w="1150" w:type="dxa"/>
          </w:tcPr>
          <w:p w:rsidR="00467259" w:rsidRPr="005C202D" w:rsidRDefault="008A3899" w:rsidP="0046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467259" w:rsidRPr="005C20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6" w:type="dxa"/>
          </w:tcPr>
          <w:p w:rsidR="00467259" w:rsidRPr="005C202D" w:rsidRDefault="008A3899" w:rsidP="0046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467259" w:rsidRPr="005C20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6" w:type="dxa"/>
          </w:tcPr>
          <w:p w:rsidR="00467259" w:rsidRPr="005C202D" w:rsidRDefault="008A3899" w:rsidP="0046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7259" w:rsidRPr="005C20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0" w:type="dxa"/>
          </w:tcPr>
          <w:p w:rsidR="00467259" w:rsidRPr="005C202D" w:rsidRDefault="008A3899" w:rsidP="0046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7259" w:rsidRPr="005C20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0" w:type="dxa"/>
          </w:tcPr>
          <w:p w:rsidR="00467259" w:rsidRPr="005C202D" w:rsidRDefault="008A3899" w:rsidP="0046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67259" w:rsidRPr="005C20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7" w:type="dxa"/>
          </w:tcPr>
          <w:p w:rsidR="00467259" w:rsidRPr="005C202D" w:rsidRDefault="008A3899" w:rsidP="0046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7259" w:rsidRPr="005C20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7259" w:rsidRPr="005C202D" w:rsidTr="00467259">
        <w:tc>
          <w:tcPr>
            <w:tcW w:w="2336" w:type="dxa"/>
          </w:tcPr>
          <w:p w:rsidR="00467259" w:rsidRPr="005C202D" w:rsidRDefault="008E1B8C" w:rsidP="00467259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C202D">
              <w:rPr>
                <w:rFonts w:ascii="Times New Roman" w:hAnsi="Times New Roman" w:cs="Times New Roman"/>
                <w:b/>
                <w:u w:val="single"/>
              </w:rPr>
              <w:t>«Почемучки</w:t>
            </w:r>
            <w:r w:rsidR="00467259" w:rsidRPr="005C202D">
              <w:rPr>
                <w:rFonts w:ascii="Times New Roman" w:hAnsi="Times New Roman" w:cs="Times New Roman"/>
                <w:b/>
                <w:u w:val="single"/>
              </w:rPr>
              <w:t>»</w:t>
            </w:r>
          </w:p>
          <w:p w:rsidR="00467259" w:rsidRPr="005C202D" w:rsidRDefault="00467259" w:rsidP="00467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C202D">
              <w:rPr>
                <w:rFonts w:ascii="Times New Roman" w:hAnsi="Times New Roman" w:cs="Times New Roman"/>
              </w:rPr>
              <w:t xml:space="preserve"> (Ануфриева Н.В., Соколова И.А.)</w:t>
            </w:r>
          </w:p>
        </w:tc>
        <w:tc>
          <w:tcPr>
            <w:tcW w:w="1150" w:type="dxa"/>
          </w:tcPr>
          <w:p w:rsidR="00467259" w:rsidRPr="005C202D" w:rsidRDefault="008A3899" w:rsidP="0046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467259" w:rsidRPr="005C20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6" w:type="dxa"/>
          </w:tcPr>
          <w:p w:rsidR="00467259" w:rsidRPr="005C202D" w:rsidRDefault="008A3899" w:rsidP="0046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467259" w:rsidRPr="005C20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6" w:type="dxa"/>
          </w:tcPr>
          <w:p w:rsidR="00467259" w:rsidRPr="005C202D" w:rsidRDefault="008A3899" w:rsidP="0046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7259" w:rsidRPr="005C20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0" w:type="dxa"/>
          </w:tcPr>
          <w:p w:rsidR="00467259" w:rsidRPr="005C202D" w:rsidRDefault="008A3899" w:rsidP="0046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7259" w:rsidRPr="005C20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0" w:type="dxa"/>
          </w:tcPr>
          <w:p w:rsidR="00467259" w:rsidRPr="005C202D" w:rsidRDefault="008A3899" w:rsidP="0046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67259" w:rsidRPr="005C20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7" w:type="dxa"/>
          </w:tcPr>
          <w:p w:rsidR="00467259" w:rsidRPr="005C202D" w:rsidRDefault="006C7C9D" w:rsidP="0046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7259" w:rsidRPr="005C20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7259" w:rsidRPr="005C202D" w:rsidTr="00467259">
        <w:tc>
          <w:tcPr>
            <w:tcW w:w="2336" w:type="dxa"/>
          </w:tcPr>
          <w:p w:rsidR="008A3899" w:rsidRDefault="008A3899" w:rsidP="00467259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«Лучики</w:t>
            </w:r>
            <w:r w:rsidR="00467259" w:rsidRPr="005C202D">
              <w:rPr>
                <w:rFonts w:ascii="Times New Roman" w:hAnsi="Times New Roman" w:cs="Times New Roman"/>
                <w:b/>
                <w:u w:val="single"/>
              </w:rPr>
              <w:t>»</w:t>
            </w:r>
          </w:p>
          <w:p w:rsidR="00467259" w:rsidRPr="005C202D" w:rsidRDefault="008A3899" w:rsidP="00467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(Степанова А.А., Дерябина Т.В</w:t>
            </w:r>
            <w:r w:rsidR="00467259" w:rsidRPr="005C202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50" w:type="dxa"/>
          </w:tcPr>
          <w:p w:rsidR="00467259" w:rsidRPr="005C202D" w:rsidRDefault="008A3899" w:rsidP="0046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67259" w:rsidRPr="005C20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6" w:type="dxa"/>
          </w:tcPr>
          <w:p w:rsidR="00467259" w:rsidRPr="005C202D" w:rsidRDefault="008A3899" w:rsidP="0046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67259" w:rsidRPr="005C20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6" w:type="dxa"/>
          </w:tcPr>
          <w:p w:rsidR="00467259" w:rsidRPr="005C202D" w:rsidRDefault="008A3899" w:rsidP="0046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67259" w:rsidRPr="005C20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0" w:type="dxa"/>
          </w:tcPr>
          <w:p w:rsidR="00467259" w:rsidRPr="005C202D" w:rsidRDefault="008A3899" w:rsidP="0046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7259" w:rsidRPr="005C20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0" w:type="dxa"/>
          </w:tcPr>
          <w:p w:rsidR="00467259" w:rsidRPr="005C202D" w:rsidRDefault="008A3899" w:rsidP="0046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467259" w:rsidRPr="005C20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7" w:type="dxa"/>
          </w:tcPr>
          <w:p w:rsidR="00467259" w:rsidRPr="005C202D" w:rsidRDefault="006C7C9D" w:rsidP="0046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67259" w:rsidRPr="005C20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7259" w:rsidRPr="005C202D" w:rsidTr="00467259">
        <w:tc>
          <w:tcPr>
            <w:tcW w:w="2336" w:type="dxa"/>
          </w:tcPr>
          <w:p w:rsidR="008A3899" w:rsidRDefault="008A3899" w:rsidP="004672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«Капельки</w:t>
            </w:r>
            <w:r w:rsidR="00467259" w:rsidRPr="005C202D">
              <w:rPr>
                <w:rFonts w:ascii="Times New Roman" w:hAnsi="Times New Roman" w:cs="Times New Roman"/>
                <w:b/>
                <w:u w:val="single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67259" w:rsidRPr="005C202D" w:rsidRDefault="008A3899" w:rsidP="00467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Пусева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Е.А., Дерябина Т</w:t>
            </w:r>
            <w:r w:rsidR="00467259" w:rsidRPr="005C202D">
              <w:rPr>
                <w:rFonts w:ascii="Times New Roman" w:hAnsi="Times New Roman" w:cs="Times New Roman"/>
              </w:rPr>
              <w:t>.В.)</w:t>
            </w:r>
          </w:p>
        </w:tc>
        <w:tc>
          <w:tcPr>
            <w:tcW w:w="1150" w:type="dxa"/>
          </w:tcPr>
          <w:p w:rsidR="00467259" w:rsidRPr="005C202D" w:rsidRDefault="008A3899" w:rsidP="0046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7259" w:rsidRPr="005C20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6" w:type="dxa"/>
          </w:tcPr>
          <w:p w:rsidR="00467259" w:rsidRPr="005C202D" w:rsidRDefault="008A3899" w:rsidP="0046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7259" w:rsidRPr="005C20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6" w:type="dxa"/>
          </w:tcPr>
          <w:p w:rsidR="00467259" w:rsidRPr="005C202D" w:rsidRDefault="008A3899" w:rsidP="0046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67259" w:rsidRPr="005C20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0" w:type="dxa"/>
          </w:tcPr>
          <w:p w:rsidR="00467259" w:rsidRPr="005C202D" w:rsidRDefault="008A3899" w:rsidP="0046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7259" w:rsidRPr="005C20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0" w:type="dxa"/>
          </w:tcPr>
          <w:p w:rsidR="00467259" w:rsidRPr="005C202D" w:rsidRDefault="008A3899" w:rsidP="0046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467259" w:rsidRPr="005C20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7" w:type="dxa"/>
          </w:tcPr>
          <w:p w:rsidR="00467259" w:rsidRPr="005C202D" w:rsidRDefault="006C7C9D" w:rsidP="0046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467259" w:rsidRPr="005C20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7259" w:rsidRPr="005C202D" w:rsidTr="00467259">
        <w:tc>
          <w:tcPr>
            <w:tcW w:w="2336" w:type="dxa"/>
          </w:tcPr>
          <w:p w:rsidR="00467259" w:rsidRPr="005C202D" w:rsidRDefault="00467259" w:rsidP="004672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C202D">
              <w:rPr>
                <w:rFonts w:ascii="Times New Roman" w:hAnsi="Times New Roman" w:cs="Times New Roman"/>
                <w:b/>
                <w:sz w:val="28"/>
                <w:szCs w:val="28"/>
              </w:rPr>
              <w:t>На весь детский сад</w:t>
            </w:r>
          </w:p>
        </w:tc>
        <w:tc>
          <w:tcPr>
            <w:tcW w:w="1150" w:type="dxa"/>
          </w:tcPr>
          <w:p w:rsidR="00467259" w:rsidRPr="005C202D" w:rsidRDefault="006C7C9D" w:rsidP="00467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467259" w:rsidRPr="005C202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86" w:type="dxa"/>
          </w:tcPr>
          <w:p w:rsidR="00467259" w:rsidRPr="005C202D" w:rsidRDefault="006C7C9D" w:rsidP="00467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="00467259" w:rsidRPr="005C202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86" w:type="dxa"/>
          </w:tcPr>
          <w:p w:rsidR="00467259" w:rsidRPr="005C202D" w:rsidRDefault="006C7C9D" w:rsidP="00467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467259" w:rsidRPr="005C202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50" w:type="dxa"/>
          </w:tcPr>
          <w:p w:rsidR="00467259" w:rsidRPr="005C202D" w:rsidRDefault="006C7C9D" w:rsidP="00467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67259" w:rsidRPr="005C202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10" w:type="dxa"/>
          </w:tcPr>
          <w:p w:rsidR="00467259" w:rsidRPr="005C202D" w:rsidRDefault="006C7C9D" w:rsidP="00467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467259" w:rsidRPr="005C202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27" w:type="dxa"/>
          </w:tcPr>
          <w:p w:rsidR="00467259" w:rsidRPr="005C202D" w:rsidRDefault="006C7C9D" w:rsidP="00467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467259" w:rsidRPr="005C202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467259" w:rsidRPr="005C202D" w:rsidRDefault="00467259" w:rsidP="004672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7259" w:rsidRPr="005C202D" w:rsidRDefault="00467259" w:rsidP="004672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7259" w:rsidRPr="005C202D" w:rsidRDefault="00467259" w:rsidP="00467259">
      <w:pPr>
        <w:rPr>
          <w:rFonts w:ascii="Times New Roman" w:hAnsi="Times New Roman" w:cs="Times New Roman"/>
        </w:rPr>
      </w:pPr>
    </w:p>
    <w:p w:rsidR="00467259" w:rsidRDefault="00467259" w:rsidP="00467259"/>
    <w:p w:rsidR="00467259" w:rsidRDefault="00467259" w:rsidP="00467259"/>
    <w:p w:rsidR="00ED3A05" w:rsidRDefault="00ED3A05" w:rsidP="00467259"/>
    <w:p w:rsidR="00ED3A05" w:rsidRDefault="00ED3A05" w:rsidP="00467259"/>
    <w:p w:rsidR="00ED3A05" w:rsidRDefault="00ED3A05" w:rsidP="00467259"/>
    <w:p w:rsidR="00ED3A05" w:rsidRDefault="00ED3A05" w:rsidP="00467259"/>
    <w:p w:rsidR="00ED3A05" w:rsidRDefault="00ED3A05" w:rsidP="00467259"/>
    <w:p w:rsidR="00ED3A05" w:rsidRDefault="00ED3A05" w:rsidP="00467259"/>
    <w:p w:rsidR="00ED3A05" w:rsidRDefault="00ED3A05" w:rsidP="00467259"/>
    <w:p w:rsidR="00ED3A05" w:rsidRDefault="00ED3A05" w:rsidP="00467259"/>
    <w:p w:rsidR="00ED3A05" w:rsidRDefault="00ED3A05" w:rsidP="00467259"/>
    <w:p w:rsidR="00ED3A05" w:rsidRDefault="00ED3A05" w:rsidP="00467259"/>
    <w:p w:rsidR="00ED3A05" w:rsidRDefault="00ED3A05" w:rsidP="00467259"/>
    <w:p w:rsidR="00ED3A05" w:rsidRDefault="00ED3A05" w:rsidP="00467259"/>
    <w:p w:rsidR="00ED3A05" w:rsidRDefault="00ED3A05" w:rsidP="00467259"/>
    <w:p w:rsidR="00467259" w:rsidRDefault="00467259" w:rsidP="00467259"/>
    <w:p w:rsidR="00467259" w:rsidRDefault="00467259" w:rsidP="00467259"/>
    <w:p w:rsidR="00467259" w:rsidRDefault="00467259" w:rsidP="00467259"/>
    <w:p w:rsidR="00467259" w:rsidRDefault="00467259" w:rsidP="00467259"/>
    <w:sectPr w:rsidR="00467259" w:rsidSect="003A0105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07610"/>
    <w:multiLevelType w:val="hybridMultilevel"/>
    <w:tmpl w:val="D0DC2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D467E"/>
    <w:multiLevelType w:val="hybridMultilevel"/>
    <w:tmpl w:val="B6BCF3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A12994"/>
    <w:multiLevelType w:val="hybridMultilevel"/>
    <w:tmpl w:val="6420A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55A37"/>
    <w:multiLevelType w:val="hybridMultilevel"/>
    <w:tmpl w:val="A98E3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D2958"/>
    <w:multiLevelType w:val="hybridMultilevel"/>
    <w:tmpl w:val="181C6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E533D3"/>
    <w:multiLevelType w:val="multilevel"/>
    <w:tmpl w:val="A8E6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EF0F6C"/>
    <w:multiLevelType w:val="hybridMultilevel"/>
    <w:tmpl w:val="EB6AD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033CC"/>
    <w:multiLevelType w:val="hybridMultilevel"/>
    <w:tmpl w:val="B4C44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259"/>
    <w:rsid w:val="00034133"/>
    <w:rsid w:val="000972AC"/>
    <w:rsid w:val="000C3BFF"/>
    <w:rsid w:val="001462D1"/>
    <w:rsid w:val="00153F77"/>
    <w:rsid w:val="0019013D"/>
    <w:rsid w:val="001A5DE3"/>
    <w:rsid w:val="001B666F"/>
    <w:rsid w:val="001E11D0"/>
    <w:rsid w:val="002115F8"/>
    <w:rsid w:val="00272A1B"/>
    <w:rsid w:val="00293F04"/>
    <w:rsid w:val="00335BC0"/>
    <w:rsid w:val="003A0105"/>
    <w:rsid w:val="003B0868"/>
    <w:rsid w:val="003F0921"/>
    <w:rsid w:val="00441751"/>
    <w:rsid w:val="00467259"/>
    <w:rsid w:val="00493780"/>
    <w:rsid w:val="004A66C1"/>
    <w:rsid w:val="004D366F"/>
    <w:rsid w:val="004E4E28"/>
    <w:rsid w:val="005B45CF"/>
    <w:rsid w:val="005C202D"/>
    <w:rsid w:val="005D557C"/>
    <w:rsid w:val="005F5997"/>
    <w:rsid w:val="00665A5B"/>
    <w:rsid w:val="006B1F6D"/>
    <w:rsid w:val="006C2A26"/>
    <w:rsid w:val="006C7C9D"/>
    <w:rsid w:val="00713A90"/>
    <w:rsid w:val="00725F43"/>
    <w:rsid w:val="00732CD3"/>
    <w:rsid w:val="00733E72"/>
    <w:rsid w:val="00793AD5"/>
    <w:rsid w:val="00793CA3"/>
    <w:rsid w:val="00801019"/>
    <w:rsid w:val="00837F04"/>
    <w:rsid w:val="00852C4C"/>
    <w:rsid w:val="0089044D"/>
    <w:rsid w:val="008A3899"/>
    <w:rsid w:val="008E1B8C"/>
    <w:rsid w:val="00953DAB"/>
    <w:rsid w:val="00966925"/>
    <w:rsid w:val="00972AA2"/>
    <w:rsid w:val="009911DC"/>
    <w:rsid w:val="009A5A61"/>
    <w:rsid w:val="00A003D5"/>
    <w:rsid w:val="00A72722"/>
    <w:rsid w:val="00B0425D"/>
    <w:rsid w:val="00B12C90"/>
    <w:rsid w:val="00B16969"/>
    <w:rsid w:val="00B34731"/>
    <w:rsid w:val="00BE23C0"/>
    <w:rsid w:val="00C801E0"/>
    <w:rsid w:val="00D734FF"/>
    <w:rsid w:val="00D973A8"/>
    <w:rsid w:val="00DC7FB2"/>
    <w:rsid w:val="00E10AA4"/>
    <w:rsid w:val="00E126E4"/>
    <w:rsid w:val="00E31009"/>
    <w:rsid w:val="00E901C2"/>
    <w:rsid w:val="00ED3A05"/>
    <w:rsid w:val="00EF71DA"/>
    <w:rsid w:val="00EF771A"/>
    <w:rsid w:val="00F679DB"/>
    <w:rsid w:val="00FC3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3CF41-3422-4FB8-8E69-4E653918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259"/>
    <w:pPr>
      <w:spacing w:after="0" w:line="240" w:lineRule="auto"/>
    </w:pPr>
  </w:style>
  <w:style w:type="table" w:styleId="a4">
    <w:name w:val="Table Grid"/>
    <w:basedOn w:val="a1"/>
    <w:uiPriority w:val="39"/>
    <w:rsid w:val="00467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67259"/>
    <w:pPr>
      <w:spacing w:after="200" w:line="276" w:lineRule="auto"/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467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7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7259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uiPriority w:val="39"/>
    <w:rsid w:val="00966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966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953D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53DA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dickradug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18226</Words>
  <Characters>103891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39</cp:revision>
  <dcterms:created xsi:type="dcterms:W3CDTF">2019-07-26T05:39:00Z</dcterms:created>
  <dcterms:modified xsi:type="dcterms:W3CDTF">2021-08-24T05:08:00Z</dcterms:modified>
</cp:coreProperties>
</file>